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7B" w:rsidRPr="00223B34" w:rsidRDefault="00F2317B" w:rsidP="00791605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>ໃບ​ຕິດ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ຕາມ​ການ​ຈະລາຈອນ ຄໍາຮ້ອງຂໍຕິດຕາມກວດກາຄ້າຍຄຸມຂັງ-ດັດສ້າງ</w:t>
      </w:r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>, ຄໍາຮ້ອງຂໍຄວາມເປັນທໍາ, ຂໍ້ຕົກລົງ, ໜັງສືທາງລັດຖະການ ຂອງສະພາແຫ່ງຊາດ, ເອກະສານຈ</w:t>
      </w:r>
      <w:r w:rsidR="00247784">
        <w:rPr>
          <w:rFonts w:ascii="Phetsarath OT" w:hAnsi="Phetsarath OT" w:cs="Phetsarath OT" w:hint="cs"/>
          <w:b/>
          <w:bCs/>
          <w:sz w:val="24"/>
          <w:szCs w:val="24"/>
          <w:cs/>
        </w:rPr>
        <w:t>າກພາກສ່ວນອື່ນ ທີ່ກ່ຽວຂ້ອງກັບ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ຄ້າຍຄຸມຂັງ-ດັດສ້າງ</w:t>
      </w:r>
    </w:p>
    <w:p w:rsidR="00F2317B" w:rsidRDefault="00F2317B" w:rsidP="00F2317B">
      <w:p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​ເລກທີ ຂາ​ເຂົ້າ</w:t>
      </w:r>
      <w:r>
        <w:rPr>
          <w:rFonts w:ascii="Times New Roman" w:hAnsi="Times New Roman" w:cs="Times New Roman" w:hint="cs"/>
          <w:sz w:val="24"/>
          <w:szCs w:val="24"/>
          <w:cs/>
        </w:rPr>
        <w:t>…</w:t>
      </w:r>
      <w:r>
        <w:rPr>
          <w:rFonts w:ascii="Phetsarath OT" w:hAnsi="Phetsarath OT" w:cs="Phetsarath OT" w:hint="cs"/>
          <w:sz w:val="24"/>
          <w:szCs w:val="24"/>
          <w:cs/>
        </w:rPr>
        <w:t>......./</w:t>
      </w:r>
      <w:r>
        <w:rPr>
          <w:rFonts w:ascii="Phetsarath OT" w:hAnsi="Phetsarath OT" w:cs="Phetsarath OT"/>
          <w:sz w:val="24"/>
          <w:szCs w:val="24"/>
          <w:cs/>
        </w:rPr>
        <w:t>ອອປສ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</w:rPr>
        <w:t>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ທີ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../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..</w:t>
      </w:r>
    </w:p>
    <w:p w:rsidR="00F2317B" w:rsidRDefault="00A1116F" w:rsidP="00F2317B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0" o:spid="_x0000_s1034" style="position:absolute;left:0;text-align:left;margin-left:380.75pt;margin-top:1.35pt;width:15.65pt;height:14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2" o:spid="_x0000_s1032" style="position:absolute;left:0;text-align:left;margin-left:300.65pt;margin-top:1.35pt;width:15.65pt;height:14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3" o:spid="_x0000_s1031" style="position:absolute;left:0;text-align:left;margin-left:180.85pt;margin-top:1.35pt;width:15.65pt;height:14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1" o:spid="_x0000_s1033" style="position:absolute;left:0;text-align:left;margin-left:234.85pt;margin-top:23.05pt;width:15.65pt;height:14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9" o:spid="_x0000_s1035" style="position:absolute;left:0;text-align:left;margin-left:93.75pt;margin-top:23.05pt;width:15.65pt;height:14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" fillcolor="white [3201]" strokecolor="black [3200]" strokeweight="2pt"/>
        </w:pict>
      </w:r>
      <w:r w:rsidR="00F2317B">
        <w:rPr>
          <w:rFonts w:ascii="Phetsarath OT" w:hAnsi="Phetsarath OT" w:cs="Phetsarath OT"/>
          <w:sz w:val="24"/>
          <w:szCs w:val="24"/>
          <w:cs/>
        </w:rPr>
        <w:t>ປະ</w:t>
      </w:r>
      <w:r w:rsidR="00F2317B">
        <w:rPr>
          <w:rFonts w:ascii="Phetsarath OT" w:hAnsi="Phetsarath OT" w:cs="Phetsarath OT"/>
          <w:sz w:val="24"/>
          <w:szCs w:val="24"/>
        </w:rPr>
        <w:t>​</w:t>
      </w:r>
      <w:r w:rsidR="00F2317B">
        <w:rPr>
          <w:rFonts w:ascii="Phetsarath OT" w:hAnsi="Phetsarath OT" w:cs="Phetsarath OT"/>
          <w:sz w:val="24"/>
          <w:szCs w:val="24"/>
          <w:cs/>
        </w:rPr>
        <w:t>ເພດ</w:t>
      </w:r>
      <w:r w:rsidR="00F2317B">
        <w:rPr>
          <w:rFonts w:ascii="Phetsarath OT" w:hAnsi="Phetsarath OT" w:cs="Phetsarath OT"/>
          <w:sz w:val="24"/>
          <w:szCs w:val="24"/>
        </w:rPr>
        <w:t>​</w:t>
      </w:r>
      <w:r w:rsidR="00F2317B">
        <w:rPr>
          <w:rFonts w:ascii="Phetsarath OT" w:hAnsi="Phetsarath OT" w:cs="Phetsarath OT" w:hint="cs"/>
          <w:sz w:val="24"/>
          <w:szCs w:val="24"/>
          <w:cs/>
        </w:rPr>
        <w:t>ເອກະສາ</w:t>
      </w:r>
      <w:proofErr w:type="gramStart"/>
      <w:r w:rsidR="00F2317B">
        <w:rPr>
          <w:rFonts w:ascii="Phetsarath OT" w:hAnsi="Phetsarath OT" w:cs="Phetsarath OT" w:hint="cs"/>
          <w:sz w:val="24"/>
          <w:szCs w:val="24"/>
          <w:cs/>
        </w:rPr>
        <w:t>ນ</w:t>
      </w:r>
      <w:r w:rsidR="00F2317B">
        <w:rPr>
          <w:rFonts w:ascii="Phetsarath OT" w:hAnsi="Phetsarath OT" w:cs="Phetsarath OT"/>
          <w:sz w:val="24"/>
          <w:szCs w:val="24"/>
        </w:rPr>
        <w:t xml:space="preserve"> :</w:t>
      </w:r>
      <w:proofErr w:type="gramEnd"/>
      <w:r w:rsidR="00F2317B">
        <w:rPr>
          <w:rFonts w:ascii="Phetsarath OT" w:hAnsi="Phetsarath OT" w:cs="Phetsarath OT"/>
          <w:sz w:val="24"/>
          <w:szCs w:val="24"/>
        </w:rPr>
        <w:t xml:space="preserve"> ​</w:t>
      </w:r>
      <w:r w:rsidR="00247784">
        <w:rPr>
          <w:rFonts w:ascii="Phetsarath OT" w:hAnsi="Phetsarath OT" w:cs="Phetsarath OT" w:hint="cs"/>
          <w:sz w:val="24"/>
          <w:szCs w:val="24"/>
          <w:cs/>
        </w:rPr>
        <w:t>ຄໍາຮ້ອງ</w:t>
      </w:r>
      <w:r w:rsidR="00F2317B">
        <w:rPr>
          <w:rFonts w:ascii="Phetsarath OT" w:hAnsi="Phetsarath OT" w:cs="Phetsarath OT" w:hint="cs"/>
          <w:sz w:val="24"/>
          <w:szCs w:val="24"/>
          <w:cs/>
        </w:rPr>
        <w:t>ຕິດຕາມກວດກາ     , ຄໍາຮ້ອງຂໍຄວາມເປັນທໍາ     , ຂໍ້ຕົກລົງສະພາ     , ໜັງສືທາງລັດຖະການຂອງສະພາ      , ເອກະສານຈາກພາກສ່ວນອື່ນ.</w:t>
      </w:r>
    </w:p>
    <w:p w:rsidR="00F2317B" w:rsidRDefault="00F2317B" w:rsidP="00F2317B">
      <w:p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ab/>
        <w:t>ຊື່ ​ແລະ ນາມສະ​ກຸນ ວິຊາ​ການ​ຄົ້ນຄວ້າ............................................................................</w:t>
      </w:r>
    </w:p>
    <w:p w:rsidR="00F2317B" w:rsidRDefault="00A1116F" w:rsidP="00F2317B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4" o:spid="_x0000_s1038" style="position:absolute;left:0;text-align:left;margin-left:285pt;margin-top:2.25pt;width:15.65pt;height:14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7" o:spid="_x0000_s1046" style="position:absolute;left:0;text-align:left;margin-left:354.5pt;margin-top:2.25pt;width:15.65pt;height:14.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7" o:spid="_x0000_s1049" style="position:absolute;left:0;text-align:left;margin-left:219.2pt;margin-top:2.25pt;width:15.65pt;height:14.4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6" o:spid="_x0000_s1036" style="position:absolute;left:0;text-align:left;margin-left:132.2pt;margin-top:2.25pt;width:15.65pt;height:14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" fillcolor="white [3201]" strokecolor="black [3200]" strokeweight="2pt"/>
        </w:pict>
      </w:r>
      <w:r w:rsidR="00F2317B">
        <w:rPr>
          <w:rFonts w:ascii="Phetsarath OT" w:hAnsi="Phetsarath OT" w:cs="Phetsarath OT" w:hint="cs"/>
          <w:sz w:val="24"/>
          <w:szCs w:val="24"/>
          <w:cs/>
        </w:rPr>
        <w:t xml:space="preserve">ຄໍາ​ເຫັນ​ກ​ອງປະຊຸມ : ຄໍາຕົກລົງ      , , ສະ​ໂນ​ດນໍາ​ສົ່ງ      , ແຈ້ງ​ຕອບ       ​ແລະ ອື່ນໆ </w:t>
      </w:r>
    </w:p>
    <w:p w:rsidR="00F2317B" w:rsidRDefault="00F2317B" w:rsidP="00F2317B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803A8A">
        <w:rPr>
          <w:rFonts w:ascii="Phetsarath OT" w:hAnsi="Phetsarath OT" w:cs="Phetsarath OT" w:hint="cs"/>
          <w:sz w:val="24"/>
          <w:szCs w:val="24"/>
          <w:cs/>
        </w:rPr>
        <w:t>ຄໍາ​ເຫັນ​ຫົວໜ້າ​ພະ​ແນ​ກ..............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p w:rsidR="00F2317B" w:rsidRDefault="00F2317B" w:rsidP="00F2317B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803A8A">
        <w:rPr>
          <w:rFonts w:ascii="Phetsarath OT" w:hAnsi="Phetsarath OT" w:cs="Phetsarath OT" w:hint="cs"/>
          <w:sz w:val="24"/>
          <w:szCs w:val="24"/>
          <w:cs/>
        </w:rPr>
        <w:t>ຄໍາ​ເຫັນ</w:t>
      </w:r>
      <w:r>
        <w:rPr>
          <w:rFonts w:ascii="Phetsarath OT" w:hAnsi="Phetsarath OT" w:cs="Phetsarath OT" w:hint="cs"/>
          <w:sz w:val="24"/>
          <w:szCs w:val="24"/>
          <w:cs/>
        </w:rPr>
        <w:t>ຮອງ​ຫົວໜ້າ​ກົມ​ຜູ້​ຊີ້​ນໍາ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p w:rsidR="00F2317B" w:rsidRDefault="00F2317B" w:rsidP="00F2317B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ຄໍາ​ເຫັນ​ຫົວໜ້າ​ກົມ.....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..............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tbl>
      <w:tblPr>
        <w:tblStyle w:val="TableGrid"/>
        <w:tblW w:w="0" w:type="auto"/>
        <w:tblLook w:val="04A0"/>
      </w:tblPr>
      <w:tblGrid>
        <w:gridCol w:w="634"/>
        <w:gridCol w:w="2517"/>
        <w:gridCol w:w="1136"/>
        <w:gridCol w:w="1211"/>
        <w:gridCol w:w="1211"/>
        <w:gridCol w:w="1216"/>
        <w:gridCol w:w="1318"/>
      </w:tblGrid>
      <w:tr w:rsidR="00F2317B" w:rsidTr="0081433B">
        <w:tc>
          <w:tcPr>
            <w:tcW w:w="634" w:type="dxa"/>
          </w:tcPr>
          <w:p w:rsidR="00F2317B" w:rsidRDefault="00F2317B" w:rsidP="00343E90">
            <w:pPr>
              <w:jc w:val="bot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ລ/ດ</w:t>
            </w:r>
          </w:p>
        </w:tc>
        <w:tc>
          <w:tcPr>
            <w:tcW w:w="2517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ຊື່​ພາກສ່ວນ​ຮັບ​ເອກະສານ</w:t>
            </w:r>
          </w:p>
        </w:tc>
        <w:tc>
          <w:tcPr>
            <w:tcW w:w="113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ຈໍານວນ​ວັນ</w:t>
            </w: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ວັນ​ທີ​ຮັບ</w:t>
            </w: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ວັນ​ທີ​ສົ່ງ</w:t>
            </w:r>
          </w:p>
        </w:tc>
        <w:tc>
          <w:tcPr>
            <w:tcW w:w="121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​ເຊັນ​ຮັບ</w:t>
            </w:r>
          </w:p>
        </w:tc>
        <w:tc>
          <w:tcPr>
            <w:tcW w:w="1318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ໝາຍ​ເຫດ</w:t>
            </w:r>
          </w:p>
        </w:tc>
      </w:tr>
      <w:tr w:rsidR="00F2317B" w:rsidTr="0081433B">
        <w:tc>
          <w:tcPr>
            <w:tcW w:w="634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2517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ອອປສ</w:t>
            </w:r>
          </w:p>
        </w:tc>
        <w:tc>
          <w:tcPr>
            <w:tcW w:w="1136" w:type="dxa"/>
          </w:tcPr>
          <w:p w:rsidR="00F2317B" w:rsidRPr="00BE0086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2317B" w:rsidTr="0081433B">
        <w:tc>
          <w:tcPr>
            <w:tcW w:w="634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517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​ເລຂາ ທ່ານ​ຮອງ ອອປສ</w:t>
            </w:r>
          </w:p>
        </w:tc>
        <w:tc>
          <w:tcPr>
            <w:tcW w:w="113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2317B" w:rsidTr="0081433B">
        <w:tc>
          <w:tcPr>
            <w:tcW w:w="634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2517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ກົມ</w:t>
            </w:r>
            <w:r w:rsidR="00791605">
              <w:rPr>
                <w:rFonts w:ascii="Phetsarath OT" w:hAnsi="Phetsarath OT" w:cs="Phetsarath OT" w:hint="cs"/>
                <w:sz w:val="24"/>
                <w:szCs w:val="24"/>
                <w:cs/>
              </w:rPr>
              <w:t>ຄ້າຍ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</w:t>
            </w:r>
            <w:r w:rsidR="0081433B">
              <w:rPr>
                <w:rFonts w:ascii="Phetsarath OT" w:hAnsi="Phetsarath OT" w:cs="Phetsarath OT" w:hint="cs"/>
                <w:sz w:val="24"/>
                <w:szCs w:val="24"/>
                <w:cs/>
              </w:rPr>
              <w:t>ຄຸມຂັງ</w:t>
            </w:r>
            <w:r w:rsidR="00791605">
              <w:rPr>
                <w:rFonts w:ascii="Phetsarath OT" w:hAnsi="Phetsarath OT" w:cs="Phetsarath OT" w:hint="cs"/>
                <w:sz w:val="24"/>
                <w:szCs w:val="24"/>
                <w:cs/>
              </w:rPr>
              <w:t>,ດັດສ້າງ</w:t>
            </w:r>
          </w:p>
        </w:tc>
        <w:tc>
          <w:tcPr>
            <w:tcW w:w="113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2317B" w:rsidTr="0081433B">
        <w:tc>
          <w:tcPr>
            <w:tcW w:w="634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2517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ຫົວໜ້າ​ກົມ</w:t>
            </w:r>
            <w:r w:rsidR="00791605">
              <w:rPr>
                <w:rFonts w:ascii="Phetsarath OT" w:hAnsi="Phetsarath OT" w:cs="Phetsarath OT" w:hint="cs"/>
                <w:sz w:val="24"/>
                <w:szCs w:val="24"/>
                <w:cs/>
              </w:rPr>
              <w:t>ຄ້າຍ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</w:t>
            </w:r>
            <w:r w:rsidR="0081433B">
              <w:rPr>
                <w:rFonts w:ascii="Phetsarath OT" w:hAnsi="Phetsarath OT" w:cs="Phetsarath OT" w:hint="cs"/>
                <w:sz w:val="24"/>
                <w:szCs w:val="24"/>
                <w:cs/>
              </w:rPr>
              <w:t>ຄຸມຂັງ</w:t>
            </w:r>
            <w:r w:rsidR="00791605">
              <w:rPr>
                <w:rFonts w:ascii="Phetsarath OT" w:hAnsi="Phetsarath OT" w:cs="Phetsarath OT" w:hint="cs"/>
                <w:sz w:val="24"/>
                <w:szCs w:val="24"/>
                <w:cs/>
              </w:rPr>
              <w:t>,ດັັດສ້່າງ</w:t>
            </w:r>
          </w:p>
        </w:tc>
        <w:tc>
          <w:tcPr>
            <w:tcW w:w="113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2317B" w:rsidTr="0081433B">
        <w:tc>
          <w:tcPr>
            <w:tcW w:w="634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517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ຮອງ​ຫົວໜ້າ​ກົມ​ຜູ້​ຊີ້​ນໍາ</w:t>
            </w:r>
          </w:p>
        </w:tc>
        <w:tc>
          <w:tcPr>
            <w:tcW w:w="1136" w:type="dxa"/>
          </w:tcPr>
          <w:p w:rsidR="00F2317B" w:rsidRPr="003F48A6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2317B" w:rsidTr="0081433B">
        <w:tc>
          <w:tcPr>
            <w:tcW w:w="634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2517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ຫົວໜ້າ​ພະ​ແນ​ກ</w:t>
            </w:r>
          </w:p>
        </w:tc>
        <w:tc>
          <w:tcPr>
            <w:tcW w:w="113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​1</w:t>
            </w: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2317B" w:rsidTr="0081433B">
        <w:trPr>
          <w:trHeight w:val="187"/>
        </w:trPr>
        <w:tc>
          <w:tcPr>
            <w:tcW w:w="634" w:type="dxa"/>
          </w:tcPr>
          <w:p w:rsidR="00F2317B" w:rsidRDefault="0081433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2517" w:type="dxa"/>
          </w:tcPr>
          <w:p w:rsidR="00F2317B" w:rsidRDefault="00A078F7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ວິຊາການ</w:t>
            </w:r>
          </w:p>
        </w:tc>
        <w:tc>
          <w:tcPr>
            <w:tcW w:w="1136" w:type="dxa"/>
          </w:tcPr>
          <w:p w:rsidR="00F2317B" w:rsidRDefault="00A078F7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15</w:t>
            </w: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2317B" w:rsidTr="0081433B">
        <w:trPr>
          <w:trHeight w:val="154"/>
        </w:trPr>
        <w:tc>
          <w:tcPr>
            <w:tcW w:w="634" w:type="dxa"/>
          </w:tcPr>
          <w:p w:rsidR="00F2317B" w:rsidRDefault="0081433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2517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ຮອງ​ຫົວໜ້າ​ກົມ​ຜູ້​ຊີ້​ນໍາ</w:t>
            </w:r>
          </w:p>
        </w:tc>
        <w:tc>
          <w:tcPr>
            <w:tcW w:w="113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2317B" w:rsidTr="0081433B">
        <w:trPr>
          <w:trHeight w:val="154"/>
        </w:trPr>
        <w:tc>
          <w:tcPr>
            <w:tcW w:w="634" w:type="dxa"/>
          </w:tcPr>
          <w:p w:rsidR="00F2317B" w:rsidRDefault="0081433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2517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ຫົວໜ້າ​ກົມ</w:t>
            </w:r>
          </w:p>
        </w:tc>
        <w:tc>
          <w:tcPr>
            <w:tcW w:w="113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2317B" w:rsidTr="0081433B">
        <w:trPr>
          <w:trHeight w:val="154"/>
        </w:trPr>
        <w:tc>
          <w:tcPr>
            <w:tcW w:w="634" w:type="dxa"/>
          </w:tcPr>
          <w:p w:rsidR="00F2317B" w:rsidRDefault="0081433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2517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​ແປງ​ ແລະ​ ກວດກາ​ການ​ພີ​ມ</w:t>
            </w:r>
          </w:p>
        </w:tc>
        <w:tc>
          <w:tcPr>
            <w:tcW w:w="113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2317B" w:rsidTr="0081433B">
        <w:trPr>
          <w:trHeight w:val="141"/>
        </w:trPr>
        <w:tc>
          <w:tcPr>
            <w:tcW w:w="634" w:type="dxa"/>
          </w:tcPr>
          <w:p w:rsidR="00F2317B" w:rsidRDefault="0081433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11</w:t>
            </w:r>
          </w:p>
        </w:tc>
        <w:tc>
          <w:tcPr>
            <w:tcW w:w="2517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ກົມ​</w:t>
            </w:r>
            <w:r w:rsidR="00BD6881">
              <w:rPr>
                <w:rFonts w:ascii="Phetsarath OT" w:hAnsi="Phetsarath OT" w:cs="Phetsarath OT" w:hint="cs"/>
                <w:sz w:val="24"/>
                <w:szCs w:val="24"/>
                <w:cs/>
              </w:rPr>
              <w:t>ຄ້າຍ</w:t>
            </w:r>
            <w:r w:rsidR="0081433B">
              <w:rPr>
                <w:rFonts w:ascii="Phetsarath OT" w:hAnsi="Phetsarath OT" w:cs="Phetsarath OT" w:hint="cs"/>
                <w:sz w:val="24"/>
                <w:szCs w:val="24"/>
                <w:cs/>
              </w:rPr>
              <w:t>ຄຸມຂັງ</w:t>
            </w:r>
            <w:r w:rsidR="00BD6881">
              <w:rPr>
                <w:rFonts w:ascii="Phetsarath OT" w:hAnsi="Phetsarath OT" w:cs="Phetsarath OT" w:hint="cs"/>
                <w:sz w:val="24"/>
                <w:szCs w:val="24"/>
                <w:cs/>
              </w:rPr>
              <w:t>ດັດສ້າງ</w:t>
            </w:r>
          </w:p>
        </w:tc>
        <w:tc>
          <w:tcPr>
            <w:tcW w:w="113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2317B" w:rsidTr="0081433B">
        <w:trPr>
          <w:trHeight w:val="154"/>
        </w:trPr>
        <w:tc>
          <w:tcPr>
            <w:tcW w:w="634" w:type="dxa"/>
          </w:tcPr>
          <w:p w:rsidR="00F2317B" w:rsidRDefault="0081433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</w:t>
            </w:r>
          </w:p>
        </w:tc>
        <w:tc>
          <w:tcPr>
            <w:tcW w:w="2517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​ເລຂາ ທ່ານ​ຮອງອອປສ ​ກວດ</w:t>
            </w:r>
          </w:p>
        </w:tc>
        <w:tc>
          <w:tcPr>
            <w:tcW w:w="113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</w:t>
            </w:r>
            <w:r w:rsidR="00A078F7"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2317B" w:rsidTr="0081433B">
        <w:trPr>
          <w:trHeight w:val="413"/>
        </w:trPr>
        <w:tc>
          <w:tcPr>
            <w:tcW w:w="634" w:type="dxa"/>
          </w:tcPr>
          <w:p w:rsidR="00F2317B" w:rsidRDefault="0081433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</w:p>
        </w:tc>
        <w:tc>
          <w:tcPr>
            <w:tcW w:w="2517" w:type="dxa"/>
          </w:tcPr>
          <w:p w:rsidR="00F2317B" w:rsidRPr="003F48A6" w:rsidRDefault="00F2317B" w:rsidP="00343E90">
            <w:pPr>
              <w:jc w:val="center"/>
              <w:rPr>
                <w:rFonts w:ascii="Phetsarath OT" w:hAnsi="Phetsarath OT" w:cs="Phetsarath OT"/>
                <w:cs/>
              </w:rPr>
            </w:pPr>
            <w:r w:rsidRPr="003F48A6">
              <w:rPr>
                <w:rFonts w:ascii="Phetsarath OT" w:hAnsi="Phetsarath OT" w:cs="Phetsarath OT" w:hint="cs"/>
                <w:cs/>
              </w:rPr>
              <w:t>ເລຂາ ທ່ານ​ຮອງອອປສ ​ເຂົ້າ​ເຊັນ</w:t>
            </w:r>
          </w:p>
        </w:tc>
        <w:tc>
          <w:tcPr>
            <w:tcW w:w="1136" w:type="dxa"/>
          </w:tcPr>
          <w:p w:rsidR="00F2317B" w:rsidRDefault="00A078F7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2317B" w:rsidTr="0081433B">
        <w:trPr>
          <w:trHeight w:val="440"/>
        </w:trPr>
        <w:tc>
          <w:tcPr>
            <w:tcW w:w="634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517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ລວມ</w:t>
            </w:r>
          </w:p>
        </w:tc>
        <w:tc>
          <w:tcPr>
            <w:tcW w:w="1136" w:type="dxa"/>
          </w:tcPr>
          <w:p w:rsidR="00F2317B" w:rsidRDefault="00630EEC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1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16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317B" w:rsidRDefault="00F2317B" w:rsidP="00343E9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F2317B" w:rsidRDefault="00F2317B" w:rsidP="00F2317B">
      <w:pPr>
        <w:jc w:val="thaiDistribute"/>
        <w:rPr>
          <w:rFonts w:ascii="Phetsarath OT" w:hAnsi="Phetsarath OT" w:cs="Phetsarath OT"/>
          <w:sz w:val="24"/>
          <w:szCs w:val="24"/>
        </w:rPr>
      </w:pPr>
      <w:r w:rsidRPr="00D97DBC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>ໝາຍ</w:t>
      </w:r>
      <w:r w:rsidRPr="00D97DBC">
        <w:rPr>
          <w:rFonts w:ascii="Times New Roman" w:hAnsi="Times New Roman" w:cs="Times New Roman" w:hint="cs"/>
          <w:b/>
          <w:bCs/>
          <w:sz w:val="24"/>
          <w:szCs w:val="24"/>
          <w:cs/>
        </w:rPr>
        <w:t>​</w:t>
      </w:r>
      <w:r w:rsidRPr="00D97DBC">
        <w:rPr>
          <w:rFonts w:ascii="Phetsarath OT" w:hAnsi="Phetsarath OT" w:cs="Phetsarath OT" w:hint="cs"/>
          <w:b/>
          <w:bCs/>
          <w:sz w:val="24"/>
          <w:szCs w:val="24"/>
          <w:cs/>
        </w:rPr>
        <w:t>ເຫດ :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ໃຫ້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ປະຕິບັດ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ຕາມ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ຂັ້ນ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ຕອນ ທີ່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ໄດ້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ກໍານົດ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ໄວ້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ຂ້າງ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ເທິງ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ນີ້, ຖ້າ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ຄະດີ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ໃດ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ມີ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ການ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ແກ້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ໄຂ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ຄະດີ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ຊັກ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ຊ້າ 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ໃຫ້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ບອກ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ສາ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ເຫດ.......................................................................................................................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17B" w:rsidRDefault="00F2317B" w:rsidP="00F2317B">
      <w:pPr>
        <w:jc w:val="both"/>
        <w:rPr>
          <w:rFonts w:ascii="Phetsarath OT" w:hAnsi="Phetsarath OT" w:cs="Phetsarath OT"/>
          <w:sz w:val="24"/>
          <w:szCs w:val="24"/>
        </w:rPr>
      </w:pPr>
    </w:p>
    <w:p w:rsidR="00F2317B" w:rsidRDefault="00F2317B" w:rsidP="00F2317B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F2317B" w:rsidRDefault="00F2317B" w:rsidP="00F2317B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F2317B" w:rsidRDefault="00F2317B" w:rsidP="00F2317B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F2317B" w:rsidRDefault="00F2317B" w:rsidP="00BD6881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BD6881" w:rsidRDefault="00BD6881" w:rsidP="00BD6881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BD6881" w:rsidRDefault="00BD6881" w:rsidP="00BD6881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BD6881" w:rsidRDefault="00BD6881" w:rsidP="00BD6881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BD6881" w:rsidRDefault="00BD6881" w:rsidP="00BD6881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BD6881" w:rsidRDefault="00BD6881" w:rsidP="00BD6881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BD6881" w:rsidRDefault="00BD6881" w:rsidP="00BD6881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BD6881" w:rsidRDefault="00BD6881" w:rsidP="00BD6881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BD6881" w:rsidRDefault="00BD6881" w:rsidP="00BD6881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BD6881" w:rsidRDefault="00BD6881" w:rsidP="00BD6881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BD6881" w:rsidRDefault="00BD6881" w:rsidP="00BD6881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BD6881" w:rsidRDefault="00BD6881" w:rsidP="00BD6881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BD6881" w:rsidRDefault="00BD6881" w:rsidP="00BD6881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BD6881" w:rsidRDefault="00BD6881" w:rsidP="00BD6881">
      <w:pPr>
        <w:rPr>
          <w:rFonts w:ascii="Phetsarath OT" w:hAnsi="Phetsarath OT" w:cs="Phetsarath OT"/>
          <w:b/>
          <w:bCs/>
          <w:sz w:val="24"/>
          <w:szCs w:val="24"/>
        </w:rPr>
      </w:pPr>
    </w:p>
    <w:sectPr w:rsidR="00BD6881" w:rsidSect="003435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638F1"/>
    <w:multiLevelType w:val="hybridMultilevel"/>
    <w:tmpl w:val="DA3E07B2"/>
    <w:lvl w:ilvl="0" w:tplc="061A90FE">
      <w:start w:val="4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2317B"/>
    <w:rsid w:val="000374E4"/>
    <w:rsid w:val="000B68E2"/>
    <w:rsid w:val="00247784"/>
    <w:rsid w:val="00260866"/>
    <w:rsid w:val="00630EEC"/>
    <w:rsid w:val="006C65CF"/>
    <w:rsid w:val="00791605"/>
    <w:rsid w:val="0081433B"/>
    <w:rsid w:val="00840B3F"/>
    <w:rsid w:val="00A078F7"/>
    <w:rsid w:val="00A1116F"/>
    <w:rsid w:val="00BD6881"/>
    <w:rsid w:val="00F07B3E"/>
    <w:rsid w:val="00F2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7B"/>
    <w:rPr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17B"/>
    <w:pPr>
      <w:ind w:left="720"/>
      <w:contextualSpacing/>
    </w:pPr>
  </w:style>
  <w:style w:type="table" w:styleId="TableGrid">
    <w:name w:val="Table Grid"/>
    <w:basedOn w:val="TableNormal"/>
    <w:uiPriority w:val="59"/>
    <w:rsid w:val="00F2317B"/>
    <w:pPr>
      <w:spacing w:after="0" w:line="240" w:lineRule="auto"/>
    </w:pPr>
    <w:rPr>
      <w:szCs w:val="22"/>
      <w:lang w:bidi="lo-L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dcterms:created xsi:type="dcterms:W3CDTF">2017-10-03T07:47:00Z</dcterms:created>
  <dcterms:modified xsi:type="dcterms:W3CDTF">2017-10-11T07:33:00Z</dcterms:modified>
</cp:coreProperties>
</file>