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1A" w:rsidRPr="00E527E6" w:rsidRDefault="0007122A" w:rsidP="00F04BF6">
      <w:pPr>
        <w:jc w:val="center"/>
        <w:rPr>
          <w:rFonts w:ascii="Saysettha OT" w:hAnsi="Saysettha OT" w:cs="Saysettha OT"/>
          <w:sz w:val="26"/>
          <w:szCs w:val="26"/>
        </w:rPr>
      </w:pPr>
      <w:r>
        <w:rPr>
          <w:noProof/>
          <w:sz w:val="26"/>
          <w:szCs w:val="26"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75pt;margin-top:-43.2pt;width:67.7pt;height:58.9pt;z-index:251657728">
            <v:imagedata r:id="rId9" o:title=""/>
            <w10:wrap type="topAndBottom"/>
          </v:shape>
          <o:OLEObject Type="Embed" ProgID="MSPhotoEd.3" ShapeID="_x0000_s1026" DrawAspect="Content" ObjectID="_1503490238" r:id="rId10"/>
        </w:pict>
      </w:r>
      <w:r w:rsidR="00B1591A" w:rsidRPr="00E527E6">
        <w:rPr>
          <w:rFonts w:ascii="Saysettha OT" w:hAnsi="Saysettha OT" w:cs="Saysettha OT" w:hint="cs"/>
          <w:sz w:val="26"/>
          <w:szCs w:val="26"/>
          <w:cs/>
        </w:rPr>
        <w:t>ສາທາລະນະ​ລັດ  ປະຊາທິປະ​ໄຕ  ປະຊາຊົນ​ລາວ</w:t>
      </w:r>
    </w:p>
    <w:p w:rsidR="00BF13AC" w:rsidRDefault="00B1591A" w:rsidP="00306056">
      <w:pPr>
        <w:jc w:val="center"/>
        <w:rPr>
          <w:rFonts w:ascii="Saysettha OT" w:hAnsi="Saysettha OT" w:cs="Saysettha OT"/>
          <w:sz w:val="26"/>
          <w:szCs w:val="26"/>
        </w:rPr>
      </w:pPr>
      <w:r w:rsidRPr="00E527E6">
        <w:rPr>
          <w:rFonts w:ascii="Saysettha OT" w:hAnsi="Saysettha OT" w:cs="Saysettha OT" w:hint="cs"/>
          <w:sz w:val="26"/>
          <w:szCs w:val="26"/>
          <w:cs/>
        </w:rPr>
        <w:t>ສັນຕິພາບ  ​ເອກະລາດ  ປະຊາທິ</w:t>
      </w:r>
      <w:r w:rsidR="00280B51" w:rsidRPr="00E527E6">
        <w:rPr>
          <w:rFonts w:ascii="Saysettha OT" w:hAnsi="Saysettha OT" w:cs="Saysettha OT" w:hint="cs"/>
          <w:sz w:val="26"/>
          <w:szCs w:val="26"/>
          <w:cs/>
        </w:rPr>
        <w:t>ປະໄຕ  ເອກະພາບ  ວັດທະນະຖາວອນ</w:t>
      </w:r>
    </w:p>
    <w:p w:rsidR="00745852" w:rsidRPr="00745852" w:rsidRDefault="00745852" w:rsidP="008E2B47">
      <w:pPr>
        <w:jc w:val="center"/>
        <w:rPr>
          <w:rFonts w:ascii="Saysettha OT" w:hAnsi="Saysettha OT" w:cs="Saysettha OT"/>
          <w:sz w:val="4"/>
          <w:szCs w:val="4"/>
        </w:rPr>
      </w:pPr>
    </w:p>
    <w:p w:rsidR="00DF10ED" w:rsidRPr="00E527E6" w:rsidRDefault="00280B51" w:rsidP="00E527E6">
      <w:pPr>
        <w:ind w:left="120"/>
        <w:rPr>
          <w:rFonts w:ascii="Saysettha OT" w:hAnsi="Saysettha OT" w:cs="Saysettha OT"/>
          <w:sz w:val="26"/>
          <w:szCs w:val="26"/>
        </w:rPr>
      </w:pPr>
      <w:r w:rsidRPr="00E527E6">
        <w:rPr>
          <w:rFonts w:ascii="Saysettha OT" w:hAnsi="Saysettha OT" w:cs="Saysettha OT" w:hint="cs"/>
          <w:sz w:val="26"/>
          <w:szCs w:val="26"/>
          <w:cs/>
        </w:rPr>
        <w:t>ອົງການໄອຍະການປະຊາຊົນສູງສຸດ</w:t>
      </w:r>
      <w:r w:rsidRPr="00E527E6">
        <w:rPr>
          <w:rFonts w:ascii="Saysettha OT" w:hAnsi="Saysettha OT" w:cs="Saysettha OT" w:hint="cs"/>
          <w:sz w:val="26"/>
          <w:szCs w:val="26"/>
          <w:cs/>
        </w:rPr>
        <w:tab/>
      </w:r>
      <w:r w:rsidRPr="00E527E6">
        <w:rPr>
          <w:rFonts w:ascii="Saysettha OT" w:hAnsi="Saysettha OT" w:cs="Saysettha OT" w:hint="cs"/>
          <w:sz w:val="26"/>
          <w:szCs w:val="26"/>
          <w:cs/>
        </w:rPr>
        <w:tab/>
      </w:r>
      <w:r w:rsidRPr="00E527E6">
        <w:rPr>
          <w:rFonts w:ascii="Saysettha OT" w:hAnsi="Saysettha OT" w:cs="Saysettha OT" w:hint="cs"/>
          <w:sz w:val="26"/>
          <w:szCs w:val="26"/>
          <w:cs/>
        </w:rPr>
        <w:tab/>
      </w:r>
      <w:r w:rsidRPr="00E527E6">
        <w:rPr>
          <w:rFonts w:ascii="Saysettha OT" w:hAnsi="Saysettha OT" w:cs="Saysettha OT" w:hint="cs"/>
          <w:sz w:val="26"/>
          <w:szCs w:val="26"/>
          <w:cs/>
        </w:rPr>
        <w:tab/>
      </w:r>
      <w:r w:rsidRPr="00E527E6">
        <w:rPr>
          <w:rFonts w:ascii="Saysettha OT" w:hAnsi="Saysettha OT" w:cs="Saysettha OT" w:hint="cs"/>
          <w:sz w:val="26"/>
          <w:szCs w:val="26"/>
          <w:cs/>
        </w:rPr>
        <w:tab/>
      </w:r>
      <w:r w:rsidRPr="00E527E6">
        <w:rPr>
          <w:rFonts w:ascii="Saysettha OT" w:hAnsi="Saysettha OT" w:cs="Saysettha OT" w:hint="cs"/>
          <w:sz w:val="26"/>
          <w:szCs w:val="26"/>
          <w:cs/>
        </w:rPr>
        <w:tab/>
        <w:t xml:space="preserve">      ເລກທີ......./ອອປສ</w:t>
      </w:r>
      <w:r w:rsidR="007177EB" w:rsidRPr="00E527E6">
        <w:rPr>
          <w:rFonts w:ascii="Saysettha OT" w:hAnsi="Saysettha OT" w:cs="Saysettha OT" w:hint="cs"/>
          <w:sz w:val="26"/>
          <w:szCs w:val="26"/>
          <w:cs/>
        </w:rPr>
        <w:tab/>
      </w:r>
      <w:r w:rsidR="007177EB" w:rsidRPr="00E527E6">
        <w:rPr>
          <w:rFonts w:ascii="Saysettha OT" w:hAnsi="Saysettha OT" w:cs="Saysettha OT" w:hint="cs"/>
          <w:sz w:val="26"/>
          <w:szCs w:val="26"/>
          <w:cs/>
        </w:rPr>
        <w:tab/>
      </w:r>
      <w:r w:rsidR="007177EB" w:rsidRPr="00E527E6">
        <w:rPr>
          <w:rFonts w:ascii="Saysettha OT" w:hAnsi="Saysettha OT" w:cs="Saysettha OT" w:hint="cs"/>
          <w:sz w:val="26"/>
          <w:szCs w:val="26"/>
          <w:cs/>
        </w:rPr>
        <w:tab/>
      </w:r>
      <w:r w:rsidR="007177EB" w:rsidRPr="00E527E6">
        <w:rPr>
          <w:rFonts w:ascii="Saysettha OT" w:hAnsi="Saysettha OT" w:cs="Saysettha OT" w:hint="cs"/>
          <w:sz w:val="26"/>
          <w:szCs w:val="26"/>
          <w:cs/>
        </w:rPr>
        <w:tab/>
      </w:r>
      <w:r w:rsidR="007177EB" w:rsidRPr="00E527E6">
        <w:rPr>
          <w:rFonts w:ascii="Saysettha OT" w:hAnsi="Saysettha OT" w:cs="Saysettha OT" w:hint="cs"/>
          <w:sz w:val="26"/>
          <w:szCs w:val="26"/>
          <w:cs/>
        </w:rPr>
        <w:tab/>
      </w:r>
      <w:r w:rsidR="007177EB" w:rsidRPr="00E527E6">
        <w:rPr>
          <w:rFonts w:ascii="Saysettha OT" w:hAnsi="Saysettha OT" w:cs="Saysettha OT" w:hint="cs"/>
          <w:sz w:val="26"/>
          <w:szCs w:val="26"/>
          <w:cs/>
        </w:rPr>
        <w:tab/>
      </w:r>
      <w:r w:rsidR="007177EB" w:rsidRPr="00E527E6">
        <w:rPr>
          <w:rFonts w:ascii="Saysettha OT" w:hAnsi="Saysettha OT" w:cs="Saysettha OT" w:hint="cs"/>
          <w:sz w:val="26"/>
          <w:szCs w:val="26"/>
          <w:cs/>
        </w:rPr>
        <w:tab/>
        <w:t xml:space="preserve">    ນະຄອນຫຼວງວຽງຈັນ, ວັນທີ....../......./</w:t>
      </w:r>
      <w:r w:rsidR="00211E86">
        <w:rPr>
          <w:rFonts w:ascii="Saysettha OT" w:hAnsi="Saysettha OT" w:cs="Saysettha OT" w:hint="cs"/>
          <w:sz w:val="26"/>
          <w:szCs w:val="26"/>
          <w:cs/>
        </w:rPr>
        <w:t>2015</w:t>
      </w:r>
    </w:p>
    <w:p w:rsidR="00DF10ED" w:rsidRPr="00E527E6" w:rsidRDefault="00096FC1" w:rsidP="00096FC1">
      <w:pPr>
        <w:ind w:left="120"/>
        <w:jc w:val="center"/>
        <w:rPr>
          <w:rFonts w:ascii="Saysettha OT" w:hAnsi="Saysettha OT" w:cs="Saysettha OT"/>
          <w:b/>
          <w:bCs/>
          <w:sz w:val="26"/>
          <w:szCs w:val="26"/>
        </w:rPr>
      </w:pPr>
      <w:r w:rsidRPr="00E527E6">
        <w:rPr>
          <w:rFonts w:ascii="Saysettha OT" w:hAnsi="Saysettha OT" w:cs="Saysettha OT" w:hint="cs"/>
          <w:b/>
          <w:bCs/>
          <w:sz w:val="26"/>
          <w:szCs w:val="26"/>
          <w:cs/>
        </w:rPr>
        <w:t>ຂໍ້ຕົກລົງ</w:t>
      </w:r>
    </w:p>
    <w:p w:rsidR="00096FC1" w:rsidRPr="0048151E" w:rsidRDefault="00096FC1" w:rsidP="00DF10ED">
      <w:pPr>
        <w:ind w:left="120"/>
        <w:jc w:val="center"/>
        <w:rPr>
          <w:rFonts w:ascii="Saysettha OT" w:hAnsi="Saysettha OT" w:cs="Saysettha OT"/>
        </w:rPr>
      </w:pPr>
      <w:r w:rsidRPr="00E527E6">
        <w:rPr>
          <w:rFonts w:ascii="Saysettha OT" w:hAnsi="Saysettha OT" w:cs="Saysettha OT" w:hint="cs"/>
          <w:b/>
          <w:bCs/>
          <w:sz w:val="26"/>
          <w:szCs w:val="26"/>
          <w:cs/>
        </w:rPr>
        <w:t>ຂອງຫົວໜ້າອົງການໄອຍະການປະຊາຊົນສູງສຸດ</w:t>
      </w:r>
    </w:p>
    <w:p w:rsidR="00C525E7" w:rsidRPr="00B279E5" w:rsidRDefault="00096FC1" w:rsidP="00DF10ED">
      <w:pPr>
        <w:ind w:left="120"/>
        <w:jc w:val="center"/>
        <w:rPr>
          <w:rFonts w:ascii="Saysettha OT" w:hAnsi="Saysettha OT" w:cs="Saysettha OT"/>
          <w:b/>
          <w:bCs/>
          <w:sz w:val="26"/>
          <w:szCs w:val="26"/>
        </w:rPr>
      </w:pPr>
      <w:r w:rsidRPr="00B279E5">
        <w:rPr>
          <w:rFonts w:ascii="Saysettha OT" w:hAnsi="Saysettha OT" w:cs="Saysettha OT" w:hint="cs"/>
          <w:b/>
          <w:bCs/>
          <w:sz w:val="26"/>
          <w:szCs w:val="26"/>
          <w:cs/>
        </w:rPr>
        <w:t>ວ່າດ້ວຍ</w:t>
      </w:r>
      <w:r w:rsidR="00B279E5" w:rsidRPr="00B279E5">
        <w:rPr>
          <w:rFonts w:ascii="Saysettha OT" w:hAnsi="Saysettha OT" w:cs="Saysettha OT" w:hint="cs"/>
          <w:b/>
          <w:bCs/>
          <w:sz w:val="26"/>
          <w:szCs w:val="26"/>
          <w:cs/>
        </w:rPr>
        <w:t>ການ​ນໍາ​ໃຊ້​ລະບົບ​ການ​ບໍລິຫານ​ຄະດີ</w:t>
      </w:r>
      <w:r w:rsidR="00B279E5" w:rsidRPr="00B279E5">
        <w:rPr>
          <w:rFonts w:ascii="Saysettha OT" w:hAnsi="Saysettha OT" w:cs="Saysettha OT"/>
          <w:b/>
          <w:bCs/>
          <w:sz w:val="26"/>
          <w:szCs w:val="26"/>
        </w:rPr>
        <w:t xml:space="preserve"> </w:t>
      </w:r>
      <w:r w:rsidR="00B279E5" w:rsidRPr="00B279E5">
        <w:rPr>
          <w:rFonts w:ascii="Saysettha OT" w:hAnsi="Saysettha OT" w:cs="Saysettha OT" w:hint="cs"/>
          <w:b/>
          <w:bCs/>
          <w:sz w:val="26"/>
          <w:szCs w:val="26"/>
          <w:cs/>
        </w:rPr>
        <w:t>ຢູ່​ອົງການ​ໄອ​ຍະ​ການປະຊາຊົນ</w:t>
      </w:r>
    </w:p>
    <w:p w:rsidR="00096FC1" w:rsidRDefault="00096FC1" w:rsidP="00DF10ED">
      <w:pPr>
        <w:ind w:left="120"/>
        <w:jc w:val="center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 w:cs="Saysettha OT" w:hint="cs"/>
          <w:sz w:val="28"/>
          <w:szCs w:val="28"/>
          <w:cs/>
        </w:rPr>
        <w:t>----------------</w:t>
      </w:r>
    </w:p>
    <w:p w:rsidR="000636EB" w:rsidRDefault="000636EB" w:rsidP="00DF10ED">
      <w:pPr>
        <w:ind w:left="120"/>
        <w:jc w:val="center"/>
        <w:rPr>
          <w:sz w:val="8"/>
          <w:szCs w:val="8"/>
        </w:rPr>
      </w:pPr>
    </w:p>
    <w:p w:rsidR="00DF10ED" w:rsidRPr="00E527E6" w:rsidRDefault="0078358C" w:rsidP="00C8035A">
      <w:pPr>
        <w:numPr>
          <w:ilvl w:val="0"/>
          <w:numId w:val="31"/>
        </w:numPr>
        <w:tabs>
          <w:tab w:val="left" w:pos="1560"/>
          <w:tab w:val="left" w:pos="2268"/>
        </w:tabs>
        <w:ind w:left="1134" w:hanging="284"/>
        <w:jc w:val="thaiDistribute"/>
        <w:rPr>
          <w:sz w:val="26"/>
          <w:szCs w:val="26"/>
        </w:rPr>
      </w:pPr>
      <w:r w:rsidRPr="00E527E6">
        <w:rPr>
          <w:rFonts w:ascii="Saysettha OT" w:hAnsi="Saysettha OT" w:cs="Saysettha OT" w:hint="cs"/>
          <w:sz w:val="26"/>
          <w:szCs w:val="26"/>
          <w:cs/>
        </w:rPr>
        <w:t>ອີງ​ຕາມ</w:t>
      </w:r>
      <w:r w:rsidRPr="00E527E6">
        <w:rPr>
          <w:rFonts w:ascii="Saysettha OT" w:hAnsi="Saysettha OT" w:cs="Saysettha OT" w:hint="cs"/>
          <w:sz w:val="26"/>
          <w:szCs w:val="26"/>
          <w:cs/>
        </w:rPr>
        <w:tab/>
        <w:t>ກົດໝາຍ​ວ່າ​ດ້ວຍ​ອົງການ​ໄອ​ຍະ​ການ​ປະຊາຊົນ ສະບັບ</w:t>
      </w:r>
      <w:r w:rsidR="004B7535">
        <w:rPr>
          <w:rFonts w:ascii="Saysettha OT" w:hAnsi="Saysettha OT" w:cs="Saysettha OT" w:hint="cs"/>
          <w:sz w:val="26"/>
          <w:szCs w:val="26"/>
          <w:cs/>
        </w:rPr>
        <w:t>ເລກທີ 10</w:t>
      </w:r>
      <w:r w:rsidR="004B7535">
        <w:rPr>
          <w:rFonts w:ascii="Saysettha OT" w:hAnsi="Saysettha OT" w:cs="Saysettha OT"/>
          <w:sz w:val="26"/>
          <w:szCs w:val="26"/>
        </w:rPr>
        <w:t>/</w:t>
      </w:r>
      <w:r w:rsidR="004B7535">
        <w:rPr>
          <w:rFonts w:ascii="Saysettha OT" w:hAnsi="Saysettha OT" w:cs="Saysettha OT" w:hint="cs"/>
          <w:sz w:val="26"/>
          <w:szCs w:val="26"/>
          <w:cs/>
        </w:rPr>
        <w:t>ສພຊ, ລົງວັນ</w:t>
      </w:r>
      <w:r w:rsidR="004B7535">
        <w:rPr>
          <w:rFonts w:ascii="Saysettha OT" w:hAnsi="Saysettha OT" w:cs="Saysettha OT" w:hint="cs"/>
          <w:sz w:val="26"/>
          <w:szCs w:val="26"/>
          <w:cs/>
        </w:rPr>
        <w:tab/>
      </w:r>
      <w:r w:rsidR="004B7535">
        <w:rPr>
          <w:rFonts w:ascii="Saysettha OT" w:hAnsi="Saysettha OT" w:cs="Saysettha OT" w:hint="cs"/>
          <w:sz w:val="26"/>
          <w:szCs w:val="26"/>
          <w:cs/>
        </w:rPr>
        <w:tab/>
        <w:t>ທີ 26 ພະຈິກ 2009</w:t>
      </w:r>
      <w:r w:rsidR="00921C86" w:rsidRPr="00E527E6">
        <w:rPr>
          <w:rFonts w:ascii="Saysettha OT" w:hAnsi="Saysettha OT" w:cs="Saysettha OT" w:hint="cs"/>
          <w:sz w:val="26"/>
          <w:szCs w:val="26"/>
          <w:cs/>
        </w:rPr>
        <w:t>.</w:t>
      </w:r>
    </w:p>
    <w:p w:rsidR="00C525E7" w:rsidRDefault="0078358C" w:rsidP="00C525E7">
      <w:pPr>
        <w:numPr>
          <w:ilvl w:val="0"/>
          <w:numId w:val="31"/>
        </w:numPr>
        <w:tabs>
          <w:tab w:val="left" w:pos="1560"/>
          <w:tab w:val="left" w:pos="2268"/>
        </w:tabs>
        <w:ind w:left="1134" w:hanging="284"/>
        <w:jc w:val="thaiDistribute"/>
        <w:rPr>
          <w:sz w:val="26"/>
          <w:szCs w:val="26"/>
        </w:rPr>
      </w:pPr>
      <w:r w:rsidRPr="00E527E6">
        <w:rPr>
          <w:rFonts w:ascii="Saysettha OT" w:hAnsi="Saysettha OT" w:cs="Saysettha OT" w:hint="cs"/>
          <w:sz w:val="26"/>
          <w:szCs w:val="26"/>
          <w:cs/>
        </w:rPr>
        <w:t>ອີງຕາມ</w:t>
      </w:r>
      <w:r w:rsidRPr="00E527E6">
        <w:rPr>
          <w:rFonts w:ascii="Saysettha OT" w:hAnsi="Saysettha OT" w:cs="Saysettha OT" w:hint="cs"/>
          <w:sz w:val="26"/>
          <w:szCs w:val="26"/>
          <w:cs/>
        </w:rPr>
        <w:tab/>
        <w:t>ມະຕິຕົກລົງຂອງສະພາແຫ່ງຊາດ ວ່າດ້ວຍການເລືອກຕັ້ງຫົວໜ້າອົງການໄອ</w:t>
      </w:r>
      <w:r w:rsidR="00E527E6">
        <w:rPr>
          <w:rFonts w:ascii="Saysettha OT" w:hAnsi="Saysettha OT" w:cs="Saysettha OT" w:hint="cs"/>
          <w:sz w:val="26"/>
          <w:szCs w:val="26"/>
          <w:cs/>
        </w:rPr>
        <w:tab/>
      </w:r>
      <w:r w:rsidR="00E527E6">
        <w:rPr>
          <w:rFonts w:ascii="Saysettha OT" w:hAnsi="Saysettha OT" w:cs="Saysettha OT" w:hint="cs"/>
          <w:sz w:val="26"/>
          <w:szCs w:val="26"/>
          <w:cs/>
        </w:rPr>
        <w:tab/>
      </w:r>
      <w:r w:rsidRPr="00E527E6">
        <w:rPr>
          <w:rFonts w:ascii="Saysettha OT" w:hAnsi="Saysettha OT" w:cs="Saysettha OT" w:hint="cs"/>
          <w:sz w:val="26"/>
          <w:szCs w:val="26"/>
          <w:cs/>
        </w:rPr>
        <w:t>ຍະການປະຊາຊົນສູງສຸດສະບັບເລກທີ 09/ສພຊ, ລົງວັນທີ 16 ມີຖຸນາ 2011</w:t>
      </w:r>
      <w:r w:rsidR="00921C86" w:rsidRPr="00E527E6">
        <w:rPr>
          <w:rFonts w:ascii="Saysettha OT" w:hAnsi="Saysettha OT" w:cs="Saysettha OT" w:hint="cs"/>
          <w:sz w:val="26"/>
          <w:szCs w:val="26"/>
          <w:cs/>
        </w:rPr>
        <w:t>.</w:t>
      </w:r>
    </w:p>
    <w:p w:rsidR="00C525E7" w:rsidRPr="00C525E7" w:rsidRDefault="00C525E7" w:rsidP="00C525E7">
      <w:pPr>
        <w:numPr>
          <w:ilvl w:val="0"/>
          <w:numId w:val="31"/>
        </w:numPr>
        <w:tabs>
          <w:tab w:val="left" w:pos="1560"/>
          <w:tab w:val="left" w:pos="2268"/>
        </w:tabs>
        <w:ind w:left="1134" w:hanging="284"/>
        <w:jc w:val="thaiDistribute"/>
        <w:rPr>
          <w:sz w:val="26"/>
          <w:szCs w:val="26"/>
        </w:rPr>
      </w:pPr>
      <w:r w:rsidRPr="00C525E7">
        <w:rPr>
          <w:rFonts w:ascii="Saysettha OT" w:hAnsi="Saysettha OT" w:cs="Saysettha OT" w:hint="cs"/>
          <w:sz w:val="26"/>
          <w:szCs w:val="26"/>
          <w:cs/>
        </w:rPr>
        <w:t>ອີງຕາມ</w:t>
      </w:r>
      <w:r w:rsidRPr="00C525E7">
        <w:rPr>
          <w:rFonts w:ascii="Saysettha OT" w:hAnsi="Saysettha OT" w:cs="Saysettha OT" w:hint="cs"/>
          <w:sz w:val="26"/>
          <w:szCs w:val="26"/>
          <w:cs/>
        </w:rPr>
        <w:tab/>
      </w:r>
      <w:bookmarkStart w:id="0" w:name="_GoBack"/>
      <w:bookmarkEnd w:id="0"/>
    </w:p>
    <w:p w:rsidR="004244E9" w:rsidRPr="000F3143" w:rsidRDefault="00C525E7" w:rsidP="00C525E7">
      <w:pPr>
        <w:tabs>
          <w:tab w:val="left" w:pos="1134"/>
          <w:tab w:val="left" w:pos="2268"/>
        </w:tabs>
        <w:ind w:left="2268"/>
        <w:jc w:val="thaiDistribute"/>
        <w:rPr>
          <w:sz w:val="26"/>
          <w:szCs w:val="26"/>
        </w:rPr>
      </w:pPr>
      <w:r>
        <w:rPr>
          <w:rFonts w:ascii="Saysettha OT" w:hAnsi="Saysettha OT" w:cs="Saysettha OT" w:hint="cs"/>
          <w:sz w:val="26"/>
          <w:szCs w:val="26"/>
          <w:cs/>
        </w:rPr>
        <w:t>ແນະນໍາຂອງຄະນະກໍາມະການອະໄພຍະໂທດລະດັບຊາດປະຈໍາປີ 2015</w:t>
      </w:r>
      <w:r w:rsidR="00745852">
        <w:rPr>
          <w:rFonts w:ascii="Saysettha OT" w:hAnsi="Saysettha OT" w:cs="Saysettha OT" w:hint="cs"/>
          <w:sz w:val="26"/>
          <w:szCs w:val="26"/>
          <w:cs/>
        </w:rPr>
        <w:t xml:space="preserve"> ສະບັບ</w:t>
      </w:r>
      <w:r w:rsidR="003E2327">
        <w:rPr>
          <w:rFonts w:ascii="Saysettha OT" w:hAnsi="Saysettha OT" w:cs="Saysettha OT" w:hint="cs"/>
          <w:sz w:val="26"/>
          <w:szCs w:val="26"/>
          <w:cs/>
        </w:rPr>
        <w:t>ເລກທີ 010/ອອປສ, ລົງວັນທີ 10</w:t>
      </w:r>
      <w:r>
        <w:rPr>
          <w:rFonts w:ascii="Saysettha OT" w:hAnsi="Saysettha OT" w:cs="Saysettha OT" w:hint="cs"/>
          <w:sz w:val="26"/>
          <w:szCs w:val="26"/>
          <w:cs/>
        </w:rPr>
        <w:t>/</w:t>
      </w:r>
      <w:r w:rsidR="003E2327">
        <w:rPr>
          <w:rFonts w:ascii="Saysettha OT" w:hAnsi="Saysettha OT" w:cs="Saysettha OT" w:hint="cs"/>
          <w:sz w:val="26"/>
          <w:szCs w:val="26"/>
          <w:cs/>
        </w:rPr>
        <w:t>3/</w:t>
      </w:r>
      <w:r>
        <w:rPr>
          <w:rFonts w:ascii="Saysettha OT" w:hAnsi="Saysettha OT" w:cs="Saysettha OT" w:hint="cs"/>
          <w:sz w:val="26"/>
          <w:szCs w:val="26"/>
          <w:cs/>
        </w:rPr>
        <w:t>2015</w:t>
      </w:r>
      <w:r w:rsidR="00886FDD">
        <w:rPr>
          <w:rFonts w:ascii="Saysettha OT" w:hAnsi="Saysettha OT" w:cs="Saysettha OT" w:hint="cs"/>
          <w:sz w:val="26"/>
          <w:szCs w:val="26"/>
          <w:cs/>
        </w:rPr>
        <w:t>.</w:t>
      </w:r>
    </w:p>
    <w:p w:rsidR="00E527E6" w:rsidRPr="000F3143" w:rsidRDefault="00E527E6" w:rsidP="004244E9">
      <w:pPr>
        <w:jc w:val="center"/>
        <w:rPr>
          <w:sz w:val="8"/>
          <w:szCs w:val="8"/>
        </w:rPr>
      </w:pPr>
    </w:p>
    <w:p w:rsidR="00E527E6" w:rsidRPr="00E527E6" w:rsidRDefault="004244E9" w:rsidP="00C96747">
      <w:pPr>
        <w:jc w:val="center"/>
        <w:rPr>
          <w:b/>
          <w:bCs/>
          <w:sz w:val="26"/>
          <w:szCs w:val="26"/>
        </w:rPr>
      </w:pPr>
      <w:r w:rsidRPr="00E527E6">
        <w:rPr>
          <w:b/>
          <w:bCs/>
          <w:sz w:val="26"/>
          <w:szCs w:val="26"/>
        </w:rPr>
        <w:t>-</w:t>
      </w:r>
      <w:r w:rsidR="00E72715" w:rsidRPr="00E527E6">
        <w:rPr>
          <w:rFonts w:ascii="Saysettha OT" w:hAnsi="Saysettha OT" w:cs="Saysettha OT" w:hint="cs"/>
          <w:b/>
          <w:bCs/>
          <w:sz w:val="26"/>
          <w:szCs w:val="26"/>
          <w:cs/>
        </w:rPr>
        <w:t>ຫົວໜ້າອົງການໄອຍະການປະຊາຊົນສູງສຸດຕົກລົງ:</w:t>
      </w:r>
    </w:p>
    <w:p w:rsidR="00C525E7" w:rsidRDefault="007F3BCC" w:rsidP="00BF19E5">
      <w:pPr>
        <w:ind w:left="1418" w:hanging="1298"/>
        <w:jc w:val="thaiDistribute"/>
        <w:rPr>
          <w:rFonts w:ascii="Saysettha OT" w:hAnsi="Saysettha OT" w:cs="Saysettha OT"/>
          <w:sz w:val="26"/>
          <w:szCs w:val="26"/>
        </w:rPr>
      </w:pPr>
      <w:r w:rsidRPr="00E527E6">
        <w:rPr>
          <w:rFonts w:ascii="Saysettha OT" w:hAnsi="Saysettha OT" w:cs="Saysettha OT" w:hint="cs"/>
          <w:sz w:val="26"/>
          <w:szCs w:val="26"/>
          <w:cs/>
        </w:rPr>
        <w:t>ມາດຕາ</w:t>
      </w:r>
      <w:r w:rsidR="0095746C" w:rsidRPr="00E527E6">
        <w:rPr>
          <w:sz w:val="26"/>
          <w:szCs w:val="26"/>
        </w:rPr>
        <w:t xml:space="preserve"> </w:t>
      </w:r>
      <w:r w:rsidRPr="00E527E6">
        <w:rPr>
          <w:rFonts w:ascii="Saysettha OT" w:hAnsi="Saysettha OT" w:cs="Saysettha OT"/>
          <w:sz w:val="26"/>
          <w:szCs w:val="26"/>
        </w:rPr>
        <w:t>1:</w:t>
      </w:r>
      <w:r w:rsidR="0095746C" w:rsidRPr="00E527E6">
        <w:rPr>
          <w:sz w:val="26"/>
          <w:szCs w:val="26"/>
        </w:rPr>
        <w:tab/>
      </w:r>
      <w:r w:rsidRPr="00E527E6">
        <w:rPr>
          <w:rFonts w:ascii="Saysettha OT" w:hAnsi="Saysettha OT" w:cs="Saysettha OT"/>
          <w:sz w:val="26"/>
          <w:szCs w:val="26"/>
          <w:cs/>
        </w:rPr>
        <w:t>ອະນຸມັດເປີດກອງປະຊຸມ</w:t>
      </w:r>
      <w:r w:rsidR="00C525E7">
        <w:rPr>
          <w:rFonts w:ascii="Saysettha OT" w:hAnsi="Saysettha OT" w:cs="Saysettha OT" w:hint="cs"/>
          <w:sz w:val="26"/>
          <w:szCs w:val="26"/>
          <w:cs/>
        </w:rPr>
        <w:t>ເຊື່ອມຊຶມການຈັດຕັ້ງປະຕິບັດຄໍາແນະນໍາຂອງຄະນະກໍາມະການອະໄພຍະໂທດລະດັບຊາດປະຈໍາປີ 2015</w:t>
      </w:r>
      <w:r w:rsidRPr="00E527E6">
        <w:rPr>
          <w:rFonts w:ascii="Saysettha OT" w:hAnsi="Saysettha OT" w:cs="Saysettha OT"/>
          <w:sz w:val="26"/>
          <w:szCs w:val="26"/>
        </w:rPr>
        <w:t xml:space="preserve">, </w:t>
      </w:r>
      <w:r w:rsidR="00C525E7">
        <w:rPr>
          <w:rFonts w:ascii="Saysettha OT" w:hAnsi="Saysettha OT" w:cs="Saysettha OT" w:hint="cs"/>
          <w:sz w:val="26"/>
          <w:szCs w:val="26"/>
          <w:cs/>
        </w:rPr>
        <w:t>ຈັດຢູ່ 3 ພາກ</w:t>
      </w:r>
      <w:r w:rsidR="00891927">
        <w:rPr>
          <w:rFonts w:ascii="Saysettha OT" w:hAnsi="Saysettha OT" w:cs="Saysettha OT" w:hint="cs"/>
          <w:sz w:val="26"/>
          <w:szCs w:val="26"/>
          <w:cs/>
        </w:rPr>
        <w:t>ໆໜຶ່ງມີກໍານົດເວລາ 3 ວັນ</w:t>
      </w:r>
      <w:r w:rsidR="00C525E7">
        <w:rPr>
          <w:rFonts w:ascii="Saysettha OT" w:hAnsi="Saysettha OT" w:cs="Saysettha OT" w:hint="cs"/>
          <w:sz w:val="26"/>
          <w:szCs w:val="26"/>
          <w:cs/>
        </w:rPr>
        <w:t>ດັ່ງນີ້:</w:t>
      </w:r>
    </w:p>
    <w:p w:rsidR="002228E0" w:rsidRDefault="00C525E7" w:rsidP="000B01AE">
      <w:pPr>
        <w:pStyle w:val="ListParagraph"/>
        <w:numPr>
          <w:ilvl w:val="0"/>
          <w:numId w:val="33"/>
        </w:numPr>
        <w:ind w:left="1843" w:hanging="284"/>
        <w:jc w:val="thaiDistribute"/>
        <w:rPr>
          <w:rFonts w:ascii="Saysettha OT" w:hAnsi="Saysettha OT" w:cs="Saysettha OT"/>
          <w:sz w:val="26"/>
          <w:szCs w:val="26"/>
        </w:rPr>
      </w:pPr>
      <w:r w:rsidRPr="00C525E7">
        <w:rPr>
          <w:rFonts w:ascii="Saysettha OT" w:hAnsi="Saysettha OT" w:cs="Saysettha OT" w:hint="cs"/>
          <w:sz w:val="26"/>
          <w:szCs w:val="26"/>
          <w:cs/>
        </w:rPr>
        <w:t>ພາກເໜືອ</w:t>
      </w:r>
      <w:r w:rsidR="0078312B">
        <w:rPr>
          <w:rFonts w:ascii="Saysettha OT" w:hAnsi="Saysettha OT" w:cs="Saysettha OT" w:hint="cs"/>
          <w:sz w:val="26"/>
          <w:szCs w:val="26"/>
          <w:cs/>
        </w:rPr>
        <w:t xml:space="preserve"> </w:t>
      </w:r>
      <w:r w:rsidR="00BF19E5">
        <w:rPr>
          <w:rFonts w:ascii="Saysettha OT" w:hAnsi="Saysettha OT" w:cs="Saysettha OT" w:hint="cs"/>
          <w:sz w:val="26"/>
          <w:szCs w:val="26"/>
          <w:cs/>
        </w:rPr>
        <w:t xml:space="preserve">ຈັດຢູ່ແຂວງຫຼວງພະບາງ, </w:t>
      </w:r>
      <w:r w:rsidR="003E2327">
        <w:rPr>
          <w:rFonts w:ascii="Saysettha OT" w:hAnsi="Saysettha OT" w:cs="Saysettha OT" w:hint="cs"/>
          <w:sz w:val="26"/>
          <w:szCs w:val="26"/>
          <w:cs/>
        </w:rPr>
        <w:t>ໃນ</w:t>
      </w:r>
      <w:r w:rsidR="005E7F61">
        <w:rPr>
          <w:rFonts w:ascii="Saysettha OT" w:hAnsi="Saysettha OT" w:cs="Saysettha OT" w:hint="cs"/>
          <w:sz w:val="26"/>
          <w:szCs w:val="26"/>
          <w:cs/>
        </w:rPr>
        <w:t>ລະຫວ່າງ</w:t>
      </w:r>
      <w:r w:rsidR="00BF19E5">
        <w:rPr>
          <w:rFonts w:ascii="Saysettha OT" w:hAnsi="Saysettha OT" w:cs="Saysettha OT" w:hint="cs"/>
          <w:sz w:val="26"/>
          <w:szCs w:val="26"/>
          <w:cs/>
        </w:rPr>
        <w:t xml:space="preserve">ວັນທີ </w:t>
      </w:r>
      <w:r w:rsidR="005E7F61">
        <w:rPr>
          <w:rFonts w:ascii="Saysettha OT" w:hAnsi="Saysettha OT" w:cs="Saysettha OT" w:hint="cs"/>
          <w:sz w:val="26"/>
          <w:szCs w:val="26"/>
          <w:cs/>
        </w:rPr>
        <w:t>15-17</w:t>
      </w:r>
      <w:r w:rsidR="00BF19E5">
        <w:rPr>
          <w:rFonts w:ascii="Saysettha OT" w:hAnsi="Saysettha OT" w:cs="Saysettha OT" w:hint="cs"/>
          <w:sz w:val="26"/>
          <w:szCs w:val="26"/>
          <w:cs/>
        </w:rPr>
        <w:t xml:space="preserve"> ມີນາ 2015.</w:t>
      </w:r>
    </w:p>
    <w:p w:rsidR="00BF19E5" w:rsidRDefault="0078312B" w:rsidP="00BF19E5">
      <w:pPr>
        <w:pStyle w:val="ListParagraph"/>
        <w:numPr>
          <w:ilvl w:val="0"/>
          <w:numId w:val="33"/>
        </w:numPr>
        <w:ind w:left="1843" w:hanging="283"/>
        <w:jc w:val="thaiDistribute"/>
        <w:rPr>
          <w:rFonts w:ascii="Saysettha OT" w:hAnsi="Saysettha OT" w:cs="Saysettha OT"/>
          <w:sz w:val="26"/>
          <w:szCs w:val="26"/>
        </w:rPr>
      </w:pPr>
      <w:r>
        <w:rPr>
          <w:rFonts w:ascii="Saysettha OT" w:hAnsi="Saysettha OT" w:cs="Saysettha OT" w:hint="cs"/>
          <w:sz w:val="26"/>
          <w:szCs w:val="26"/>
          <w:cs/>
        </w:rPr>
        <w:t xml:space="preserve">ພາກກາງ </w:t>
      </w:r>
      <w:r w:rsidR="00BF19E5">
        <w:rPr>
          <w:rFonts w:ascii="Saysettha OT" w:hAnsi="Saysettha OT" w:cs="Saysettha OT" w:hint="cs"/>
          <w:sz w:val="26"/>
          <w:szCs w:val="26"/>
          <w:cs/>
        </w:rPr>
        <w:t>ຈັດຢູ່ອົງການໄອຍະການປະຊາຊົນສູງສຸດ, ໃນ</w:t>
      </w:r>
      <w:r w:rsidR="00240178">
        <w:rPr>
          <w:rFonts w:ascii="Saysettha OT" w:hAnsi="Saysettha OT" w:cs="Saysettha OT" w:hint="cs"/>
          <w:sz w:val="26"/>
          <w:szCs w:val="26"/>
          <w:cs/>
        </w:rPr>
        <w:t>ລະຫວ່າງວັນ 15-17</w:t>
      </w:r>
      <w:r w:rsidR="00BF19E5">
        <w:rPr>
          <w:rFonts w:ascii="Saysettha OT" w:hAnsi="Saysettha OT" w:cs="Saysettha OT" w:hint="cs"/>
          <w:sz w:val="26"/>
          <w:szCs w:val="26"/>
          <w:cs/>
        </w:rPr>
        <w:t xml:space="preserve"> ມີນາ 2015.</w:t>
      </w:r>
    </w:p>
    <w:p w:rsidR="00BF19E5" w:rsidRPr="00C525E7" w:rsidRDefault="0078312B" w:rsidP="00BF19E5">
      <w:pPr>
        <w:pStyle w:val="ListParagraph"/>
        <w:numPr>
          <w:ilvl w:val="0"/>
          <w:numId w:val="33"/>
        </w:numPr>
        <w:ind w:left="1843" w:hanging="283"/>
        <w:jc w:val="thaiDistribute"/>
        <w:rPr>
          <w:rFonts w:ascii="Saysettha OT" w:hAnsi="Saysettha OT" w:cs="Saysettha OT"/>
          <w:sz w:val="26"/>
          <w:szCs w:val="26"/>
        </w:rPr>
      </w:pPr>
      <w:r>
        <w:rPr>
          <w:rFonts w:ascii="Saysettha OT" w:hAnsi="Saysettha OT" w:cs="Saysettha OT" w:hint="cs"/>
          <w:sz w:val="26"/>
          <w:szCs w:val="26"/>
          <w:cs/>
        </w:rPr>
        <w:t xml:space="preserve">ພາກໃຕ້ </w:t>
      </w:r>
      <w:r w:rsidR="00BF19E5">
        <w:rPr>
          <w:rFonts w:ascii="Saysettha OT" w:hAnsi="Saysettha OT" w:cs="Saysettha OT" w:hint="cs"/>
          <w:sz w:val="26"/>
          <w:szCs w:val="26"/>
          <w:cs/>
        </w:rPr>
        <w:t>ຈັດຢູ່ແຂ</w:t>
      </w:r>
      <w:r w:rsidR="003E2327">
        <w:rPr>
          <w:rFonts w:ascii="Saysettha OT" w:hAnsi="Saysettha OT" w:cs="Saysettha OT" w:hint="cs"/>
          <w:sz w:val="26"/>
          <w:szCs w:val="26"/>
          <w:cs/>
        </w:rPr>
        <w:t>ວງຈໍາປາສັກ, ໃນ</w:t>
      </w:r>
      <w:r w:rsidR="005E7F61">
        <w:rPr>
          <w:rFonts w:ascii="Saysettha OT" w:hAnsi="Saysettha OT" w:cs="Saysettha OT" w:hint="cs"/>
          <w:sz w:val="26"/>
          <w:szCs w:val="26"/>
          <w:cs/>
        </w:rPr>
        <w:t>ລະຫວ່າງວັນທີ 15-17</w:t>
      </w:r>
      <w:r w:rsidR="00BF19E5">
        <w:rPr>
          <w:rFonts w:ascii="Saysettha OT" w:hAnsi="Saysettha OT" w:cs="Saysettha OT" w:hint="cs"/>
          <w:sz w:val="26"/>
          <w:szCs w:val="26"/>
          <w:cs/>
        </w:rPr>
        <w:t xml:space="preserve"> ມີນາ 2015</w:t>
      </w:r>
    </w:p>
    <w:p w:rsidR="00515106" w:rsidRPr="00E527E6" w:rsidRDefault="007F3BCC" w:rsidP="007177EB">
      <w:pPr>
        <w:tabs>
          <w:tab w:val="left" w:pos="1418"/>
        </w:tabs>
        <w:ind w:left="1418" w:hanging="1418"/>
        <w:jc w:val="thaiDistribute"/>
        <w:rPr>
          <w:rFonts w:cs="Saysettha OT"/>
          <w:sz w:val="26"/>
          <w:szCs w:val="26"/>
        </w:rPr>
      </w:pPr>
      <w:r w:rsidRPr="00E527E6">
        <w:rPr>
          <w:rFonts w:ascii="Saysettha OT" w:hAnsi="Saysettha OT" w:cs="Saysettha OT"/>
          <w:sz w:val="26"/>
          <w:szCs w:val="26"/>
          <w:cs/>
        </w:rPr>
        <w:t>ມາດຕາ</w:t>
      </w:r>
      <w:r w:rsidR="008D16F4" w:rsidRPr="00E527E6">
        <w:rPr>
          <w:rFonts w:cs="Saysettha OT"/>
          <w:sz w:val="26"/>
          <w:szCs w:val="26"/>
        </w:rPr>
        <w:t xml:space="preserve"> </w:t>
      </w:r>
      <w:r w:rsidRPr="00E527E6">
        <w:rPr>
          <w:rFonts w:ascii="Saysettha OT" w:hAnsi="Saysettha OT" w:cs="Saysettha OT"/>
          <w:sz w:val="26"/>
          <w:szCs w:val="26"/>
        </w:rPr>
        <w:t>2:</w:t>
      </w:r>
      <w:r w:rsidR="008D16F4" w:rsidRPr="00E527E6">
        <w:rPr>
          <w:rFonts w:cs="Saysettha OT"/>
          <w:sz w:val="26"/>
          <w:szCs w:val="26"/>
        </w:rPr>
        <w:t xml:space="preserve"> </w:t>
      </w:r>
      <w:r w:rsidR="00C219F5" w:rsidRPr="00E527E6">
        <w:rPr>
          <w:rFonts w:cs="Saysettha OT"/>
          <w:sz w:val="26"/>
          <w:szCs w:val="26"/>
        </w:rPr>
        <w:tab/>
      </w:r>
      <w:r w:rsidRPr="00E527E6">
        <w:rPr>
          <w:rFonts w:ascii="Saysettha OT" w:hAnsi="Saysettha OT" w:cs="Saysettha OT"/>
          <w:sz w:val="26"/>
          <w:szCs w:val="26"/>
          <w:cs/>
        </w:rPr>
        <w:t>ຫ້ອງການ</w:t>
      </w:r>
      <w:r w:rsidRPr="00E527E6">
        <w:rPr>
          <w:rFonts w:ascii="Saysettha OT" w:hAnsi="Saysettha OT" w:cs="Saysettha OT"/>
          <w:sz w:val="26"/>
          <w:szCs w:val="26"/>
        </w:rPr>
        <w:t>,</w:t>
      </w:r>
      <w:r w:rsidR="00202076" w:rsidRPr="00E527E6">
        <w:rPr>
          <w:rFonts w:cs="Saysettha OT"/>
          <w:sz w:val="26"/>
          <w:szCs w:val="26"/>
        </w:rPr>
        <w:t xml:space="preserve"> </w:t>
      </w:r>
      <w:r w:rsidR="004B7535">
        <w:rPr>
          <w:rFonts w:ascii="Saysettha OT" w:hAnsi="Saysettha OT" w:cs="Saysettha OT" w:hint="cs"/>
          <w:sz w:val="26"/>
          <w:szCs w:val="26"/>
          <w:cs/>
        </w:rPr>
        <w:t>ບັນດາ</w:t>
      </w:r>
      <w:r w:rsidRPr="00E527E6">
        <w:rPr>
          <w:rFonts w:ascii="Saysettha OT" w:hAnsi="Saysettha OT" w:cs="Saysettha OT" w:hint="cs"/>
          <w:sz w:val="26"/>
          <w:szCs w:val="26"/>
          <w:cs/>
        </w:rPr>
        <w:t>ກົມ</w:t>
      </w:r>
      <w:r w:rsidRPr="00E527E6">
        <w:rPr>
          <w:rFonts w:ascii="Saysettha OT" w:hAnsi="Saysettha OT" w:cs="Saysettha OT"/>
          <w:sz w:val="26"/>
          <w:szCs w:val="26"/>
        </w:rPr>
        <w:t>,</w:t>
      </w:r>
      <w:r w:rsidR="00202076" w:rsidRPr="00E527E6">
        <w:rPr>
          <w:sz w:val="26"/>
          <w:szCs w:val="26"/>
        </w:rPr>
        <w:t xml:space="preserve"> </w:t>
      </w:r>
      <w:r w:rsidRPr="00E527E6">
        <w:rPr>
          <w:rFonts w:ascii="Saysettha OT" w:hAnsi="Saysettha OT" w:cs="Saysettha OT" w:hint="cs"/>
          <w:sz w:val="26"/>
          <w:szCs w:val="26"/>
          <w:cs/>
        </w:rPr>
        <w:t>ສະຖາບັນຄົ້ນຄວ້າ</w:t>
      </w:r>
      <w:r w:rsidR="00202076" w:rsidRPr="00E527E6">
        <w:rPr>
          <w:sz w:val="26"/>
          <w:szCs w:val="26"/>
        </w:rPr>
        <w:t xml:space="preserve"> </w:t>
      </w:r>
      <w:r w:rsidRPr="00E527E6">
        <w:rPr>
          <w:rFonts w:ascii="Saysettha OT" w:hAnsi="Saysettha OT" w:cs="Saysettha OT" w:hint="cs"/>
          <w:sz w:val="26"/>
          <w:szCs w:val="26"/>
          <w:cs/>
        </w:rPr>
        <w:t>ແລະ</w:t>
      </w:r>
      <w:r w:rsidR="00202076" w:rsidRPr="00E527E6">
        <w:rPr>
          <w:sz w:val="26"/>
          <w:szCs w:val="26"/>
        </w:rPr>
        <w:t xml:space="preserve"> </w:t>
      </w:r>
      <w:r w:rsidRPr="00E527E6">
        <w:rPr>
          <w:rFonts w:ascii="Saysettha OT" w:hAnsi="Saysettha OT" w:cs="Saysettha OT" w:hint="cs"/>
          <w:sz w:val="26"/>
          <w:szCs w:val="26"/>
          <w:cs/>
        </w:rPr>
        <w:t>ຝຶກອົບຮົມໄອຍະການ</w:t>
      </w:r>
      <w:r w:rsidR="00A35EC7" w:rsidRPr="00E527E6">
        <w:rPr>
          <w:rFonts w:cs="Saysettha OT" w:hint="cs"/>
          <w:sz w:val="26"/>
          <w:szCs w:val="26"/>
          <w:cs/>
        </w:rPr>
        <w:t>, ອົງການໄອຍະການປະຊາຊົ</w:t>
      </w:r>
      <w:r w:rsidR="00826B93" w:rsidRPr="00E527E6">
        <w:rPr>
          <w:rFonts w:cs="Saysettha OT" w:hint="cs"/>
          <w:sz w:val="26"/>
          <w:szCs w:val="26"/>
          <w:cs/>
        </w:rPr>
        <w:t>ນທຸກຂັ້ນ ແລະ ພາກສ່ວນທີ່ກ່ຽວຂ້ອງ</w:t>
      </w:r>
      <w:r w:rsidR="00A35EC7" w:rsidRPr="00E527E6">
        <w:rPr>
          <w:rFonts w:cs="Saysettha OT" w:hint="cs"/>
          <w:sz w:val="26"/>
          <w:szCs w:val="26"/>
          <w:cs/>
        </w:rPr>
        <w:t>ຈົ່ງຮັບຮູ້ ແລະ ຈັດຕັ້ງປະຕິບັດຂໍ້ຕົກ</w:t>
      </w:r>
      <w:r w:rsidR="004B7535">
        <w:rPr>
          <w:rFonts w:cs="Saysettha OT" w:hint="cs"/>
          <w:sz w:val="26"/>
          <w:szCs w:val="26"/>
          <w:cs/>
        </w:rPr>
        <w:t xml:space="preserve"> </w:t>
      </w:r>
      <w:r w:rsidR="00A35EC7" w:rsidRPr="00E527E6">
        <w:rPr>
          <w:rFonts w:cs="Saysettha OT" w:hint="cs"/>
          <w:sz w:val="26"/>
          <w:szCs w:val="26"/>
          <w:cs/>
        </w:rPr>
        <w:t>ລົງສະ</w:t>
      </w:r>
      <w:r w:rsidR="00A671DB" w:rsidRPr="00E527E6">
        <w:rPr>
          <w:rFonts w:cs="Saysettha OT" w:hint="cs"/>
          <w:sz w:val="26"/>
          <w:szCs w:val="26"/>
          <w:cs/>
        </w:rPr>
        <w:t>ບັບນີ້ຕາມໜ້າທີ່ຂອງໃຜລາວ.</w:t>
      </w:r>
    </w:p>
    <w:p w:rsidR="008D16F4" w:rsidRPr="00E527E6" w:rsidRDefault="007F3BCC" w:rsidP="00E527E6">
      <w:pPr>
        <w:jc w:val="both"/>
        <w:rPr>
          <w:sz w:val="26"/>
          <w:szCs w:val="26"/>
        </w:rPr>
      </w:pPr>
      <w:r w:rsidRPr="00E527E6">
        <w:rPr>
          <w:rFonts w:ascii="Saysettha OT" w:hAnsi="Saysettha OT" w:cs="Saysettha OT" w:hint="cs"/>
          <w:sz w:val="26"/>
          <w:szCs w:val="26"/>
          <w:cs/>
        </w:rPr>
        <w:t>ມາດຕາ</w:t>
      </w:r>
      <w:r w:rsidR="0090114D" w:rsidRPr="00E527E6">
        <w:rPr>
          <w:sz w:val="26"/>
          <w:szCs w:val="26"/>
        </w:rPr>
        <w:t xml:space="preserve"> </w:t>
      </w:r>
      <w:r w:rsidR="00D54422" w:rsidRPr="00E527E6">
        <w:rPr>
          <w:rFonts w:ascii="Saysettha OT" w:hAnsi="Saysettha OT" w:cs="Saysettha OT"/>
          <w:sz w:val="26"/>
          <w:szCs w:val="26"/>
        </w:rPr>
        <w:t>3</w:t>
      </w:r>
      <w:r w:rsidRPr="00E527E6">
        <w:rPr>
          <w:rFonts w:ascii="Saysettha OT" w:hAnsi="Saysettha OT" w:cs="Saysettha OT"/>
          <w:sz w:val="26"/>
          <w:szCs w:val="26"/>
        </w:rPr>
        <w:t>:</w:t>
      </w:r>
      <w:r w:rsidR="00202076" w:rsidRPr="00E527E6">
        <w:rPr>
          <w:sz w:val="26"/>
          <w:szCs w:val="26"/>
        </w:rPr>
        <w:tab/>
      </w:r>
      <w:r w:rsidRPr="00E527E6">
        <w:rPr>
          <w:rFonts w:ascii="Saysettha OT" w:hAnsi="Saysettha OT" w:cs="Saysettha OT" w:hint="cs"/>
          <w:sz w:val="26"/>
          <w:szCs w:val="26"/>
          <w:cs/>
        </w:rPr>
        <w:t>ຂໍ້ຕົກລົງສະບັບນີ້</w:t>
      </w:r>
      <w:r w:rsidR="00202076" w:rsidRPr="00E527E6">
        <w:rPr>
          <w:sz w:val="26"/>
          <w:szCs w:val="26"/>
        </w:rPr>
        <w:t xml:space="preserve"> </w:t>
      </w:r>
      <w:r w:rsidRPr="00E527E6">
        <w:rPr>
          <w:rFonts w:ascii="Saysettha OT" w:hAnsi="Saysettha OT" w:cs="Saysettha OT" w:hint="cs"/>
          <w:sz w:val="26"/>
          <w:szCs w:val="26"/>
          <w:cs/>
        </w:rPr>
        <w:t>ມີຜົນສັກສິດນັບແຕ່ມື້ລົງລາຍເຊັນເປັນຕົ້ນໄປ</w:t>
      </w:r>
      <w:r w:rsidRPr="00E527E6">
        <w:rPr>
          <w:rFonts w:ascii="Saysettha OT" w:hAnsi="Saysettha OT" w:cs="Saysettha OT"/>
          <w:sz w:val="26"/>
          <w:szCs w:val="26"/>
          <w:cs/>
        </w:rPr>
        <w:t>.</w:t>
      </w:r>
    </w:p>
    <w:p w:rsidR="00E71077" w:rsidRPr="00E527E6" w:rsidRDefault="008D16F4" w:rsidP="0048151E">
      <w:pPr>
        <w:ind w:left="2880" w:firstLine="720"/>
        <w:jc w:val="both"/>
        <w:rPr>
          <w:rFonts w:ascii="Saysettha OT" w:hAnsi="Saysettha OT" w:cs="Saysettha OT"/>
          <w:b/>
          <w:bCs/>
          <w:sz w:val="28"/>
          <w:szCs w:val="28"/>
        </w:rPr>
      </w:pPr>
      <w:r w:rsidRPr="00E527E6">
        <w:rPr>
          <w:rFonts w:cs="Saysettha OT"/>
          <w:b/>
          <w:bCs/>
          <w:sz w:val="28"/>
          <w:szCs w:val="28"/>
        </w:rPr>
        <w:t xml:space="preserve">    </w:t>
      </w:r>
      <w:r w:rsidR="003805C6" w:rsidRPr="00E527E6">
        <w:rPr>
          <w:rFonts w:cs="Saysettha OT"/>
          <w:b/>
          <w:bCs/>
          <w:sz w:val="28"/>
          <w:szCs w:val="28"/>
        </w:rPr>
        <w:t xml:space="preserve">          </w:t>
      </w:r>
      <w:r w:rsidR="00C43D49" w:rsidRPr="00E527E6">
        <w:rPr>
          <w:rFonts w:ascii="Saysettha OT" w:hAnsi="Saysettha OT" w:cs="Saysettha OT" w:hint="cs"/>
          <w:b/>
          <w:bCs/>
          <w:sz w:val="26"/>
          <w:szCs w:val="26"/>
          <w:cs/>
        </w:rPr>
        <w:tab/>
      </w:r>
      <w:r w:rsidR="00C43D49" w:rsidRPr="00E527E6">
        <w:rPr>
          <w:rFonts w:ascii="Saysettha OT" w:hAnsi="Saysettha OT" w:cs="Saysettha OT" w:hint="cs"/>
          <w:b/>
          <w:bCs/>
          <w:sz w:val="26"/>
          <w:szCs w:val="26"/>
          <w:cs/>
        </w:rPr>
        <w:tab/>
      </w:r>
      <w:r w:rsidR="00A35EC7" w:rsidRPr="00E527E6">
        <w:rPr>
          <w:rFonts w:ascii="Saysettha OT" w:hAnsi="Saysettha OT" w:cs="Saysettha OT"/>
          <w:b/>
          <w:bCs/>
          <w:sz w:val="26"/>
          <w:szCs w:val="26"/>
          <w:cs/>
        </w:rPr>
        <w:t>ຫົວໜ້າອົງການ</w:t>
      </w:r>
      <w:r w:rsidR="007F3BCC" w:rsidRPr="00E527E6">
        <w:rPr>
          <w:rFonts w:ascii="Saysettha OT" w:hAnsi="Saysettha OT" w:cs="Saysettha OT"/>
          <w:b/>
          <w:bCs/>
          <w:sz w:val="26"/>
          <w:szCs w:val="26"/>
          <w:cs/>
        </w:rPr>
        <w:t>ໄອ</w:t>
      </w:r>
      <w:r w:rsidR="00A35EC7" w:rsidRPr="00E527E6">
        <w:rPr>
          <w:rFonts w:ascii="Saysettha OT" w:hAnsi="Saysettha OT" w:cs="Saysettha OT"/>
          <w:b/>
          <w:bCs/>
          <w:sz w:val="26"/>
          <w:szCs w:val="26"/>
          <w:cs/>
        </w:rPr>
        <w:t>ຍະການປະຊາຊົນສູງ</w:t>
      </w:r>
      <w:r w:rsidR="007F3BCC" w:rsidRPr="00E527E6">
        <w:rPr>
          <w:rFonts w:ascii="Saysettha OT" w:hAnsi="Saysettha OT" w:cs="Saysettha OT"/>
          <w:b/>
          <w:bCs/>
          <w:sz w:val="26"/>
          <w:szCs w:val="26"/>
          <w:cs/>
        </w:rPr>
        <w:t>ສຸດ</w:t>
      </w:r>
    </w:p>
    <w:sectPr w:rsidR="00E71077" w:rsidRPr="00E527E6" w:rsidSect="000F3143">
      <w:footerReference w:type="even" r:id="rId11"/>
      <w:footerReference w:type="default" r:id="rId12"/>
      <w:pgSz w:w="12240" w:h="15840"/>
      <w:pgMar w:top="567" w:right="851" w:bottom="851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2A" w:rsidRDefault="0007122A">
      <w:r>
        <w:separator/>
      </w:r>
    </w:p>
  </w:endnote>
  <w:endnote w:type="continuationSeparator" w:id="0">
    <w:p w:rsidR="0007122A" w:rsidRDefault="0007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ice0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6C" w:rsidRDefault="000E40D4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55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56C" w:rsidRDefault="00EC5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6A" w:rsidRDefault="0077716A" w:rsidP="0077716A">
    <w:pPr>
      <w:pStyle w:val="Footer"/>
      <w:framePr w:wrap="around" w:vAnchor="text" w:hAnchor="margin" w:xAlign="center" w:y="1"/>
      <w:jc w:val="center"/>
    </w:pPr>
  </w:p>
  <w:p w:rsidR="00EC556C" w:rsidRDefault="00EC556C" w:rsidP="003C3639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2A" w:rsidRDefault="0007122A">
      <w:r>
        <w:separator/>
      </w:r>
    </w:p>
  </w:footnote>
  <w:footnote w:type="continuationSeparator" w:id="0">
    <w:p w:rsidR="0007122A" w:rsidRDefault="0007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2C3"/>
    <w:multiLevelType w:val="multilevel"/>
    <w:tmpl w:val="FF5E7D4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Saysettha Lao" w:hAnsi="Saysettha Lao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Saysettha Lao" w:hAnsi="Saysettha Lao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Saysettha Lao" w:hAnsi="Saysettha Lao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Saysettha Lao" w:hAnsi="Saysettha Lao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ascii="Saysettha Lao" w:hAnsi="Saysettha Lao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ascii="Saysettha Lao" w:hAnsi="Saysettha Lao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ascii="Saysettha Lao" w:hAnsi="Saysettha Lao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ascii="Saysettha Lao" w:hAnsi="Saysettha Lao" w:hint="default"/>
      </w:rPr>
    </w:lvl>
  </w:abstractNum>
  <w:abstractNum w:abstractNumId="1">
    <w:nsid w:val="04D920C1"/>
    <w:multiLevelType w:val="hybridMultilevel"/>
    <w:tmpl w:val="789EC420"/>
    <w:lvl w:ilvl="0" w:tplc="1FFA189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051F2BC3"/>
    <w:multiLevelType w:val="hybridMultilevel"/>
    <w:tmpl w:val="2F66EA8E"/>
    <w:lvl w:ilvl="0" w:tplc="040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061571A2"/>
    <w:multiLevelType w:val="multilevel"/>
    <w:tmpl w:val="7BBA04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Saysettha Lao" w:eastAsia="Times New Roman" w:hAnsi="Saysettha Lao" w:cs="Saysettha O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08F67CD5"/>
    <w:multiLevelType w:val="hybridMultilevel"/>
    <w:tmpl w:val="4AD43FE8"/>
    <w:lvl w:ilvl="0" w:tplc="535A0F7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0AD95577"/>
    <w:multiLevelType w:val="hybridMultilevel"/>
    <w:tmpl w:val="EFB8EF60"/>
    <w:lvl w:ilvl="0" w:tplc="EEA83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46240"/>
    <w:multiLevelType w:val="hybridMultilevel"/>
    <w:tmpl w:val="683E8664"/>
    <w:lvl w:ilvl="0" w:tplc="E1005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9359B3"/>
    <w:multiLevelType w:val="hybridMultilevel"/>
    <w:tmpl w:val="88E41088"/>
    <w:lvl w:ilvl="0" w:tplc="FB9295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E0119B"/>
    <w:multiLevelType w:val="hybridMultilevel"/>
    <w:tmpl w:val="E724D65A"/>
    <w:lvl w:ilvl="0" w:tplc="7DD00AFC">
      <w:start w:val="1"/>
      <w:numFmt w:val="bullet"/>
      <w:lvlText w:val="-"/>
      <w:lvlJc w:val="left"/>
      <w:pPr>
        <w:ind w:left="1080" w:hanging="360"/>
      </w:pPr>
      <w:rPr>
        <w:rFonts w:ascii="Saysettha Lao" w:eastAsia="Times New Roman" w:hAnsi="Saysettha La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132014"/>
    <w:multiLevelType w:val="multilevel"/>
    <w:tmpl w:val="013CACBE"/>
    <w:lvl w:ilvl="0">
      <w:start w:val="1"/>
      <w:numFmt w:val="upperRoman"/>
      <w:lvlText w:val="%1."/>
      <w:lvlJc w:val="left"/>
      <w:pPr>
        <w:ind w:left="1080" w:hanging="720"/>
      </w:pPr>
      <w:rPr>
        <w:rFonts w:ascii="Rockwell Extra Bold" w:hAnsi="Rockwell Extra Bold" w:cs="Alice0 Unicode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E0F5C6B"/>
    <w:multiLevelType w:val="multilevel"/>
    <w:tmpl w:val="8A903D4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2128B1"/>
    <w:multiLevelType w:val="multilevel"/>
    <w:tmpl w:val="F628ECD2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4" w:hanging="720"/>
      </w:pPr>
      <w:rPr>
        <w:rFonts w:ascii="Saysettha Lao" w:hAnsi="Saysettha Lao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Saysettha Lao" w:hAnsi="Saysettha Lao"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ascii="Saysettha Lao" w:hAnsi="Saysettha Lao"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ascii="Saysettha Lao" w:hAnsi="Saysettha Lao"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ascii="Saysettha Lao" w:hAnsi="Saysettha Lao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ascii="Saysettha Lao" w:hAnsi="Saysettha Lao"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ascii="Saysettha Lao" w:hAnsi="Saysettha Lao"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ascii="Saysettha Lao" w:hAnsi="Saysettha Lao" w:hint="default"/>
      </w:rPr>
    </w:lvl>
  </w:abstractNum>
  <w:abstractNum w:abstractNumId="12">
    <w:nsid w:val="286615B5"/>
    <w:multiLevelType w:val="multilevel"/>
    <w:tmpl w:val="3EE2F33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B344B9"/>
    <w:multiLevelType w:val="multilevel"/>
    <w:tmpl w:val="64A694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50F44D1"/>
    <w:multiLevelType w:val="hybridMultilevel"/>
    <w:tmpl w:val="4544B5FA"/>
    <w:lvl w:ilvl="0" w:tplc="D0BA0C90">
      <w:numFmt w:val="bullet"/>
      <w:lvlText w:val="-"/>
      <w:lvlJc w:val="left"/>
      <w:pPr>
        <w:tabs>
          <w:tab w:val="num" w:pos="4725"/>
        </w:tabs>
        <w:ind w:left="4725" w:hanging="810"/>
      </w:pPr>
      <w:rPr>
        <w:rFonts w:ascii="Saysettha Lao" w:eastAsia="Times New Roman" w:hAnsi="Saysettha Lao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15">
    <w:nsid w:val="3821152B"/>
    <w:multiLevelType w:val="hybridMultilevel"/>
    <w:tmpl w:val="0BC4A45C"/>
    <w:lvl w:ilvl="0" w:tplc="E1ECB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50C71"/>
    <w:multiLevelType w:val="hybridMultilevel"/>
    <w:tmpl w:val="7E9C9082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7">
    <w:nsid w:val="3C9F60B5"/>
    <w:multiLevelType w:val="hybridMultilevel"/>
    <w:tmpl w:val="8F505CF6"/>
    <w:lvl w:ilvl="0" w:tplc="FF52AAB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3CE27A9C"/>
    <w:multiLevelType w:val="hybridMultilevel"/>
    <w:tmpl w:val="F49EDB00"/>
    <w:lvl w:ilvl="0" w:tplc="65EC9E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3FBB3B81"/>
    <w:multiLevelType w:val="hybridMultilevel"/>
    <w:tmpl w:val="97A05700"/>
    <w:lvl w:ilvl="0" w:tplc="FA74C23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45824391"/>
    <w:multiLevelType w:val="hybridMultilevel"/>
    <w:tmpl w:val="71BCBA6E"/>
    <w:lvl w:ilvl="0" w:tplc="9C3E9144">
      <w:start w:val="53"/>
      <w:numFmt w:val="decimal"/>
      <w:lvlText w:val="%1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45870C8D"/>
    <w:multiLevelType w:val="multilevel"/>
    <w:tmpl w:val="02D29C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lang w:bidi="lo-LA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CE40ACD"/>
    <w:multiLevelType w:val="hybridMultilevel"/>
    <w:tmpl w:val="21D67778"/>
    <w:lvl w:ilvl="0" w:tplc="F66AD086">
      <w:start w:val="1"/>
      <w:numFmt w:val="upperRoman"/>
      <w:lvlText w:val="%1."/>
      <w:lvlJc w:val="left"/>
      <w:pPr>
        <w:ind w:left="1575" w:hanging="720"/>
      </w:pPr>
      <w:rPr>
        <w:rFonts w:ascii="Rockwell Extra Bold" w:hAnsi="Rockwell Extra Bol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C740945"/>
    <w:multiLevelType w:val="multilevel"/>
    <w:tmpl w:val="7ABAB1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4">
    <w:nsid w:val="704304BD"/>
    <w:multiLevelType w:val="multilevel"/>
    <w:tmpl w:val="F04E99AC"/>
    <w:lvl w:ilvl="0">
      <w:start w:val="1"/>
      <w:numFmt w:val="decimal"/>
      <w:lvlText w:val="%1."/>
      <w:lvlJc w:val="left"/>
      <w:pPr>
        <w:ind w:left="1578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5">
    <w:nsid w:val="711C0E67"/>
    <w:multiLevelType w:val="hybridMultilevel"/>
    <w:tmpl w:val="9A505F0E"/>
    <w:lvl w:ilvl="0" w:tplc="5BAC67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729C1E20"/>
    <w:multiLevelType w:val="hybridMultilevel"/>
    <w:tmpl w:val="B34E6AB4"/>
    <w:lvl w:ilvl="0" w:tplc="EEA83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75649"/>
    <w:multiLevelType w:val="multilevel"/>
    <w:tmpl w:val="616CCA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3A97962"/>
    <w:multiLevelType w:val="hybridMultilevel"/>
    <w:tmpl w:val="BD166FFE"/>
    <w:lvl w:ilvl="0" w:tplc="040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9">
    <w:nsid w:val="75230CC2"/>
    <w:multiLevelType w:val="hybridMultilevel"/>
    <w:tmpl w:val="9DBCE5FA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>
    <w:nsid w:val="780A7462"/>
    <w:multiLevelType w:val="hybridMultilevel"/>
    <w:tmpl w:val="EB84B154"/>
    <w:lvl w:ilvl="0" w:tplc="44E678C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>
    <w:nsid w:val="7CE113A5"/>
    <w:multiLevelType w:val="hybridMultilevel"/>
    <w:tmpl w:val="13FA9F58"/>
    <w:lvl w:ilvl="0" w:tplc="3D3239D6">
      <w:start w:val="4"/>
      <w:numFmt w:val="bullet"/>
      <w:lvlText w:val="-"/>
      <w:lvlJc w:val="left"/>
      <w:pPr>
        <w:ind w:left="1800" w:hanging="360"/>
      </w:pPr>
      <w:rPr>
        <w:rFonts w:ascii="Saysettha Lao" w:eastAsia="Times New Roman" w:hAnsi="Saysettha La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E2C359E"/>
    <w:multiLevelType w:val="multilevel"/>
    <w:tmpl w:val="E9421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32"/>
  </w:num>
  <w:num w:numId="4">
    <w:abstractNumId w:val="9"/>
  </w:num>
  <w:num w:numId="5">
    <w:abstractNumId w:val="16"/>
  </w:num>
  <w:num w:numId="6">
    <w:abstractNumId w:val="31"/>
  </w:num>
  <w:num w:numId="7">
    <w:abstractNumId w:val="23"/>
  </w:num>
  <w:num w:numId="8">
    <w:abstractNumId w:val="19"/>
  </w:num>
  <w:num w:numId="9">
    <w:abstractNumId w:val="8"/>
  </w:num>
  <w:num w:numId="10">
    <w:abstractNumId w:val="28"/>
  </w:num>
  <w:num w:numId="11">
    <w:abstractNumId w:val="15"/>
  </w:num>
  <w:num w:numId="12">
    <w:abstractNumId w:val="4"/>
  </w:num>
  <w:num w:numId="13">
    <w:abstractNumId w:val="30"/>
  </w:num>
  <w:num w:numId="14">
    <w:abstractNumId w:val="1"/>
  </w:num>
  <w:num w:numId="15">
    <w:abstractNumId w:val="22"/>
  </w:num>
  <w:num w:numId="16">
    <w:abstractNumId w:val="25"/>
  </w:num>
  <w:num w:numId="17">
    <w:abstractNumId w:val="18"/>
  </w:num>
  <w:num w:numId="18">
    <w:abstractNumId w:val="12"/>
  </w:num>
  <w:num w:numId="19">
    <w:abstractNumId w:val="3"/>
  </w:num>
  <w:num w:numId="20">
    <w:abstractNumId w:val="24"/>
  </w:num>
  <w:num w:numId="21">
    <w:abstractNumId w:val="10"/>
  </w:num>
  <w:num w:numId="22">
    <w:abstractNumId w:val="21"/>
  </w:num>
  <w:num w:numId="23">
    <w:abstractNumId w:val="27"/>
  </w:num>
  <w:num w:numId="24">
    <w:abstractNumId w:val="2"/>
  </w:num>
  <w:num w:numId="25">
    <w:abstractNumId w:val="11"/>
  </w:num>
  <w:num w:numId="26">
    <w:abstractNumId w:val="13"/>
  </w:num>
  <w:num w:numId="27">
    <w:abstractNumId w:val="6"/>
  </w:num>
  <w:num w:numId="28">
    <w:abstractNumId w:val="0"/>
  </w:num>
  <w:num w:numId="29">
    <w:abstractNumId w:val="7"/>
  </w:num>
  <w:num w:numId="30">
    <w:abstractNumId w:val="29"/>
  </w:num>
  <w:num w:numId="31">
    <w:abstractNumId w:val="26"/>
  </w:num>
  <w:num w:numId="32">
    <w:abstractNumId w:val="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5"/>
    <w:rsid w:val="000013AB"/>
    <w:rsid w:val="00002D9D"/>
    <w:rsid w:val="00002FB4"/>
    <w:rsid w:val="00006158"/>
    <w:rsid w:val="0000726A"/>
    <w:rsid w:val="0000739A"/>
    <w:rsid w:val="00007D25"/>
    <w:rsid w:val="00007F6D"/>
    <w:rsid w:val="00010817"/>
    <w:rsid w:val="000112C4"/>
    <w:rsid w:val="0001179C"/>
    <w:rsid w:val="00011C78"/>
    <w:rsid w:val="000130A2"/>
    <w:rsid w:val="000148A6"/>
    <w:rsid w:val="0001582E"/>
    <w:rsid w:val="000201D7"/>
    <w:rsid w:val="00020BF0"/>
    <w:rsid w:val="00020D3F"/>
    <w:rsid w:val="000211F0"/>
    <w:rsid w:val="000216EE"/>
    <w:rsid w:val="000220A9"/>
    <w:rsid w:val="00022809"/>
    <w:rsid w:val="00023201"/>
    <w:rsid w:val="000235A0"/>
    <w:rsid w:val="00024BDF"/>
    <w:rsid w:val="00024F17"/>
    <w:rsid w:val="00024FC0"/>
    <w:rsid w:val="00025728"/>
    <w:rsid w:val="000258B2"/>
    <w:rsid w:val="00025D79"/>
    <w:rsid w:val="000261AC"/>
    <w:rsid w:val="00026C07"/>
    <w:rsid w:val="000272C8"/>
    <w:rsid w:val="00027FBF"/>
    <w:rsid w:val="00030218"/>
    <w:rsid w:val="00030B08"/>
    <w:rsid w:val="00031C55"/>
    <w:rsid w:val="00032CFF"/>
    <w:rsid w:val="00033AB4"/>
    <w:rsid w:val="0003687E"/>
    <w:rsid w:val="00040BAD"/>
    <w:rsid w:val="00041E97"/>
    <w:rsid w:val="00042BA2"/>
    <w:rsid w:val="00042C40"/>
    <w:rsid w:val="0004673C"/>
    <w:rsid w:val="0004699E"/>
    <w:rsid w:val="00046BC5"/>
    <w:rsid w:val="00046E02"/>
    <w:rsid w:val="00046F88"/>
    <w:rsid w:val="000477D3"/>
    <w:rsid w:val="00047997"/>
    <w:rsid w:val="0005212D"/>
    <w:rsid w:val="00054B42"/>
    <w:rsid w:val="0005581C"/>
    <w:rsid w:val="00055C8D"/>
    <w:rsid w:val="000563A8"/>
    <w:rsid w:val="000568B2"/>
    <w:rsid w:val="00056D2F"/>
    <w:rsid w:val="00057D4C"/>
    <w:rsid w:val="00060005"/>
    <w:rsid w:val="00060389"/>
    <w:rsid w:val="00060D99"/>
    <w:rsid w:val="00061671"/>
    <w:rsid w:val="00061CBF"/>
    <w:rsid w:val="000629F5"/>
    <w:rsid w:val="000636EB"/>
    <w:rsid w:val="000639F0"/>
    <w:rsid w:val="000642D0"/>
    <w:rsid w:val="0006518C"/>
    <w:rsid w:val="000675A8"/>
    <w:rsid w:val="00070E4C"/>
    <w:rsid w:val="0007122A"/>
    <w:rsid w:val="00071B4F"/>
    <w:rsid w:val="00071E9D"/>
    <w:rsid w:val="00072487"/>
    <w:rsid w:val="0007316F"/>
    <w:rsid w:val="00074FB7"/>
    <w:rsid w:val="000750D7"/>
    <w:rsid w:val="00075EBB"/>
    <w:rsid w:val="00076262"/>
    <w:rsid w:val="000774FE"/>
    <w:rsid w:val="00077D65"/>
    <w:rsid w:val="00077E90"/>
    <w:rsid w:val="00077F29"/>
    <w:rsid w:val="00080242"/>
    <w:rsid w:val="00080C49"/>
    <w:rsid w:val="00080D3E"/>
    <w:rsid w:val="0008178D"/>
    <w:rsid w:val="0008287B"/>
    <w:rsid w:val="00083C78"/>
    <w:rsid w:val="000841FA"/>
    <w:rsid w:val="000847A9"/>
    <w:rsid w:val="000852BF"/>
    <w:rsid w:val="000855C7"/>
    <w:rsid w:val="00085742"/>
    <w:rsid w:val="00085B75"/>
    <w:rsid w:val="00085FBA"/>
    <w:rsid w:val="0008646F"/>
    <w:rsid w:val="000871E3"/>
    <w:rsid w:val="00090CB7"/>
    <w:rsid w:val="00090D80"/>
    <w:rsid w:val="00090E17"/>
    <w:rsid w:val="00091937"/>
    <w:rsid w:val="00091A06"/>
    <w:rsid w:val="00091BD3"/>
    <w:rsid w:val="00092CE0"/>
    <w:rsid w:val="00092E38"/>
    <w:rsid w:val="00093D8C"/>
    <w:rsid w:val="00093DB5"/>
    <w:rsid w:val="0009415D"/>
    <w:rsid w:val="00095BC4"/>
    <w:rsid w:val="0009621D"/>
    <w:rsid w:val="00096FC1"/>
    <w:rsid w:val="000974AC"/>
    <w:rsid w:val="00097885"/>
    <w:rsid w:val="000A00A5"/>
    <w:rsid w:val="000A35E9"/>
    <w:rsid w:val="000A38F6"/>
    <w:rsid w:val="000A3AE1"/>
    <w:rsid w:val="000A4D52"/>
    <w:rsid w:val="000A5E26"/>
    <w:rsid w:val="000A61C8"/>
    <w:rsid w:val="000A62BD"/>
    <w:rsid w:val="000A62EA"/>
    <w:rsid w:val="000B001B"/>
    <w:rsid w:val="000B010F"/>
    <w:rsid w:val="000B01AE"/>
    <w:rsid w:val="000B50DD"/>
    <w:rsid w:val="000B51FC"/>
    <w:rsid w:val="000B571D"/>
    <w:rsid w:val="000B5944"/>
    <w:rsid w:val="000B5F25"/>
    <w:rsid w:val="000B605E"/>
    <w:rsid w:val="000B6130"/>
    <w:rsid w:val="000B772F"/>
    <w:rsid w:val="000C0948"/>
    <w:rsid w:val="000C0EDE"/>
    <w:rsid w:val="000C1B5F"/>
    <w:rsid w:val="000C3F27"/>
    <w:rsid w:val="000C6A24"/>
    <w:rsid w:val="000C6D0B"/>
    <w:rsid w:val="000C7218"/>
    <w:rsid w:val="000C7E29"/>
    <w:rsid w:val="000D0BBB"/>
    <w:rsid w:val="000D1DC2"/>
    <w:rsid w:val="000D2A80"/>
    <w:rsid w:val="000D3CBA"/>
    <w:rsid w:val="000D6175"/>
    <w:rsid w:val="000D7D38"/>
    <w:rsid w:val="000E09EA"/>
    <w:rsid w:val="000E0B0F"/>
    <w:rsid w:val="000E0F24"/>
    <w:rsid w:val="000E1455"/>
    <w:rsid w:val="000E18BF"/>
    <w:rsid w:val="000E1912"/>
    <w:rsid w:val="000E19F3"/>
    <w:rsid w:val="000E1FA0"/>
    <w:rsid w:val="000E3616"/>
    <w:rsid w:val="000E40D4"/>
    <w:rsid w:val="000E4463"/>
    <w:rsid w:val="000E5183"/>
    <w:rsid w:val="000E5639"/>
    <w:rsid w:val="000E5E8F"/>
    <w:rsid w:val="000E693A"/>
    <w:rsid w:val="000E6AA8"/>
    <w:rsid w:val="000F012F"/>
    <w:rsid w:val="000F0CDF"/>
    <w:rsid w:val="000F22BD"/>
    <w:rsid w:val="000F2A1F"/>
    <w:rsid w:val="000F2A7C"/>
    <w:rsid w:val="000F3143"/>
    <w:rsid w:val="000F543D"/>
    <w:rsid w:val="000F5E5E"/>
    <w:rsid w:val="000F720C"/>
    <w:rsid w:val="000F72C9"/>
    <w:rsid w:val="00100213"/>
    <w:rsid w:val="00101593"/>
    <w:rsid w:val="00101CFB"/>
    <w:rsid w:val="00101DB9"/>
    <w:rsid w:val="00102ACD"/>
    <w:rsid w:val="00102D71"/>
    <w:rsid w:val="00104348"/>
    <w:rsid w:val="00104A87"/>
    <w:rsid w:val="00104B5D"/>
    <w:rsid w:val="00104C91"/>
    <w:rsid w:val="00104CE0"/>
    <w:rsid w:val="001050F8"/>
    <w:rsid w:val="00105D5F"/>
    <w:rsid w:val="00105EE1"/>
    <w:rsid w:val="001101AF"/>
    <w:rsid w:val="00110C84"/>
    <w:rsid w:val="00110DA6"/>
    <w:rsid w:val="00111482"/>
    <w:rsid w:val="00111DDA"/>
    <w:rsid w:val="00112BF4"/>
    <w:rsid w:val="00112E9C"/>
    <w:rsid w:val="00113131"/>
    <w:rsid w:val="00113F5A"/>
    <w:rsid w:val="001141AF"/>
    <w:rsid w:val="00115057"/>
    <w:rsid w:val="001162E9"/>
    <w:rsid w:val="00116A41"/>
    <w:rsid w:val="00116C22"/>
    <w:rsid w:val="00116C45"/>
    <w:rsid w:val="001201FC"/>
    <w:rsid w:val="0012123A"/>
    <w:rsid w:val="001217CE"/>
    <w:rsid w:val="00121D07"/>
    <w:rsid w:val="00123A54"/>
    <w:rsid w:val="00124003"/>
    <w:rsid w:val="00124C81"/>
    <w:rsid w:val="0012682C"/>
    <w:rsid w:val="00130D14"/>
    <w:rsid w:val="00131A3E"/>
    <w:rsid w:val="00132649"/>
    <w:rsid w:val="00132D91"/>
    <w:rsid w:val="001331AE"/>
    <w:rsid w:val="00133647"/>
    <w:rsid w:val="00133DFF"/>
    <w:rsid w:val="0013452B"/>
    <w:rsid w:val="00135B53"/>
    <w:rsid w:val="00135ED0"/>
    <w:rsid w:val="0013614A"/>
    <w:rsid w:val="0013698F"/>
    <w:rsid w:val="00137BE1"/>
    <w:rsid w:val="00137D2A"/>
    <w:rsid w:val="0014295D"/>
    <w:rsid w:val="00142BF2"/>
    <w:rsid w:val="00143768"/>
    <w:rsid w:val="0014589A"/>
    <w:rsid w:val="00145A3C"/>
    <w:rsid w:val="00147B44"/>
    <w:rsid w:val="00150E3A"/>
    <w:rsid w:val="001517A5"/>
    <w:rsid w:val="001529DA"/>
    <w:rsid w:val="001533F2"/>
    <w:rsid w:val="001535D4"/>
    <w:rsid w:val="00153B66"/>
    <w:rsid w:val="00154521"/>
    <w:rsid w:val="0015597A"/>
    <w:rsid w:val="00156912"/>
    <w:rsid w:val="00157319"/>
    <w:rsid w:val="001574DC"/>
    <w:rsid w:val="00157895"/>
    <w:rsid w:val="00160608"/>
    <w:rsid w:val="00160F27"/>
    <w:rsid w:val="00160F7E"/>
    <w:rsid w:val="001624EB"/>
    <w:rsid w:val="001625B7"/>
    <w:rsid w:val="00162F05"/>
    <w:rsid w:val="0016352C"/>
    <w:rsid w:val="00163E10"/>
    <w:rsid w:val="00164273"/>
    <w:rsid w:val="0016574A"/>
    <w:rsid w:val="00165E27"/>
    <w:rsid w:val="00165F02"/>
    <w:rsid w:val="001665B8"/>
    <w:rsid w:val="00166888"/>
    <w:rsid w:val="00166F01"/>
    <w:rsid w:val="00171226"/>
    <w:rsid w:val="001715DC"/>
    <w:rsid w:val="00172E12"/>
    <w:rsid w:val="0017406D"/>
    <w:rsid w:val="001749CE"/>
    <w:rsid w:val="00174E6C"/>
    <w:rsid w:val="00175D96"/>
    <w:rsid w:val="00176979"/>
    <w:rsid w:val="00176989"/>
    <w:rsid w:val="00176E8D"/>
    <w:rsid w:val="00176FAA"/>
    <w:rsid w:val="001775F1"/>
    <w:rsid w:val="0017798B"/>
    <w:rsid w:val="00177A4B"/>
    <w:rsid w:val="001810BF"/>
    <w:rsid w:val="00181A23"/>
    <w:rsid w:val="00181DFA"/>
    <w:rsid w:val="001821D5"/>
    <w:rsid w:val="00182B3A"/>
    <w:rsid w:val="0018325E"/>
    <w:rsid w:val="001842DD"/>
    <w:rsid w:val="00184832"/>
    <w:rsid w:val="00184F3A"/>
    <w:rsid w:val="00186751"/>
    <w:rsid w:val="00186E8C"/>
    <w:rsid w:val="001910D5"/>
    <w:rsid w:val="00191C27"/>
    <w:rsid w:val="00191CAD"/>
    <w:rsid w:val="00192906"/>
    <w:rsid w:val="00192F44"/>
    <w:rsid w:val="00192F45"/>
    <w:rsid w:val="001936B2"/>
    <w:rsid w:val="00193723"/>
    <w:rsid w:val="0019415E"/>
    <w:rsid w:val="0019490A"/>
    <w:rsid w:val="001958FA"/>
    <w:rsid w:val="0019636E"/>
    <w:rsid w:val="00196B19"/>
    <w:rsid w:val="00196C98"/>
    <w:rsid w:val="001973A6"/>
    <w:rsid w:val="001977E2"/>
    <w:rsid w:val="001A0004"/>
    <w:rsid w:val="001A011E"/>
    <w:rsid w:val="001A0A55"/>
    <w:rsid w:val="001A1CFF"/>
    <w:rsid w:val="001A20A8"/>
    <w:rsid w:val="001A35B7"/>
    <w:rsid w:val="001A38D5"/>
    <w:rsid w:val="001A3A5D"/>
    <w:rsid w:val="001A4122"/>
    <w:rsid w:val="001A5022"/>
    <w:rsid w:val="001A588B"/>
    <w:rsid w:val="001A72AB"/>
    <w:rsid w:val="001A7843"/>
    <w:rsid w:val="001A7894"/>
    <w:rsid w:val="001A7F40"/>
    <w:rsid w:val="001B00D5"/>
    <w:rsid w:val="001B09AB"/>
    <w:rsid w:val="001B10F4"/>
    <w:rsid w:val="001B1342"/>
    <w:rsid w:val="001B1AA1"/>
    <w:rsid w:val="001B3C40"/>
    <w:rsid w:val="001B54E7"/>
    <w:rsid w:val="001B58E1"/>
    <w:rsid w:val="001B6681"/>
    <w:rsid w:val="001B7C6B"/>
    <w:rsid w:val="001C0925"/>
    <w:rsid w:val="001C154D"/>
    <w:rsid w:val="001C19CD"/>
    <w:rsid w:val="001C267F"/>
    <w:rsid w:val="001C2ECA"/>
    <w:rsid w:val="001C3557"/>
    <w:rsid w:val="001C459F"/>
    <w:rsid w:val="001C4D1C"/>
    <w:rsid w:val="001C53B5"/>
    <w:rsid w:val="001C6730"/>
    <w:rsid w:val="001C774A"/>
    <w:rsid w:val="001C7904"/>
    <w:rsid w:val="001C7CF6"/>
    <w:rsid w:val="001D0F42"/>
    <w:rsid w:val="001D1534"/>
    <w:rsid w:val="001D19AB"/>
    <w:rsid w:val="001D23D2"/>
    <w:rsid w:val="001D335B"/>
    <w:rsid w:val="001D3E1D"/>
    <w:rsid w:val="001D3E41"/>
    <w:rsid w:val="001D5148"/>
    <w:rsid w:val="001D5524"/>
    <w:rsid w:val="001D72F5"/>
    <w:rsid w:val="001E0303"/>
    <w:rsid w:val="001E0695"/>
    <w:rsid w:val="001E0755"/>
    <w:rsid w:val="001E0E35"/>
    <w:rsid w:val="001E15E8"/>
    <w:rsid w:val="001E2AFE"/>
    <w:rsid w:val="001E47E6"/>
    <w:rsid w:val="001E4F9A"/>
    <w:rsid w:val="001E716C"/>
    <w:rsid w:val="001F10C2"/>
    <w:rsid w:val="001F128C"/>
    <w:rsid w:val="001F1DA2"/>
    <w:rsid w:val="001F2E88"/>
    <w:rsid w:val="001F2F4A"/>
    <w:rsid w:val="001F3EEB"/>
    <w:rsid w:val="001F40EC"/>
    <w:rsid w:val="001F4238"/>
    <w:rsid w:val="001F5946"/>
    <w:rsid w:val="001F62E2"/>
    <w:rsid w:val="001F6D93"/>
    <w:rsid w:val="00200276"/>
    <w:rsid w:val="00201279"/>
    <w:rsid w:val="00202076"/>
    <w:rsid w:val="00204209"/>
    <w:rsid w:val="002044AF"/>
    <w:rsid w:val="00204B5C"/>
    <w:rsid w:val="002057F1"/>
    <w:rsid w:val="0020668D"/>
    <w:rsid w:val="002068A1"/>
    <w:rsid w:val="00207180"/>
    <w:rsid w:val="00210075"/>
    <w:rsid w:val="00211285"/>
    <w:rsid w:val="00211E86"/>
    <w:rsid w:val="00212C64"/>
    <w:rsid w:val="00213936"/>
    <w:rsid w:val="00213D15"/>
    <w:rsid w:val="002149F8"/>
    <w:rsid w:val="00214B24"/>
    <w:rsid w:val="00215C79"/>
    <w:rsid w:val="002167DB"/>
    <w:rsid w:val="00217230"/>
    <w:rsid w:val="00217B7D"/>
    <w:rsid w:val="00221240"/>
    <w:rsid w:val="00221EB6"/>
    <w:rsid w:val="002228E0"/>
    <w:rsid w:val="00223BE2"/>
    <w:rsid w:val="00224899"/>
    <w:rsid w:val="00225A31"/>
    <w:rsid w:val="002260FF"/>
    <w:rsid w:val="002263A0"/>
    <w:rsid w:val="002266A2"/>
    <w:rsid w:val="0022718B"/>
    <w:rsid w:val="0022722B"/>
    <w:rsid w:val="0022795C"/>
    <w:rsid w:val="00227C44"/>
    <w:rsid w:val="00230084"/>
    <w:rsid w:val="0023036A"/>
    <w:rsid w:val="002309C3"/>
    <w:rsid w:val="00230E89"/>
    <w:rsid w:val="002310AF"/>
    <w:rsid w:val="00232181"/>
    <w:rsid w:val="00232920"/>
    <w:rsid w:val="00232E9E"/>
    <w:rsid w:val="00232FFD"/>
    <w:rsid w:val="00233A37"/>
    <w:rsid w:val="00233FFB"/>
    <w:rsid w:val="002354D6"/>
    <w:rsid w:val="00236018"/>
    <w:rsid w:val="00236EE2"/>
    <w:rsid w:val="00237554"/>
    <w:rsid w:val="00237628"/>
    <w:rsid w:val="002376E4"/>
    <w:rsid w:val="002378AB"/>
    <w:rsid w:val="00237B04"/>
    <w:rsid w:val="00240178"/>
    <w:rsid w:val="002401B4"/>
    <w:rsid w:val="00240946"/>
    <w:rsid w:val="00240954"/>
    <w:rsid w:val="002414DB"/>
    <w:rsid w:val="00241691"/>
    <w:rsid w:val="002417E1"/>
    <w:rsid w:val="00242043"/>
    <w:rsid w:val="0024214A"/>
    <w:rsid w:val="002424BC"/>
    <w:rsid w:val="00243935"/>
    <w:rsid w:val="00243CBE"/>
    <w:rsid w:val="0024417F"/>
    <w:rsid w:val="002444CE"/>
    <w:rsid w:val="00244EDB"/>
    <w:rsid w:val="002458F9"/>
    <w:rsid w:val="00245F90"/>
    <w:rsid w:val="00245FC2"/>
    <w:rsid w:val="002462A5"/>
    <w:rsid w:val="00246A51"/>
    <w:rsid w:val="00250B3B"/>
    <w:rsid w:val="00250E6C"/>
    <w:rsid w:val="0025223A"/>
    <w:rsid w:val="00252D82"/>
    <w:rsid w:val="00254C81"/>
    <w:rsid w:val="002550C4"/>
    <w:rsid w:val="00255A84"/>
    <w:rsid w:val="00255D53"/>
    <w:rsid w:val="0025661C"/>
    <w:rsid w:val="00256AC5"/>
    <w:rsid w:val="00256F01"/>
    <w:rsid w:val="00260F65"/>
    <w:rsid w:val="00262CFA"/>
    <w:rsid w:val="00262D3C"/>
    <w:rsid w:val="0026381E"/>
    <w:rsid w:val="0026394E"/>
    <w:rsid w:val="0026461E"/>
    <w:rsid w:val="00264CFC"/>
    <w:rsid w:val="00264E7E"/>
    <w:rsid w:val="002654A9"/>
    <w:rsid w:val="00265EF8"/>
    <w:rsid w:val="002663FE"/>
    <w:rsid w:val="002673F4"/>
    <w:rsid w:val="002700EA"/>
    <w:rsid w:val="002723DF"/>
    <w:rsid w:val="00272A41"/>
    <w:rsid w:val="00273B7D"/>
    <w:rsid w:val="0027493C"/>
    <w:rsid w:val="00274F76"/>
    <w:rsid w:val="00275255"/>
    <w:rsid w:val="0027628C"/>
    <w:rsid w:val="002762FB"/>
    <w:rsid w:val="002777FD"/>
    <w:rsid w:val="00280B51"/>
    <w:rsid w:val="0028100B"/>
    <w:rsid w:val="002813F0"/>
    <w:rsid w:val="002814ED"/>
    <w:rsid w:val="00282AC4"/>
    <w:rsid w:val="00282BF9"/>
    <w:rsid w:val="00283377"/>
    <w:rsid w:val="00284BEC"/>
    <w:rsid w:val="00285C21"/>
    <w:rsid w:val="002901DC"/>
    <w:rsid w:val="00290D6C"/>
    <w:rsid w:val="00291495"/>
    <w:rsid w:val="00291A3B"/>
    <w:rsid w:val="00292192"/>
    <w:rsid w:val="00292A11"/>
    <w:rsid w:val="002932B5"/>
    <w:rsid w:val="00293A2A"/>
    <w:rsid w:val="0029410D"/>
    <w:rsid w:val="0029414B"/>
    <w:rsid w:val="002941A4"/>
    <w:rsid w:val="00295EE7"/>
    <w:rsid w:val="00297139"/>
    <w:rsid w:val="002A0249"/>
    <w:rsid w:val="002A0B9F"/>
    <w:rsid w:val="002A1614"/>
    <w:rsid w:val="002A22C2"/>
    <w:rsid w:val="002A2B1D"/>
    <w:rsid w:val="002A317E"/>
    <w:rsid w:val="002A4354"/>
    <w:rsid w:val="002A6C59"/>
    <w:rsid w:val="002A7D4A"/>
    <w:rsid w:val="002B0939"/>
    <w:rsid w:val="002B0A6A"/>
    <w:rsid w:val="002B0B7A"/>
    <w:rsid w:val="002B1076"/>
    <w:rsid w:val="002B2189"/>
    <w:rsid w:val="002B2F28"/>
    <w:rsid w:val="002B3713"/>
    <w:rsid w:val="002B4109"/>
    <w:rsid w:val="002B4817"/>
    <w:rsid w:val="002B57FF"/>
    <w:rsid w:val="002C06AD"/>
    <w:rsid w:val="002C13BF"/>
    <w:rsid w:val="002C1FC5"/>
    <w:rsid w:val="002C2F0C"/>
    <w:rsid w:val="002C3F01"/>
    <w:rsid w:val="002C3F80"/>
    <w:rsid w:val="002C53AE"/>
    <w:rsid w:val="002C6056"/>
    <w:rsid w:val="002C61CC"/>
    <w:rsid w:val="002C65BC"/>
    <w:rsid w:val="002C70A5"/>
    <w:rsid w:val="002D0CFB"/>
    <w:rsid w:val="002D13C2"/>
    <w:rsid w:val="002D1F3F"/>
    <w:rsid w:val="002D307C"/>
    <w:rsid w:val="002D3835"/>
    <w:rsid w:val="002D4712"/>
    <w:rsid w:val="002D4E34"/>
    <w:rsid w:val="002D520C"/>
    <w:rsid w:val="002D57E4"/>
    <w:rsid w:val="002D594C"/>
    <w:rsid w:val="002D633C"/>
    <w:rsid w:val="002D6601"/>
    <w:rsid w:val="002D697A"/>
    <w:rsid w:val="002D7720"/>
    <w:rsid w:val="002E0598"/>
    <w:rsid w:val="002E0D22"/>
    <w:rsid w:val="002E1FE6"/>
    <w:rsid w:val="002E26B0"/>
    <w:rsid w:val="002E3706"/>
    <w:rsid w:val="002E382A"/>
    <w:rsid w:val="002E4DFE"/>
    <w:rsid w:val="002E5305"/>
    <w:rsid w:val="002E55DF"/>
    <w:rsid w:val="002E57E8"/>
    <w:rsid w:val="002E5852"/>
    <w:rsid w:val="002E5BFE"/>
    <w:rsid w:val="002E5FF9"/>
    <w:rsid w:val="002F107B"/>
    <w:rsid w:val="002F123C"/>
    <w:rsid w:val="002F18FA"/>
    <w:rsid w:val="002F1E20"/>
    <w:rsid w:val="002F1E39"/>
    <w:rsid w:val="002F24AF"/>
    <w:rsid w:val="002F2A80"/>
    <w:rsid w:val="002F36F4"/>
    <w:rsid w:val="002F458C"/>
    <w:rsid w:val="002F524E"/>
    <w:rsid w:val="002F6093"/>
    <w:rsid w:val="002F626F"/>
    <w:rsid w:val="00300C17"/>
    <w:rsid w:val="0030122A"/>
    <w:rsid w:val="00301986"/>
    <w:rsid w:val="00301DB1"/>
    <w:rsid w:val="00302D62"/>
    <w:rsid w:val="0030326D"/>
    <w:rsid w:val="00303AEE"/>
    <w:rsid w:val="00303BAD"/>
    <w:rsid w:val="0030457B"/>
    <w:rsid w:val="003047CC"/>
    <w:rsid w:val="003048C4"/>
    <w:rsid w:val="00305029"/>
    <w:rsid w:val="00306056"/>
    <w:rsid w:val="00306E1B"/>
    <w:rsid w:val="00307A0E"/>
    <w:rsid w:val="003101ED"/>
    <w:rsid w:val="00310AB3"/>
    <w:rsid w:val="00310ACC"/>
    <w:rsid w:val="003110DB"/>
    <w:rsid w:val="00311369"/>
    <w:rsid w:val="00311A66"/>
    <w:rsid w:val="00311EDE"/>
    <w:rsid w:val="0031538E"/>
    <w:rsid w:val="0031570A"/>
    <w:rsid w:val="0031644C"/>
    <w:rsid w:val="00316F35"/>
    <w:rsid w:val="0032105B"/>
    <w:rsid w:val="00321A6F"/>
    <w:rsid w:val="003224B2"/>
    <w:rsid w:val="00322825"/>
    <w:rsid w:val="00322A66"/>
    <w:rsid w:val="00323CDE"/>
    <w:rsid w:val="003240AF"/>
    <w:rsid w:val="00325C0A"/>
    <w:rsid w:val="0032659C"/>
    <w:rsid w:val="00326A64"/>
    <w:rsid w:val="003309CD"/>
    <w:rsid w:val="00330D3E"/>
    <w:rsid w:val="00331945"/>
    <w:rsid w:val="00331F52"/>
    <w:rsid w:val="00332BAE"/>
    <w:rsid w:val="00333722"/>
    <w:rsid w:val="003338CD"/>
    <w:rsid w:val="00333B70"/>
    <w:rsid w:val="00333EF8"/>
    <w:rsid w:val="00334A1C"/>
    <w:rsid w:val="00334AB2"/>
    <w:rsid w:val="00335AB8"/>
    <w:rsid w:val="00335C12"/>
    <w:rsid w:val="00335E64"/>
    <w:rsid w:val="00335EA7"/>
    <w:rsid w:val="00336029"/>
    <w:rsid w:val="00336477"/>
    <w:rsid w:val="00336690"/>
    <w:rsid w:val="003371E8"/>
    <w:rsid w:val="00337EB1"/>
    <w:rsid w:val="0034086A"/>
    <w:rsid w:val="003413D1"/>
    <w:rsid w:val="00342653"/>
    <w:rsid w:val="00342824"/>
    <w:rsid w:val="003431BD"/>
    <w:rsid w:val="0034342E"/>
    <w:rsid w:val="00344091"/>
    <w:rsid w:val="003445C1"/>
    <w:rsid w:val="0034478C"/>
    <w:rsid w:val="00345328"/>
    <w:rsid w:val="00345A8B"/>
    <w:rsid w:val="00346698"/>
    <w:rsid w:val="003515DF"/>
    <w:rsid w:val="003528D9"/>
    <w:rsid w:val="0035363D"/>
    <w:rsid w:val="003545E3"/>
    <w:rsid w:val="00354C2E"/>
    <w:rsid w:val="00356590"/>
    <w:rsid w:val="00356842"/>
    <w:rsid w:val="00356A38"/>
    <w:rsid w:val="00356C99"/>
    <w:rsid w:val="00356D4E"/>
    <w:rsid w:val="0036064C"/>
    <w:rsid w:val="00360DAD"/>
    <w:rsid w:val="00361732"/>
    <w:rsid w:val="0036194F"/>
    <w:rsid w:val="00363215"/>
    <w:rsid w:val="0036323D"/>
    <w:rsid w:val="003640B2"/>
    <w:rsid w:val="00364449"/>
    <w:rsid w:val="00364AF7"/>
    <w:rsid w:val="0036558F"/>
    <w:rsid w:val="00367224"/>
    <w:rsid w:val="0036799D"/>
    <w:rsid w:val="00367AE5"/>
    <w:rsid w:val="00371578"/>
    <w:rsid w:val="00372111"/>
    <w:rsid w:val="00373701"/>
    <w:rsid w:val="00375250"/>
    <w:rsid w:val="00375EED"/>
    <w:rsid w:val="0037628F"/>
    <w:rsid w:val="003763C2"/>
    <w:rsid w:val="003768AF"/>
    <w:rsid w:val="00377569"/>
    <w:rsid w:val="00380072"/>
    <w:rsid w:val="003805C6"/>
    <w:rsid w:val="00380CFA"/>
    <w:rsid w:val="003810A2"/>
    <w:rsid w:val="003810F5"/>
    <w:rsid w:val="00381873"/>
    <w:rsid w:val="00381BD1"/>
    <w:rsid w:val="0038217E"/>
    <w:rsid w:val="00382582"/>
    <w:rsid w:val="00382A96"/>
    <w:rsid w:val="00383106"/>
    <w:rsid w:val="0038359E"/>
    <w:rsid w:val="00383987"/>
    <w:rsid w:val="00383F16"/>
    <w:rsid w:val="003848B9"/>
    <w:rsid w:val="00385536"/>
    <w:rsid w:val="00386368"/>
    <w:rsid w:val="00386DF4"/>
    <w:rsid w:val="003878EB"/>
    <w:rsid w:val="00387F9C"/>
    <w:rsid w:val="003908CD"/>
    <w:rsid w:val="00391FE7"/>
    <w:rsid w:val="00392AFE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9F6"/>
    <w:rsid w:val="0039707D"/>
    <w:rsid w:val="003978E2"/>
    <w:rsid w:val="003A098B"/>
    <w:rsid w:val="003A0B05"/>
    <w:rsid w:val="003A1D89"/>
    <w:rsid w:val="003A3A4C"/>
    <w:rsid w:val="003A3ECC"/>
    <w:rsid w:val="003A4D42"/>
    <w:rsid w:val="003A53FF"/>
    <w:rsid w:val="003A5B6B"/>
    <w:rsid w:val="003A5E02"/>
    <w:rsid w:val="003A5EDF"/>
    <w:rsid w:val="003A6432"/>
    <w:rsid w:val="003A67C6"/>
    <w:rsid w:val="003A7368"/>
    <w:rsid w:val="003B00DE"/>
    <w:rsid w:val="003B0E49"/>
    <w:rsid w:val="003B190A"/>
    <w:rsid w:val="003B20E3"/>
    <w:rsid w:val="003B30CB"/>
    <w:rsid w:val="003B3D27"/>
    <w:rsid w:val="003B4112"/>
    <w:rsid w:val="003B614D"/>
    <w:rsid w:val="003B6B97"/>
    <w:rsid w:val="003B6E34"/>
    <w:rsid w:val="003B7E98"/>
    <w:rsid w:val="003B7EE7"/>
    <w:rsid w:val="003C3639"/>
    <w:rsid w:val="003C36BE"/>
    <w:rsid w:val="003C36EF"/>
    <w:rsid w:val="003C3F8C"/>
    <w:rsid w:val="003C5573"/>
    <w:rsid w:val="003C7C68"/>
    <w:rsid w:val="003D0007"/>
    <w:rsid w:val="003D27D7"/>
    <w:rsid w:val="003D28EC"/>
    <w:rsid w:val="003D29FF"/>
    <w:rsid w:val="003D32B8"/>
    <w:rsid w:val="003D4145"/>
    <w:rsid w:val="003D4170"/>
    <w:rsid w:val="003D5394"/>
    <w:rsid w:val="003D5882"/>
    <w:rsid w:val="003D5D32"/>
    <w:rsid w:val="003D79DE"/>
    <w:rsid w:val="003D7FD9"/>
    <w:rsid w:val="003E1452"/>
    <w:rsid w:val="003E2228"/>
    <w:rsid w:val="003E2327"/>
    <w:rsid w:val="003E2AF6"/>
    <w:rsid w:val="003E3120"/>
    <w:rsid w:val="003E42D1"/>
    <w:rsid w:val="003E4E92"/>
    <w:rsid w:val="003E546E"/>
    <w:rsid w:val="003E5520"/>
    <w:rsid w:val="003E5D0A"/>
    <w:rsid w:val="003E65AD"/>
    <w:rsid w:val="003E6792"/>
    <w:rsid w:val="003E6D16"/>
    <w:rsid w:val="003F01CA"/>
    <w:rsid w:val="003F0B55"/>
    <w:rsid w:val="003F15E1"/>
    <w:rsid w:val="003F19F0"/>
    <w:rsid w:val="003F2665"/>
    <w:rsid w:val="003F283B"/>
    <w:rsid w:val="003F28BF"/>
    <w:rsid w:val="003F451F"/>
    <w:rsid w:val="003F4DEA"/>
    <w:rsid w:val="003F4E79"/>
    <w:rsid w:val="003F51C3"/>
    <w:rsid w:val="003F54A4"/>
    <w:rsid w:val="003F5746"/>
    <w:rsid w:val="003F6374"/>
    <w:rsid w:val="003F6450"/>
    <w:rsid w:val="003F6A78"/>
    <w:rsid w:val="003F7176"/>
    <w:rsid w:val="00400415"/>
    <w:rsid w:val="00400850"/>
    <w:rsid w:val="00400A71"/>
    <w:rsid w:val="00401320"/>
    <w:rsid w:val="0040158B"/>
    <w:rsid w:val="00401734"/>
    <w:rsid w:val="004018C3"/>
    <w:rsid w:val="00402DA6"/>
    <w:rsid w:val="00403D16"/>
    <w:rsid w:val="00404EC6"/>
    <w:rsid w:val="0040530B"/>
    <w:rsid w:val="0040573E"/>
    <w:rsid w:val="00405F80"/>
    <w:rsid w:val="00406192"/>
    <w:rsid w:val="004072E5"/>
    <w:rsid w:val="004075AB"/>
    <w:rsid w:val="00411E39"/>
    <w:rsid w:val="00412047"/>
    <w:rsid w:val="00412242"/>
    <w:rsid w:val="004139C0"/>
    <w:rsid w:val="0041431E"/>
    <w:rsid w:val="004152AE"/>
    <w:rsid w:val="00415351"/>
    <w:rsid w:val="00416840"/>
    <w:rsid w:val="00420B87"/>
    <w:rsid w:val="00421140"/>
    <w:rsid w:val="00421299"/>
    <w:rsid w:val="00421B67"/>
    <w:rsid w:val="004228EE"/>
    <w:rsid w:val="00422A42"/>
    <w:rsid w:val="00422B63"/>
    <w:rsid w:val="00423439"/>
    <w:rsid w:val="0042366B"/>
    <w:rsid w:val="00423CE2"/>
    <w:rsid w:val="00423DED"/>
    <w:rsid w:val="0042418C"/>
    <w:rsid w:val="004244E9"/>
    <w:rsid w:val="00426299"/>
    <w:rsid w:val="00427D36"/>
    <w:rsid w:val="004300C6"/>
    <w:rsid w:val="004312C3"/>
    <w:rsid w:val="004316AD"/>
    <w:rsid w:val="00432546"/>
    <w:rsid w:val="0043331D"/>
    <w:rsid w:val="004340C0"/>
    <w:rsid w:val="00434E47"/>
    <w:rsid w:val="00434F36"/>
    <w:rsid w:val="004354F3"/>
    <w:rsid w:val="00435E17"/>
    <w:rsid w:val="00436BA1"/>
    <w:rsid w:val="00436EAA"/>
    <w:rsid w:val="00437387"/>
    <w:rsid w:val="004401B3"/>
    <w:rsid w:val="004403CA"/>
    <w:rsid w:val="004410DF"/>
    <w:rsid w:val="0044117B"/>
    <w:rsid w:val="0044291B"/>
    <w:rsid w:val="0044387A"/>
    <w:rsid w:val="004444A7"/>
    <w:rsid w:val="00445330"/>
    <w:rsid w:val="00445454"/>
    <w:rsid w:val="00445F85"/>
    <w:rsid w:val="004474E3"/>
    <w:rsid w:val="00447B70"/>
    <w:rsid w:val="004502F2"/>
    <w:rsid w:val="00451C0B"/>
    <w:rsid w:val="00451E4B"/>
    <w:rsid w:val="0045279B"/>
    <w:rsid w:val="00453413"/>
    <w:rsid w:val="004548C4"/>
    <w:rsid w:val="00454C1E"/>
    <w:rsid w:val="00455126"/>
    <w:rsid w:val="00455435"/>
    <w:rsid w:val="00455866"/>
    <w:rsid w:val="0045681D"/>
    <w:rsid w:val="00456A99"/>
    <w:rsid w:val="004574E5"/>
    <w:rsid w:val="004575FE"/>
    <w:rsid w:val="0046071A"/>
    <w:rsid w:val="00460933"/>
    <w:rsid w:val="004611C9"/>
    <w:rsid w:val="00462666"/>
    <w:rsid w:val="0046268A"/>
    <w:rsid w:val="00462CC1"/>
    <w:rsid w:val="004634D6"/>
    <w:rsid w:val="00464D8F"/>
    <w:rsid w:val="00465244"/>
    <w:rsid w:val="00465817"/>
    <w:rsid w:val="0046621C"/>
    <w:rsid w:val="00466306"/>
    <w:rsid w:val="004667BE"/>
    <w:rsid w:val="004673DD"/>
    <w:rsid w:val="00467EB5"/>
    <w:rsid w:val="00470986"/>
    <w:rsid w:val="00472E74"/>
    <w:rsid w:val="004735E3"/>
    <w:rsid w:val="00474219"/>
    <w:rsid w:val="00474860"/>
    <w:rsid w:val="00474EEA"/>
    <w:rsid w:val="00475A4E"/>
    <w:rsid w:val="00475B6E"/>
    <w:rsid w:val="004769AA"/>
    <w:rsid w:val="00477A9D"/>
    <w:rsid w:val="00481047"/>
    <w:rsid w:val="0048151E"/>
    <w:rsid w:val="00481BF9"/>
    <w:rsid w:val="00481F87"/>
    <w:rsid w:val="004822D6"/>
    <w:rsid w:val="00482D97"/>
    <w:rsid w:val="004839E5"/>
    <w:rsid w:val="00483F25"/>
    <w:rsid w:val="00484FE4"/>
    <w:rsid w:val="0049083E"/>
    <w:rsid w:val="0049113C"/>
    <w:rsid w:val="00493EBF"/>
    <w:rsid w:val="00493FFF"/>
    <w:rsid w:val="004947EF"/>
    <w:rsid w:val="00494E08"/>
    <w:rsid w:val="00494EB4"/>
    <w:rsid w:val="00494EFD"/>
    <w:rsid w:val="00494F27"/>
    <w:rsid w:val="00495D0C"/>
    <w:rsid w:val="00497268"/>
    <w:rsid w:val="004A0748"/>
    <w:rsid w:val="004A1380"/>
    <w:rsid w:val="004A1427"/>
    <w:rsid w:val="004A2600"/>
    <w:rsid w:val="004A2992"/>
    <w:rsid w:val="004A34CE"/>
    <w:rsid w:val="004A3F98"/>
    <w:rsid w:val="004A4738"/>
    <w:rsid w:val="004A484B"/>
    <w:rsid w:val="004A4E8F"/>
    <w:rsid w:val="004A5240"/>
    <w:rsid w:val="004A5CF1"/>
    <w:rsid w:val="004A7B4C"/>
    <w:rsid w:val="004B120B"/>
    <w:rsid w:val="004B1831"/>
    <w:rsid w:val="004B1BBC"/>
    <w:rsid w:val="004B33B5"/>
    <w:rsid w:val="004B354D"/>
    <w:rsid w:val="004B3820"/>
    <w:rsid w:val="004B4DC7"/>
    <w:rsid w:val="004B4E6D"/>
    <w:rsid w:val="004B4FE2"/>
    <w:rsid w:val="004B527E"/>
    <w:rsid w:val="004B64A9"/>
    <w:rsid w:val="004B6AA0"/>
    <w:rsid w:val="004B726E"/>
    <w:rsid w:val="004B728F"/>
    <w:rsid w:val="004B7535"/>
    <w:rsid w:val="004B7A1C"/>
    <w:rsid w:val="004C270E"/>
    <w:rsid w:val="004C29E8"/>
    <w:rsid w:val="004C3847"/>
    <w:rsid w:val="004C3871"/>
    <w:rsid w:val="004C38AD"/>
    <w:rsid w:val="004C3D62"/>
    <w:rsid w:val="004C42C9"/>
    <w:rsid w:val="004C44A1"/>
    <w:rsid w:val="004C4D50"/>
    <w:rsid w:val="004C5DD5"/>
    <w:rsid w:val="004C7FDA"/>
    <w:rsid w:val="004D10F8"/>
    <w:rsid w:val="004D4056"/>
    <w:rsid w:val="004D507E"/>
    <w:rsid w:val="004D58B3"/>
    <w:rsid w:val="004D62C1"/>
    <w:rsid w:val="004D72A4"/>
    <w:rsid w:val="004D7597"/>
    <w:rsid w:val="004D7DD5"/>
    <w:rsid w:val="004E036F"/>
    <w:rsid w:val="004E0632"/>
    <w:rsid w:val="004E0AEA"/>
    <w:rsid w:val="004E0DBB"/>
    <w:rsid w:val="004E26E2"/>
    <w:rsid w:val="004E3875"/>
    <w:rsid w:val="004E4AE7"/>
    <w:rsid w:val="004E5322"/>
    <w:rsid w:val="004E5BF5"/>
    <w:rsid w:val="004E5C39"/>
    <w:rsid w:val="004E5CF0"/>
    <w:rsid w:val="004E6D0F"/>
    <w:rsid w:val="004F02A9"/>
    <w:rsid w:val="004F06EA"/>
    <w:rsid w:val="004F0854"/>
    <w:rsid w:val="004F19AD"/>
    <w:rsid w:val="004F2873"/>
    <w:rsid w:val="004F2B91"/>
    <w:rsid w:val="004F39D2"/>
    <w:rsid w:val="004F3F06"/>
    <w:rsid w:val="004F4C75"/>
    <w:rsid w:val="004F5B24"/>
    <w:rsid w:val="004F60F8"/>
    <w:rsid w:val="004F6129"/>
    <w:rsid w:val="004F6276"/>
    <w:rsid w:val="004F70C0"/>
    <w:rsid w:val="004F7D57"/>
    <w:rsid w:val="004F7FCD"/>
    <w:rsid w:val="00500FB4"/>
    <w:rsid w:val="00500FF4"/>
    <w:rsid w:val="00501128"/>
    <w:rsid w:val="005014FC"/>
    <w:rsid w:val="00501977"/>
    <w:rsid w:val="00503318"/>
    <w:rsid w:val="0050433E"/>
    <w:rsid w:val="005047ED"/>
    <w:rsid w:val="00505E01"/>
    <w:rsid w:val="00507843"/>
    <w:rsid w:val="00511AC8"/>
    <w:rsid w:val="00511DAB"/>
    <w:rsid w:val="00512942"/>
    <w:rsid w:val="0051355E"/>
    <w:rsid w:val="005137FB"/>
    <w:rsid w:val="00513B38"/>
    <w:rsid w:val="00513E2B"/>
    <w:rsid w:val="00513F96"/>
    <w:rsid w:val="005141E7"/>
    <w:rsid w:val="00514FB6"/>
    <w:rsid w:val="00515106"/>
    <w:rsid w:val="00515AE8"/>
    <w:rsid w:val="00516426"/>
    <w:rsid w:val="005168FF"/>
    <w:rsid w:val="00517659"/>
    <w:rsid w:val="0052039A"/>
    <w:rsid w:val="00521C9E"/>
    <w:rsid w:val="00521E34"/>
    <w:rsid w:val="00521EEA"/>
    <w:rsid w:val="00522345"/>
    <w:rsid w:val="00523F53"/>
    <w:rsid w:val="00523F84"/>
    <w:rsid w:val="00524188"/>
    <w:rsid w:val="00524F81"/>
    <w:rsid w:val="0052578E"/>
    <w:rsid w:val="00525D02"/>
    <w:rsid w:val="00525EBB"/>
    <w:rsid w:val="00526618"/>
    <w:rsid w:val="00527BC2"/>
    <w:rsid w:val="005301AC"/>
    <w:rsid w:val="005312EA"/>
    <w:rsid w:val="005316FE"/>
    <w:rsid w:val="005319C4"/>
    <w:rsid w:val="00532376"/>
    <w:rsid w:val="005330FB"/>
    <w:rsid w:val="0053457A"/>
    <w:rsid w:val="0053507A"/>
    <w:rsid w:val="005355C3"/>
    <w:rsid w:val="005362C4"/>
    <w:rsid w:val="00536483"/>
    <w:rsid w:val="005368E0"/>
    <w:rsid w:val="00536B35"/>
    <w:rsid w:val="00536C5A"/>
    <w:rsid w:val="00536CB5"/>
    <w:rsid w:val="00537110"/>
    <w:rsid w:val="0053725D"/>
    <w:rsid w:val="00537F49"/>
    <w:rsid w:val="00540743"/>
    <w:rsid w:val="00541773"/>
    <w:rsid w:val="00541797"/>
    <w:rsid w:val="005423A9"/>
    <w:rsid w:val="005426EC"/>
    <w:rsid w:val="00542CB0"/>
    <w:rsid w:val="00543928"/>
    <w:rsid w:val="00543943"/>
    <w:rsid w:val="005448FB"/>
    <w:rsid w:val="00545D5F"/>
    <w:rsid w:val="00546264"/>
    <w:rsid w:val="00546790"/>
    <w:rsid w:val="00546A6E"/>
    <w:rsid w:val="005509BF"/>
    <w:rsid w:val="00550B94"/>
    <w:rsid w:val="00551DB5"/>
    <w:rsid w:val="00553CF1"/>
    <w:rsid w:val="00553E45"/>
    <w:rsid w:val="00553EF1"/>
    <w:rsid w:val="00555F1B"/>
    <w:rsid w:val="005570F5"/>
    <w:rsid w:val="00557430"/>
    <w:rsid w:val="00557789"/>
    <w:rsid w:val="00557DD1"/>
    <w:rsid w:val="00557F89"/>
    <w:rsid w:val="0056014A"/>
    <w:rsid w:val="005601FB"/>
    <w:rsid w:val="005603B5"/>
    <w:rsid w:val="00560E75"/>
    <w:rsid w:val="00562257"/>
    <w:rsid w:val="00562269"/>
    <w:rsid w:val="005622FB"/>
    <w:rsid w:val="0056270E"/>
    <w:rsid w:val="005629F6"/>
    <w:rsid w:val="00562E0A"/>
    <w:rsid w:val="00562FCD"/>
    <w:rsid w:val="00563F11"/>
    <w:rsid w:val="00563FCD"/>
    <w:rsid w:val="005640F2"/>
    <w:rsid w:val="00564C88"/>
    <w:rsid w:val="005651C2"/>
    <w:rsid w:val="00565B8E"/>
    <w:rsid w:val="00566EB3"/>
    <w:rsid w:val="005677B1"/>
    <w:rsid w:val="005677F2"/>
    <w:rsid w:val="00567B51"/>
    <w:rsid w:val="00570C79"/>
    <w:rsid w:val="00570F9A"/>
    <w:rsid w:val="00572510"/>
    <w:rsid w:val="00572AA1"/>
    <w:rsid w:val="0057308C"/>
    <w:rsid w:val="00575930"/>
    <w:rsid w:val="00575B76"/>
    <w:rsid w:val="00575B9F"/>
    <w:rsid w:val="00580070"/>
    <w:rsid w:val="005808C5"/>
    <w:rsid w:val="00580B79"/>
    <w:rsid w:val="00581226"/>
    <w:rsid w:val="00581762"/>
    <w:rsid w:val="005830E7"/>
    <w:rsid w:val="005840DB"/>
    <w:rsid w:val="00584769"/>
    <w:rsid w:val="005866EF"/>
    <w:rsid w:val="00587340"/>
    <w:rsid w:val="005874B8"/>
    <w:rsid w:val="005877D0"/>
    <w:rsid w:val="00587AE9"/>
    <w:rsid w:val="00587F5C"/>
    <w:rsid w:val="005920BC"/>
    <w:rsid w:val="00593ACB"/>
    <w:rsid w:val="005944E2"/>
    <w:rsid w:val="00595869"/>
    <w:rsid w:val="00595C69"/>
    <w:rsid w:val="00595CF0"/>
    <w:rsid w:val="005970D1"/>
    <w:rsid w:val="00597F01"/>
    <w:rsid w:val="005A0070"/>
    <w:rsid w:val="005A0207"/>
    <w:rsid w:val="005A056F"/>
    <w:rsid w:val="005A0670"/>
    <w:rsid w:val="005A140A"/>
    <w:rsid w:val="005A1B35"/>
    <w:rsid w:val="005A25B7"/>
    <w:rsid w:val="005A270A"/>
    <w:rsid w:val="005A27EB"/>
    <w:rsid w:val="005A29C7"/>
    <w:rsid w:val="005A3438"/>
    <w:rsid w:val="005A40E6"/>
    <w:rsid w:val="005A50E1"/>
    <w:rsid w:val="005A5242"/>
    <w:rsid w:val="005A571A"/>
    <w:rsid w:val="005A5C59"/>
    <w:rsid w:val="005A67C2"/>
    <w:rsid w:val="005A6B08"/>
    <w:rsid w:val="005A6E0A"/>
    <w:rsid w:val="005A7B80"/>
    <w:rsid w:val="005B0E96"/>
    <w:rsid w:val="005B146D"/>
    <w:rsid w:val="005B255D"/>
    <w:rsid w:val="005B3D6C"/>
    <w:rsid w:val="005B5C52"/>
    <w:rsid w:val="005B6307"/>
    <w:rsid w:val="005B686F"/>
    <w:rsid w:val="005B705F"/>
    <w:rsid w:val="005C0FD0"/>
    <w:rsid w:val="005C25EE"/>
    <w:rsid w:val="005C2F7A"/>
    <w:rsid w:val="005C37FC"/>
    <w:rsid w:val="005C419C"/>
    <w:rsid w:val="005C4830"/>
    <w:rsid w:val="005C546E"/>
    <w:rsid w:val="005C74A0"/>
    <w:rsid w:val="005C759D"/>
    <w:rsid w:val="005C777B"/>
    <w:rsid w:val="005C7C18"/>
    <w:rsid w:val="005C7D6D"/>
    <w:rsid w:val="005C7D90"/>
    <w:rsid w:val="005D1E2A"/>
    <w:rsid w:val="005D2100"/>
    <w:rsid w:val="005D22D6"/>
    <w:rsid w:val="005D47A2"/>
    <w:rsid w:val="005D4C3A"/>
    <w:rsid w:val="005D5DFC"/>
    <w:rsid w:val="005D6A7F"/>
    <w:rsid w:val="005E2512"/>
    <w:rsid w:val="005E2A3F"/>
    <w:rsid w:val="005E3778"/>
    <w:rsid w:val="005E3E1E"/>
    <w:rsid w:val="005E50B5"/>
    <w:rsid w:val="005E51FC"/>
    <w:rsid w:val="005E5C86"/>
    <w:rsid w:val="005E6CA5"/>
    <w:rsid w:val="005E71A5"/>
    <w:rsid w:val="005E72A4"/>
    <w:rsid w:val="005E7F61"/>
    <w:rsid w:val="005F163D"/>
    <w:rsid w:val="005F1792"/>
    <w:rsid w:val="005F2B96"/>
    <w:rsid w:val="005F67CE"/>
    <w:rsid w:val="005F7138"/>
    <w:rsid w:val="005F71E3"/>
    <w:rsid w:val="006005A2"/>
    <w:rsid w:val="00600799"/>
    <w:rsid w:val="00601165"/>
    <w:rsid w:val="0060135D"/>
    <w:rsid w:val="00601D54"/>
    <w:rsid w:val="00603232"/>
    <w:rsid w:val="006032C1"/>
    <w:rsid w:val="006059D4"/>
    <w:rsid w:val="00605BDE"/>
    <w:rsid w:val="006073A5"/>
    <w:rsid w:val="006104B6"/>
    <w:rsid w:val="006107B3"/>
    <w:rsid w:val="0061099E"/>
    <w:rsid w:val="00610CFE"/>
    <w:rsid w:val="00611277"/>
    <w:rsid w:val="006133E0"/>
    <w:rsid w:val="006135E6"/>
    <w:rsid w:val="00613F41"/>
    <w:rsid w:val="00614213"/>
    <w:rsid w:val="00614AEA"/>
    <w:rsid w:val="0061694F"/>
    <w:rsid w:val="0061734F"/>
    <w:rsid w:val="00617BE2"/>
    <w:rsid w:val="00617CC6"/>
    <w:rsid w:val="00620AA6"/>
    <w:rsid w:val="00621332"/>
    <w:rsid w:val="006219B1"/>
    <w:rsid w:val="006229B9"/>
    <w:rsid w:val="006240E3"/>
    <w:rsid w:val="00624B5E"/>
    <w:rsid w:val="0062510C"/>
    <w:rsid w:val="006258E4"/>
    <w:rsid w:val="00625ABF"/>
    <w:rsid w:val="00626922"/>
    <w:rsid w:val="00630234"/>
    <w:rsid w:val="006305BC"/>
    <w:rsid w:val="006306BF"/>
    <w:rsid w:val="00630873"/>
    <w:rsid w:val="006332F6"/>
    <w:rsid w:val="0063396C"/>
    <w:rsid w:val="006349D8"/>
    <w:rsid w:val="006364B2"/>
    <w:rsid w:val="006377E4"/>
    <w:rsid w:val="0064140B"/>
    <w:rsid w:val="00641CD9"/>
    <w:rsid w:val="006422EF"/>
    <w:rsid w:val="006432AD"/>
    <w:rsid w:val="00644359"/>
    <w:rsid w:val="00645159"/>
    <w:rsid w:val="00645550"/>
    <w:rsid w:val="00646431"/>
    <w:rsid w:val="0064728D"/>
    <w:rsid w:val="0064776F"/>
    <w:rsid w:val="006504A5"/>
    <w:rsid w:val="0065198D"/>
    <w:rsid w:val="006520D8"/>
    <w:rsid w:val="00652378"/>
    <w:rsid w:val="00652790"/>
    <w:rsid w:val="006527A4"/>
    <w:rsid w:val="00652C80"/>
    <w:rsid w:val="0065312D"/>
    <w:rsid w:val="00653636"/>
    <w:rsid w:val="00653D09"/>
    <w:rsid w:val="00654451"/>
    <w:rsid w:val="00655773"/>
    <w:rsid w:val="00655D67"/>
    <w:rsid w:val="006563DE"/>
    <w:rsid w:val="00657360"/>
    <w:rsid w:val="006576B0"/>
    <w:rsid w:val="00657985"/>
    <w:rsid w:val="00657A9B"/>
    <w:rsid w:val="00657CB0"/>
    <w:rsid w:val="00660105"/>
    <w:rsid w:val="00662B52"/>
    <w:rsid w:val="006635B8"/>
    <w:rsid w:val="0066441D"/>
    <w:rsid w:val="006644FE"/>
    <w:rsid w:val="00666CDF"/>
    <w:rsid w:val="006671F6"/>
    <w:rsid w:val="00667FED"/>
    <w:rsid w:val="00671036"/>
    <w:rsid w:val="00671A59"/>
    <w:rsid w:val="00671CC2"/>
    <w:rsid w:val="00672599"/>
    <w:rsid w:val="00673D31"/>
    <w:rsid w:val="006747EC"/>
    <w:rsid w:val="00674844"/>
    <w:rsid w:val="00674D3C"/>
    <w:rsid w:val="006750DD"/>
    <w:rsid w:val="00675175"/>
    <w:rsid w:val="006753FA"/>
    <w:rsid w:val="006756B6"/>
    <w:rsid w:val="00681891"/>
    <w:rsid w:val="00681C8A"/>
    <w:rsid w:val="006868C2"/>
    <w:rsid w:val="00687A0D"/>
    <w:rsid w:val="00691041"/>
    <w:rsid w:val="006910C8"/>
    <w:rsid w:val="0069147C"/>
    <w:rsid w:val="00691833"/>
    <w:rsid w:val="00692F20"/>
    <w:rsid w:val="00693133"/>
    <w:rsid w:val="006939D4"/>
    <w:rsid w:val="00693C09"/>
    <w:rsid w:val="00695008"/>
    <w:rsid w:val="00696088"/>
    <w:rsid w:val="00696552"/>
    <w:rsid w:val="006969EB"/>
    <w:rsid w:val="00696EFA"/>
    <w:rsid w:val="006977B9"/>
    <w:rsid w:val="00697D69"/>
    <w:rsid w:val="006A0328"/>
    <w:rsid w:val="006A1737"/>
    <w:rsid w:val="006A1B6D"/>
    <w:rsid w:val="006A21E4"/>
    <w:rsid w:val="006A22C9"/>
    <w:rsid w:val="006A2577"/>
    <w:rsid w:val="006A3899"/>
    <w:rsid w:val="006A4406"/>
    <w:rsid w:val="006A525A"/>
    <w:rsid w:val="006A5E11"/>
    <w:rsid w:val="006B229A"/>
    <w:rsid w:val="006B238C"/>
    <w:rsid w:val="006B53DA"/>
    <w:rsid w:val="006B5B4F"/>
    <w:rsid w:val="006B61CF"/>
    <w:rsid w:val="006B6A7D"/>
    <w:rsid w:val="006B7E07"/>
    <w:rsid w:val="006C08D9"/>
    <w:rsid w:val="006C146C"/>
    <w:rsid w:val="006C1652"/>
    <w:rsid w:val="006C1DF8"/>
    <w:rsid w:val="006C2C8E"/>
    <w:rsid w:val="006C2FA7"/>
    <w:rsid w:val="006C3E3C"/>
    <w:rsid w:val="006C4A2A"/>
    <w:rsid w:val="006C6DC8"/>
    <w:rsid w:val="006C7B71"/>
    <w:rsid w:val="006D0908"/>
    <w:rsid w:val="006D21CE"/>
    <w:rsid w:val="006D357F"/>
    <w:rsid w:val="006D35D0"/>
    <w:rsid w:val="006D477F"/>
    <w:rsid w:val="006D6525"/>
    <w:rsid w:val="006D67E7"/>
    <w:rsid w:val="006D72E8"/>
    <w:rsid w:val="006D7829"/>
    <w:rsid w:val="006E02F6"/>
    <w:rsid w:val="006E115A"/>
    <w:rsid w:val="006E265C"/>
    <w:rsid w:val="006E3181"/>
    <w:rsid w:val="006E357C"/>
    <w:rsid w:val="006E4644"/>
    <w:rsid w:val="006E4BE3"/>
    <w:rsid w:val="006E5C0B"/>
    <w:rsid w:val="006E6134"/>
    <w:rsid w:val="006E788F"/>
    <w:rsid w:val="006F07A5"/>
    <w:rsid w:val="006F0A7C"/>
    <w:rsid w:val="006F0DD0"/>
    <w:rsid w:val="006F1EDD"/>
    <w:rsid w:val="006F2229"/>
    <w:rsid w:val="006F309E"/>
    <w:rsid w:val="006F3A12"/>
    <w:rsid w:val="006F48CE"/>
    <w:rsid w:val="006F57B7"/>
    <w:rsid w:val="006F596B"/>
    <w:rsid w:val="006F5B4F"/>
    <w:rsid w:val="006F5D1B"/>
    <w:rsid w:val="006F5F62"/>
    <w:rsid w:val="006F7141"/>
    <w:rsid w:val="007016D4"/>
    <w:rsid w:val="00701790"/>
    <w:rsid w:val="007023AF"/>
    <w:rsid w:val="00702428"/>
    <w:rsid w:val="007024D6"/>
    <w:rsid w:val="007025C8"/>
    <w:rsid w:val="00702BFF"/>
    <w:rsid w:val="00703287"/>
    <w:rsid w:val="00703BF3"/>
    <w:rsid w:val="007077F0"/>
    <w:rsid w:val="007106FB"/>
    <w:rsid w:val="00711C43"/>
    <w:rsid w:val="00711C4E"/>
    <w:rsid w:val="00711D7B"/>
    <w:rsid w:val="00711FB9"/>
    <w:rsid w:val="00712A7E"/>
    <w:rsid w:val="00713CB4"/>
    <w:rsid w:val="00713DBF"/>
    <w:rsid w:val="00713EB2"/>
    <w:rsid w:val="007154E4"/>
    <w:rsid w:val="00715AED"/>
    <w:rsid w:val="00715BC7"/>
    <w:rsid w:val="00716246"/>
    <w:rsid w:val="007177EB"/>
    <w:rsid w:val="00717BA1"/>
    <w:rsid w:val="007205A4"/>
    <w:rsid w:val="00720C6C"/>
    <w:rsid w:val="00720D76"/>
    <w:rsid w:val="00721B79"/>
    <w:rsid w:val="007227AC"/>
    <w:rsid w:val="0072300D"/>
    <w:rsid w:val="007255AE"/>
    <w:rsid w:val="007258F1"/>
    <w:rsid w:val="00726063"/>
    <w:rsid w:val="007265A4"/>
    <w:rsid w:val="00727500"/>
    <w:rsid w:val="0073014B"/>
    <w:rsid w:val="0073115B"/>
    <w:rsid w:val="00731A30"/>
    <w:rsid w:val="00732592"/>
    <w:rsid w:val="00732C56"/>
    <w:rsid w:val="00733796"/>
    <w:rsid w:val="007337CC"/>
    <w:rsid w:val="00734F8A"/>
    <w:rsid w:val="00735387"/>
    <w:rsid w:val="00735C04"/>
    <w:rsid w:val="00736A72"/>
    <w:rsid w:val="00737026"/>
    <w:rsid w:val="00740157"/>
    <w:rsid w:val="007407BB"/>
    <w:rsid w:val="007420C9"/>
    <w:rsid w:val="0074217C"/>
    <w:rsid w:val="00742517"/>
    <w:rsid w:val="00743390"/>
    <w:rsid w:val="0074380E"/>
    <w:rsid w:val="00743A8E"/>
    <w:rsid w:val="00743B0E"/>
    <w:rsid w:val="00744E3E"/>
    <w:rsid w:val="00745852"/>
    <w:rsid w:val="00745FAC"/>
    <w:rsid w:val="007465B3"/>
    <w:rsid w:val="00746C53"/>
    <w:rsid w:val="00746F57"/>
    <w:rsid w:val="0074793D"/>
    <w:rsid w:val="0075062A"/>
    <w:rsid w:val="0075071F"/>
    <w:rsid w:val="00750A45"/>
    <w:rsid w:val="00751B56"/>
    <w:rsid w:val="00752215"/>
    <w:rsid w:val="00752590"/>
    <w:rsid w:val="00753FA5"/>
    <w:rsid w:val="007541BD"/>
    <w:rsid w:val="00755BB0"/>
    <w:rsid w:val="0075734D"/>
    <w:rsid w:val="0075745A"/>
    <w:rsid w:val="007576E9"/>
    <w:rsid w:val="007604CC"/>
    <w:rsid w:val="00761147"/>
    <w:rsid w:val="0076233D"/>
    <w:rsid w:val="007627F5"/>
    <w:rsid w:val="007630F7"/>
    <w:rsid w:val="00763C54"/>
    <w:rsid w:val="00764285"/>
    <w:rsid w:val="007650F8"/>
    <w:rsid w:val="0076515A"/>
    <w:rsid w:val="007654FC"/>
    <w:rsid w:val="0076579A"/>
    <w:rsid w:val="007660AD"/>
    <w:rsid w:val="0076643E"/>
    <w:rsid w:val="0076649A"/>
    <w:rsid w:val="00770275"/>
    <w:rsid w:val="007714DE"/>
    <w:rsid w:val="00771552"/>
    <w:rsid w:val="007716BF"/>
    <w:rsid w:val="00773528"/>
    <w:rsid w:val="0077466F"/>
    <w:rsid w:val="007746BA"/>
    <w:rsid w:val="00774D19"/>
    <w:rsid w:val="00774F11"/>
    <w:rsid w:val="00774F2E"/>
    <w:rsid w:val="007755F1"/>
    <w:rsid w:val="00775C76"/>
    <w:rsid w:val="00776AB1"/>
    <w:rsid w:val="0077716A"/>
    <w:rsid w:val="007775AF"/>
    <w:rsid w:val="007778D8"/>
    <w:rsid w:val="00777958"/>
    <w:rsid w:val="007779F1"/>
    <w:rsid w:val="00780AAD"/>
    <w:rsid w:val="007814BD"/>
    <w:rsid w:val="007816B4"/>
    <w:rsid w:val="00781E1E"/>
    <w:rsid w:val="00781F1F"/>
    <w:rsid w:val="00782214"/>
    <w:rsid w:val="00782B62"/>
    <w:rsid w:val="00782D54"/>
    <w:rsid w:val="0078309C"/>
    <w:rsid w:val="0078312B"/>
    <w:rsid w:val="0078358C"/>
    <w:rsid w:val="00783D84"/>
    <w:rsid w:val="00783F1F"/>
    <w:rsid w:val="00784031"/>
    <w:rsid w:val="00784065"/>
    <w:rsid w:val="00785743"/>
    <w:rsid w:val="007857B8"/>
    <w:rsid w:val="0078704F"/>
    <w:rsid w:val="007873CA"/>
    <w:rsid w:val="00787D05"/>
    <w:rsid w:val="00790A62"/>
    <w:rsid w:val="00790C7C"/>
    <w:rsid w:val="00790F34"/>
    <w:rsid w:val="00791282"/>
    <w:rsid w:val="007919D1"/>
    <w:rsid w:val="00791C19"/>
    <w:rsid w:val="00791FE7"/>
    <w:rsid w:val="00793D42"/>
    <w:rsid w:val="007943D4"/>
    <w:rsid w:val="0079492F"/>
    <w:rsid w:val="00795786"/>
    <w:rsid w:val="00795A00"/>
    <w:rsid w:val="0079706C"/>
    <w:rsid w:val="0079730C"/>
    <w:rsid w:val="0079794B"/>
    <w:rsid w:val="00797C87"/>
    <w:rsid w:val="007A0ED0"/>
    <w:rsid w:val="007A15CA"/>
    <w:rsid w:val="007A19FF"/>
    <w:rsid w:val="007A2895"/>
    <w:rsid w:val="007A2AF4"/>
    <w:rsid w:val="007A3802"/>
    <w:rsid w:val="007A5077"/>
    <w:rsid w:val="007A6EA7"/>
    <w:rsid w:val="007B1C9B"/>
    <w:rsid w:val="007B2184"/>
    <w:rsid w:val="007B393B"/>
    <w:rsid w:val="007B3FFD"/>
    <w:rsid w:val="007B5207"/>
    <w:rsid w:val="007B6EBB"/>
    <w:rsid w:val="007B6FAA"/>
    <w:rsid w:val="007B7024"/>
    <w:rsid w:val="007B7454"/>
    <w:rsid w:val="007B753B"/>
    <w:rsid w:val="007B7803"/>
    <w:rsid w:val="007B7ED1"/>
    <w:rsid w:val="007C0110"/>
    <w:rsid w:val="007C0AD1"/>
    <w:rsid w:val="007C0D48"/>
    <w:rsid w:val="007C11FB"/>
    <w:rsid w:val="007C17FB"/>
    <w:rsid w:val="007C2BED"/>
    <w:rsid w:val="007C33AD"/>
    <w:rsid w:val="007C3AEF"/>
    <w:rsid w:val="007C4C13"/>
    <w:rsid w:val="007C4EF0"/>
    <w:rsid w:val="007C4F2B"/>
    <w:rsid w:val="007C6B8B"/>
    <w:rsid w:val="007C7D51"/>
    <w:rsid w:val="007D01AF"/>
    <w:rsid w:val="007D08E9"/>
    <w:rsid w:val="007D0F41"/>
    <w:rsid w:val="007D14AD"/>
    <w:rsid w:val="007D1CE8"/>
    <w:rsid w:val="007D1D38"/>
    <w:rsid w:val="007D3479"/>
    <w:rsid w:val="007D47DD"/>
    <w:rsid w:val="007D4883"/>
    <w:rsid w:val="007D48CC"/>
    <w:rsid w:val="007D4C37"/>
    <w:rsid w:val="007D51FB"/>
    <w:rsid w:val="007D5877"/>
    <w:rsid w:val="007D72DA"/>
    <w:rsid w:val="007E04B0"/>
    <w:rsid w:val="007E1BD8"/>
    <w:rsid w:val="007E32BA"/>
    <w:rsid w:val="007E3E3A"/>
    <w:rsid w:val="007E3F7D"/>
    <w:rsid w:val="007E4AC4"/>
    <w:rsid w:val="007E6097"/>
    <w:rsid w:val="007E6BF5"/>
    <w:rsid w:val="007E6C39"/>
    <w:rsid w:val="007E7994"/>
    <w:rsid w:val="007F08E0"/>
    <w:rsid w:val="007F09D3"/>
    <w:rsid w:val="007F0D52"/>
    <w:rsid w:val="007F19EE"/>
    <w:rsid w:val="007F1DE5"/>
    <w:rsid w:val="007F1F78"/>
    <w:rsid w:val="007F2BAC"/>
    <w:rsid w:val="007F30B5"/>
    <w:rsid w:val="007F3BCC"/>
    <w:rsid w:val="007F4415"/>
    <w:rsid w:val="007F4E70"/>
    <w:rsid w:val="007F6775"/>
    <w:rsid w:val="007F6B6D"/>
    <w:rsid w:val="007F6E0D"/>
    <w:rsid w:val="007F726B"/>
    <w:rsid w:val="00800710"/>
    <w:rsid w:val="00800A39"/>
    <w:rsid w:val="00800DD0"/>
    <w:rsid w:val="00800E5C"/>
    <w:rsid w:val="0080152D"/>
    <w:rsid w:val="008016D4"/>
    <w:rsid w:val="00801B7C"/>
    <w:rsid w:val="00802173"/>
    <w:rsid w:val="00802AAD"/>
    <w:rsid w:val="00803DEF"/>
    <w:rsid w:val="00805FDB"/>
    <w:rsid w:val="008060D1"/>
    <w:rsid w:val="00807008"/>
    <w:rsid w:val="008074AE"/>
    <w:rsid w:val="00807F46"/>
    <w:rsid w:val="00810621"/>
    <w:rsid w:val="00810EA3"/>
    <w:rsid w:val="0081105A"/>
    <w:rsid w:val="0081117E"/>
    <w:rsid w:val="00811F56"/>
    <w:rsid w:val="00811FDC"/>
    <w:rsid w:val="008129B4"/>
    <w:rsid w:val="00814802"/>
    <w:rsid w:val="0081495F"/>
    <w:rsid w:val="00821118"/>
    <w:rsid w:val="008216EB"/>
    <w:rsid w:val="008217E0"/>
    <w:rsid w:val="00822854"/>
    <w:rsid w:val="00823399"/>
    <w:rsid w:val="00824A55"/>
    <w:rsid w:val="008252FE"/>
    <w:rsid w:val="00826B93"/>
    <w:rsid w:val="00827411"/>
    <w:rsid w:val="00831A1F"/>
    <w:rsid w:val="0083213E"/>
    <w:rsid w:val="00832209"/>
    <w:rsid w:val="008322BC"/>
    <w:rsid w:val="00834011"/>
    <w:rsid w:val="00834F24"/>
    <w:rsid w:val="00836277"/>
    <w:rsid w:val="0083697F"/>
    <w:rsid w:val="00836A4D"/>
    <w:rsid w:val="00836ABC"/>
    <w:rsid w:val="008374F7"/>
    <w:rsid w:val="008401A0"/>
    <w:rsid w:val="00841C80"/>
    <w:rsid w:val="00842528"/>
    <w:rsid w:val="00843118"/>
    <w:rsid w:val="00843204"/>
    <w:rsid w:val="00843CC8"/>
    <w:rsid w:val="008441D8"/>
    <w:rsid w:val="0084542B"/>
    <w:rsid w:val="00845B9A"/>
    <w:rsid w:val="008461DE"/>
    <w:rsid w:val="0084670D"/>
    <w:rsid w:val="00846995"/>
    <w:rsid w:val="008509CD"/>
    <w:rsid w:val="00851085"/>
    <w:rsid w:val="008516B6"/>
    <w:rsid w:val="00852171"/>
    <w:rsid w:val="00853084"/>
    <w:rsid w:val="0085495D"/>
    <w:rsid w:val="00854F02"/>
    <w:rsid w:val="00855068"/>
    <w:rsid w:val="008551E5"/>
    <w:rsid w:val="008557DD"/>
    <w:rsid w:val="00856575"/>
    <w:rsid w:val="00856C62"/>
    <w:rsid w:val="0085708A"/>
    <w:rsid w:val="0085756F"/>
    <w:rsid w:val="00857966"/>
    <w:rsid w:val="00861386"/>
    <w:rsid w:val="008614F0"/>
    <w:rsid w:val="00862F37"/>
    <w:rsid w:val="00863365"/>
    <w:rsid w:val="0086635C"/>
    <w:rsid w:val="00867DA6"/>
    <w:rsid w:val="008705D2"/>
    <w:rsid w:val="00871489"/>
    <w:rsid w:val="00871B26"/>
    <w:rsid w:val="008720CD"/>
    <w:rsid w:val="00873186"/>
    <w:rsid w:val="00873FC2"/>
    <w:rsid w:val="00874000"/>
    <w:rsid w:val="0087532E"/>
    <w:rsid w:val="0087602D"/>
    <w:rsid w:val="0087612A"/>
    <w:rsid w:val="00876DD8"/>
    <w:rsid w:val="008775DE"/>
    <w:rsid w:val="00877BB7"/>
    <w:rsid w:val="0088023E"/>
    <w:rsid w:val="008811BF"/>
    <w:rsid w:val="008821C0"/>
    <w:rsid w:val="00882D34"/>
    <w:rsid w:val="0088456F"/>
    <w:rsid w:val="00885072"/>
    <w:rsid w:val="0088578F"/>
    <w:rsid w:val="00885B4B"/>
    <w:rsid w:val="008860DC"/>
    <w:rsid w:val="00886DC4"/>
    <w:rsid w:val="00886FDD"/>
    <w:rsid w:val="008905DA"/>
    <w:rsid w:val="00890797"/>
    <w:rsid w:val="00890E89"/>
    <w:rsid w:val="00891927"/>
    <w:rsid w:val="0089197A"/>
    <w:rsid w:val="008925BF"/>
    <w:rsid w:val="008925E3"/>
    <w:rsid w:val="008928E1"/>
    <w:rsid w:val="00893282"/>
    <w:rsid w:val="008934B0"/>
    <w:rsid w:val="00896D30"/>
    <w:rsid w:val="008A03B2"/>
    <w:rsid w:val="008A08CE"/>
    <w:rsid w:val="008A0D24"/>
    <w:rsid w:val="008A1F97"/>
    <w:rsid w:val="008A1FDA"/>
    <w:rsid w:val="008A2758"/>
    <w:rsid w:val="008A3EFC"/>
    <w:rsid w:val="008A47E7"/>
    <w:rsid w:val="008A5710"/>
    <w:rsid w:val="008A665C"/>
    <w:rsid w:val="008A728F"/>
    <w:rsid w:val="008A73C5"/>
    <w:rsid w:val="008B0217"/>
    <w:rsid w:val="008B18D3"/>
    <w:rsid w:val="008B31E9"/>
    <w:rsid w:val="008B3410"/>
    <w:rsid w:val="008B5D7A"/>
    <w:rsid w:val="008B67FA"/>
    <w:rsid w:val="008B7763"/>
    <w:rsid w:val="008B7987"/>
    <w:rsid w:val="008C179E"/>
    <w:rsid w:val="008C197D"/>
    <w:rsid w:val="008C2033"/>
    <w:rsid w:val="008C456A"/>
    <w:rsid w:val="008C66B7"/>
    <w:rsid w:val="008C7351"/>
    <w:rsid w:val="008C7531"/>
    <w:rsid w:val="008C7708"/>
    <w:rsid w:val="008D16F4"/>
    <w:rsid w:val="008D288E"/>
    <w:rsid w:val="008D4F58"/>
    <w:rsid w:val="008D539E"/>
    <w:rsid w:val="008D53AE"/>
    <w:rsid w:val="008D58FB"/>
    <w:rsid w:val="008D5F34"/>
    <w:rsid w:val="008D684A"/>
    <w:rsid w:val="008D6B3D"/>
    <w:rsid w:val="008D78DE"/>
    <w:rsid w:val="008E1535"/>
    <w:rsid w:val="008E202C"/>
    <w:rsid w:val="008E20F5"/>
    <w:rsid w:val="008E2511"/>
    <w:rsid w:val="008E2B47"/>
    <w:rsid w:val="008E2B79"/>
    <w:rsid w:val="008E3874"/>
    <w:rsid w:val="008E523D"/>
    <w:rsid w:val="008E5D29"/>
    <w:rsid w:val="008E6CBA"/>
    <w:rsid w:val="008E6CCF"/>
    <w:rsid w:val="008F077F"/>
    <w:rsid w:val="008F0E64"/>
    <w:rsid w:val="008F1092"/>
    <w:rsid w:val="008F14E8"/>
    <w:rsid w:val="008F18CE"/>
    <w:rsid w:val="008F1B8C"/>
    <w:rsid w:val="008F2318"/>
    <w:rsid w:val="008F2319"/>
    <w:rsid w:val="008F2718"/>
    <w:rsid w:val="008F2A36"/>
    <w:rsid w:val="008F3EA8"/>
    <w:rsid w:val="008F4280"/>
    <w:rsid w:val="008F4AEE"/>
    <w:rsid w:val="008F546E"/>
    <w:rsid w:val="008F5BE5"/>
    <w:rsid w:val="008F6A6E"/>
    <w:rsid w:val="008F75EF"/>
    <w:rsid w:val="008F7A26"/>
    <w:rsid w:val="008F7CB3"/>
    <w:rsid w:val="008F7DC5"/>
    <w:rsid w:val="009002D6"/>
    <w:rsid w:val="0090114D"/>
    <w:rsid w:val="009015CE"/>
    <w:rsid w:val="0090425D"/>
    <w:rsid w:val="00904447"/>
    <w:rsid w:val="00905F7D"/>
    <w:rsid w:val="0090780F"/>
    <w:rsid w:val="00911480"/>
    <w:rsid w:val="00913A54"/>
    <w:rsid w:val="0091527F"/>
    <w:rsid w:val="0091554E"/>
    <w:rsid w:val="009168E4"/>
    <w:rsid w:val="00916B2D"/>
    <w:rsid w:val="00916CEC"/>
    <w:rsid w:val="00917701"/>
    <w:rsid w:val="00917922"/>
    <w:rsid w:val="009210F2"/>
    <w:rsid w:val="00921C86"/>
    <w:rsid w:val="0092232D"/>
    <w:rsid w:val="00922961"/>
    <w:rsid w:val="0092339F"/>
    <w:rsid w:val="0092596F"/>
    <w:rsid w:val="00926223"/>
    <w:rsid w:val="00926267"/>
    <w:rsid w:val="00926796"/>
    <w:rsid w:val="00927000"/>
    <w:rsid w:val="00927CC1"/>
    <w:rsid w:val="00930083"/>
    <w:rsid w:val="00930508"/>
    <w:rsid w:val="00930795"/>
    <w:rsid w:val="00930C6E"/>
    <w:rsid w:val="00931E00"/>
    <w:rsid w:val="009329B6"/>
    <w:rsid w:val="00932B1F"/>
    <w:rsid w:val="00932DB3"/>
    <w:rsid w:val="00932E41"/>
    <w:rsid w:val="00934801"/>
    <w:rsid w:val="00936A36"/>
    <w:rsid w:val="00936B7C"/>
    <w:rsid w:val="00937033"/>
    <w:rsid w:val="00937F9D"/>
    <w:rsid w:val="009405BC"/>
    <w:rsid w:val="00940AB9"/>
    <w:rsid w:val="00940DE7"/>
    <w:rsid w:val="00941132"/>
    <w:rsid w:val="00941924"/>
    <w:rsid w:val="00941FC8"/>
    <w:rsid w:val="0094249D"/>
    <w:rsid w:val="0094274F"/>
    <w:rsid w:val="00942759"/>
    <w:rsid w:val="00942F79"/>
    <w:rsid w:val="0094303A"/>
    <w:rsid w:val="00943741"/>
    <w:rsid w:val="00944695"/>
    <w:rsid w:val="00945208"/>
    <w:rsid w:val="0094534B"/>
    <w:rsid w:val="00945D50"/>
    <w:rsid w:val="00945E73"/>
    <w:rsid w:val="009463C4"/>
    <w:rsid w:val="00950BFF"/>
    <w:rsid w:val="009513A0"/>
    <w:rsid w:val="00951613"/>
    <w:rsid w:val="0095243E"/>
    <w:rsid w:val="009524C1"/>
    <w:rsid w:val="00952A7F"/>
    <w:rsid w:val="00952BE7"/>
    <w:rsid w:val="00953B33"/>
    <w:rsid w:val="009549FA"/>
    <w:rsid w:val="00954AAA"/>
    <w:rsid w:val="0095551A"/>
    <w:rsid w:val="0095572B"/>
    <w:rsid w:val="00956241"/>
    <w:rsid w:val="00956DAD"/>
    <w:rsid w:val="00957350"/>
    <w:rsid w:val="009573D6"/>
    <w:rsid w:val="0095746C"/>
    <w:rsid w:val="009601F8"/>
    <w:rsid w:val="0096043D"/>
    <w:rsid w:val="00960E00"/>
    <w:rsid w:val="00961823"/>
    <w:rsid w:val="0096191B"/>
    <w:rsid w:val="009620AE"/>
    <w:rsid w:val="00964CB8"/>
    <w:rsid w:val="00966AD2"/>
    <w:rsid w:val="00970B58"/>
    <w:rsid w:val="00972D73"/>
    <w:rsid w:val="009737B2"/>
    <w:rsid w:val="00973B53"/>
    <w:rsid w:val="0097609B"/>
    <w:rsid w:val="00977018"/>
    <w:rsid w:val="00977F98"/>
    <w:rsid w:val="0098027B"/>
    <w:rsid w:val="00980595"/>
    <w:rsid w:val="00980DC3"/>
    <w:rsid w:val="00982ABD"/>
    <w:rsid w:val="0098313B"/>
    <w:rsid w:val="009836C5"/>
    <w:rsid w:val="00983AC2"/>
    <w:rsid w:val="009842B1"/>
    <w:rsid w:val="0098507F"/>
    <w:rsid w:val="00985305"/>
    <w:rsid w:val="009866B0"/>
    <w:rsid w:val="00987326"/>
    <w:rsid w:val="00987731"/>
    <w:rsid w:val="00990CB9"/>
    <w:rsid w:val="00992CC8"/>
    <w:rsid w:val="00993B41"/>
    <w:rsid w:val="00993C1B"/>
    <w:rsid w:val="00993E7E"/>
    <w:rsid w:val="00993F82"/>
    <w:rsid w:val="00994540"/>
    <w:rsid w:val="00995471"/>
    <w:rsid w:val="00995537"/>
    <w:rsid w:val="009956D3"/>
    <w:rsid w:val="00995C17"/>
    <w:rsid w:val="00995D0B"/>
    <w:rsid w:val="00995FA2"/>
    <w:rsid w:val="00996952"/>
    <w:rsid w:val="009969A4"/>
    <w:rsid w:val="00997AED"/>
    <w:rsid w:val="009A0AAB"/>
    <w:rsid w:val="009A13A1"/>
    <w:rsid w:val="009A2E8C"/>
    <w:rsid w:val="009A3CD8"/>
    <w:rsid w:val="009A4065"/>
    <w:rsid w:val="009A475B"/>
    <w:rsid w:val="009A5473"/>
    <w:rsid w:val="009A625A"/>
    <w:rsid w:val="009A7AA0"/>
    <w:rsid w:val="009B17B6"/>
    <w:rsid w:val="009B2DE6"/>
    <w:rsid w:val="009B315B"/>
    <w:rsid w:val="009B3A14"/>
    <w:rsid w:val="009B454F"/>
    <w:rsid w:val="009B61E9"/>
    <w:rsid w:val="009C0248"/>
    <w:rsid w:val="009C065B"/>
    <w:rsid w:val="009C196C"/>
    <w:rsid w:val="009C25A0"/>
    <w:rsid w:val="009C2C8D"/>
    <w:rsid w:val="009C2DF3"/>
    <w:rsid w:val="009C3745"/>
    <w:rsid w:val="009C3AF5"/>
    <w:rsid w:val="009C46F5"/>
    <w:rsid w:val="009C4CA9"/>
    <w:rsid w:val="009C5AFB"/>
    <w:rsid w:val="009C6CD3"/>
    <w:rsid w:val="009C726D"/>
    <w:rsid w:val="009C736B"/>
    <w:rsid w:val="009C77EA"/>
    <w:rsid w:val="009C7E6A"/>
    <w:rsid w:val="009D047B"/>
    <w:rsid w:val="009D0483"/>
    <w:rsid w:val="009D0BE1"/>
    <w:rsid w:val="009D1548"/>
    <w:rsid w:val="009D1B9D"/>
    <w:rsid w:val="009D221E"/>
    <w:rsid w:val="009D2AF2"/>
    <w:rsid w:val="009D3226"/>
    <w:rsid w:val="009D3427"/>
    <w:rsid w:val="009D3CA6"/>
    <w:rsid w:val="009D486F"/>
    <w:rsid w:val="009D4CA6"/>
    <w:rsid w:val="009D4F81"/>
    <w:rsid w:val="009D5BF8"/>
    <w:rsid w:val="009D609F"/>
    <w:rsid w:val="009D6AC9"/>
    <w:rsid w:val="009D6D23"/>
    <w:rsid w:val="009D6F98"/>
    <w:rsid w:val="009E1310"/>
    <w:rsid w:val="009E148C"/>
    <w:rsid w:val="009E1807"/>
    <w:rsid w:val="009E2216"/>
    <w:rsid w:val="009E3938"/>
    <w:rsid w:val="009E4227"/>
    <w:rsid w:val="009E4849"/>
    <w:rsid w:val="009E71B0"/>
    <w:rsid w:val="009E7364"/>
    <w:rsid w:val="009F1313"/>
    <w:rsid w:val="009F1950"/>
    <w:rsid w:val="009F1E20"/>
    <w:rsid w:val="009F28EF"/>
    <w:rsid w:val="009F2A2B"/>
    <w:rsid w:val="009F2BB0"/>
    <w:rsid w:val="009F3115"/>
    <w:rsid w:val="009F341D"/>
    <w:rsid w:val="009F3A14"/>
    <w:rsid w:val="009F4AED"/>
    <w:rsid w:val="009F4D94"/>
    <w:rsid w:val="009F4E6E"/>
    <w:rsid w:val="009F4F82"/>
    <w:rsid w:val="009F5A15"/>
    <w:rsid w:val="009F5EFE"/>
    <w:rsid w:val="009F61E4"/>
    <w:rsid w:val="009F66E3"/>
    <w:rsid w:val="009F71BF"/>
    <w:rsid w:val="009F7C78"/>
    <w:rsid w:val="00A00420"/>
    <w:rsid w:val="00A029AE"/>
    <w:rsid w:val="00A03857"/>
    <w:rsid w:val="00A03FD8"/>
    <w:rsid w:val="00A03FE3"/>
    <w:rsid w:val="00A0485F"/>
    <w:rsid w:val="00A067A0"/>
    <w:rsid w:val="00A06A46"/>
    <w:rsid w:val="00A06C4E"/>
    <w:rsid w:val="00A06F9F"/>
    <w:rsid w:val="00A10565"/>
    <w:rsid w:val="00A110F0"/>
    <w:rsid w:val="00A12264"/>
    <w:rsid w:val="00A13403"/>
    <w:rsid w:val="00A139A4"/>
    <w:rsid w:val="00A13F88"/>
    <w:rsid w:val="00A14728"/>
    <w:rsid w:val="00A14D0A"/>
    <w:rsid w:val="00A16F2B"/>
    <w:rsid w:val="00A17162"/>
    <w:rsid w:val="00A20ABB"/>
    <w:rsid w:val="00A2168F"/>
    <w:rsid w:val="00A22E33"/>
    <w:rsid w:val="00A235CB"/>
    <w:rsid w:val="00A23A52"/>
    <w:rsid w:val="00A267AC"/>
    <w:rsid w:val="00A26A02"/>
    <w:rsid w:val="00A26F58"/>
    <w:rsid w:val="00A27C8D"/>
    <w:rsid w:val="00A27E0D"/>
    <w:rsid w:val="00A31259"/>
    <w:rsid w:val="00A316C1"/>
    <w:rsid w:val="00A319F8"/>
    <w:rsid w:val="00A3228F"/>
    <w:rsid w:val="00A32E9B"/>
    <w:rsid w:val="00A331EC"/>
    <w:rsid w:val="00A3461E"/>
    <w:rsid w:val="00A34654"/>
    <w:rsid w:val="00A35B3C"/>
    <w:rsid w:val="00A35EC7"/>
    <w:rsid w:val="00A35F89"/>
    <w:rsid w:val="00A3615F"/>
    <w:rsid w:val="00A36940"/>
    <w:rsid w:val="00A36F56"/>
    <w:rsid w:val="00A37A7D"/>
    <w:rsid w:val="00A37B73"/>
    <w:rsid w:val="00A37E07"/>
    <w:rsid w:val="00A41D5F"/>
    <w:rsid w:val="00A433E8"/>
    <w:rsid w:val="00A43533"/>
    <w:rsid w:val="00A43B44"/>
    <w:rsid w:val="00A43C2B"/>
    <w:rsid w:val="00A44423"/>
    <w:rsid w:val="00A44D36"/>
    <w:rsid w:val="00A455DE"/>
    <w:rsid w:val="00A46056"/>
    <w:rsid w:val="00A47C8D"/>
    <w:rsid w:val="00A502E3"/>
    <w:rsid w:val="00A50E83"/>
    <w:rsid w:val="00A50F67"/>
    <w:rsid w:val="00A510CE"/>
    <w:rsid w:val="00A514C6"/>
    <w:rsid w:val="00A52653"/>
    <w:rsid w:val="00A52D3E"/>
    <w:rsid w:val="00A5391C"/>
    <w:rsid w:val="00A5402A"/>
    <w:rsid w:val="00A54C47"/>
    <w:rsid w:val="00A552E0"/>
    <w:rsid w:val="00A55E43"/>
    <w:rsid w:val="00A566D9"/>
    <w:rsid w:val="00A572DE"/>
    <w:rsid w:val="00A6121C"/>
    <w:rsid w:val="00A622BE"/>
    <w:rsid w:val="00A622F3"/>
    <w:rsid w:val="00A62D9F"/>
    <w:rsid w:val="00A637E0"/>
    <w:rsid w:val="00A653EE"/>
    <w:rsid w:val="00A6609B"/>
    <w:rsid w:val="00A6670F"/>
    <w:rsid w:val="00A66ECD"/>
    <w:rsid w:val="00A671DB"/>
    <w:rsid w:val="00A70225"/>
    <w:rsid w:val="00A7077F"/>
    <w:rsid w:val="00A72E52"/>
    <w:rsid w:val="00A732C7"/>
    <w:rsid w:val="00A75032"/>
    <w:rsid w:val="00A750E9"/>
    <w:rsid w:val="00A753D1"/>
    <w:rsid w:val="00A765A6"/>
    <w:rsid w:val="00A76803"/>
    <w:rsid w:val="00A77F2D"/>
    <w:rsid w:val="00A8012B"/>
    <w:rsid w:val="00A80587"/>
    <w:rsid w:val="00A80D07"/>
    <w:rsid w:val="00A80D2A"/>
    <w:rsid w:val="00A81332"/>
    <w:rsid w:val="00A8139F"/>
    <w:rsid w:val="00A82BE1"/>
    <w:rsid w:val="00A841FE"/>
    <w:rsid w:val="00A84A13"/>
    <w:rsid w:val="00A856F3"/>
    <w:rsid w:val="00A874D8"/>
    <w:rsid w:val="00A90700"/>
    <w:rsid w:val="00A90CCB"/>
    <w:rsid w:val="00A919E8"/>
    <w:rsid w:val="00A92340"/>
    <w:rsid w:val="00A92FEB"/>
    <w:rsid w:val="00A93635"/>
    <w:rsid w:val="00A93664"/>
    <w:rsid w:val="00A941F3"/>
    <w:rsid w:val="00A951EE"/>
    <w:rsid w:val="00A957DF"/>
    <w:rsid w:val="00A95E52"/>
    <w:rsid w:val="00A96740"/>
    <w:rsid w:val="00A96992"/>
    <w:rsid w:val="00A97D09"/>
    <w:rsid w:val="00AA0914"/>
    <w:rsid w:val="00AA1B9D"/>
    <w:rsid w:val="00AA4D46"/>
    <w:rsid w:val="00AA623E"/>
    <w:rsid w:val="00AA6F5D"/>
    <w:rsid w:val="00AA7431"/>
    <w:rsid w:val="00AB0389"/>
    <w:rsid w:val="00AB1DD3"/>
    <w:rsid w:val="00AB1FB1"/>
    <w:rsid w:val="00AB213B"/>
    <w:rsid w:val="00AB289E"/>
    <w:rsid w:val="00AB2DF2"/>
    <w:rsid w:val="00AB3A3E"/>
    <w:rsid w:val="00AB3AEE"/>
    <w:rsid w:val="00AB3F52"/>
    <w:rsid w:val="00AB55EC"/>
    <w:rsid w:val="00AB5CAD"/>
    <w:rsid w:val="00AB64A0"/>
    <w:rsid w:val="00AC0283"/>
    <w:rsid w:val="00AC1366"/>
    <w:rsid w:val="00AC1751"/>
    <w:rsid w:val="00AC37A8"/>
    <w:rsid w:val="00AC38F4"/>
    <w:rsid w:val="00AC55D6"/>
    <w:rsid w:val="00AC5D72"/>
    <w:rsid w:val="00AC5DBD"/>
    <w:rsid w:val="00AC63C6"/>
    <w:rsid w:val="00AC7593"/>
    <w:rsid w:val="00AD08FD"/>
    <w:rsid w:val="00AD1887"/>
    <w:rsid w:val="00AD1BE8"/>
    <w:rsid w:val="00AD48E2"/>
    <w:rsid w:val="00AD592D"/>
    <w:rsid w:val="00AD5AF2"/>
    <w:rsid w:val="00AD6204"/>
    <w:rsid w:val="00AD6AD2"/>
    <w:rsid w:val="00AD77E9"/>
    <w:rsid w:val="00AD7900"/>
    <w:rsid w:val="00AE0B53"/>
    <w:rsid w:val="00AE17FC"/>
    <w:rsid w:val="00AE1DDC"/>
    <w:rsid w:val="00AE2197"/>
    <w:rsid w:val="00AE2AE7"/>
    <w:rsid w:val="00AE2FC5"/>
    <w:rsid w:val="00AE76E9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2CCC"/>
    <w:rsid w:val="00AF40C8"/>
    <w:rsid w:val="00AF418C"/>
    <w:rsid w:val="00AF52F9"/>
    <w:rsid w:val="00AF5D27"/>
    <w:rsid w:val="00AF636F"/>
    <w:rsid w:val="00AF6C82"/>
    <w:rsid w:val="00B00292"/>
    <w:rsid w:val="00B0039A"/>
    <w:rsid w:val="00B00AD4"/>
    <w:rsid w:val="00B02055"/>
    <w:rsid w:val="00B0297A"/>
    <w:rsid w:val="00B042FF"/>
    <w:rsid w:val="00B05A99"/>
    <w:rsid w:val="00B06A5E"/>
    <w:rsid w:val="00B06CB0"/>
    <w:rsid w:val="00B073EE"/>
    <w:rsid w:val="00B07BE2"/>
    <w:rsid w:val="00B07BE7"/>
    <w:rsid w:val="00B07CFA"/>
    <w:rsid w:val="00B10100"/>
    <w:rsid w:val="00B10FF6"/>
    <w:rsid w:val="00B11BDB"/>
    <w:rsid w:val="00B12ADB"/>
    <w:rsid w:val="00B134AA"/>
    <w:rsid w:val="00B136D1"/>
    <w:rsid w:val="00B139A4"/>
    <w:rsid w:val="00B14A55"/>
    <w:rsid w:val="00B154B4"/>
    <w:rsid w:val="00B154D4"/>
    <w:rsid w:val="00B1591A"/>
    <w:rsid w:val="00B16439"/>
    <w:rsid w:val="00B177CE"/>
    <w:rsid w:val="00B212DF"/>
    <w:rsid w:val="00B21602"/>
    <w:rsid w:val="00B25BED"/>
    <w:rsid w:val="00B25DFE"/>
    <w:rsid w:val="00B26B3D"/>
    <w:rsid w:val="00B26D9F"/>
    <w:rsid w:val="00B27038"/>
    <w:rsid w:val="00B27463"/>
    <w:rsid w:val="00B279E5"/>
    <w:rsid w:val="00B27CE8"/>
    <w:rsid w:val="00B30056"/>
    <w:rsid w:val="00B30413"/>
    <w:rsid w:val="00B309DE"/>
    <w:rsid w:val="00B32FD3"/>
    <w:rsid w:val="00B3430F"/>
    <w:rsid w:val="00B348FB"/>
    <w:rsid w:val="00B34962"/>
    <w:rsid w:val="00B34A07"/>
    <w:rsid w:val="00B34AEE"/>
    <w:rsid w:val="00B35A47"/>
    <w:rsid w:val="00B36316"/>
    <w:rsid w:val="00B36B1B"/>
    <w:rsid w:val="00B406CA"/>
    <w:rsid w:val="00B40F78"/>
    <w:rsid w:val="00B4124C"/>
    <w:rsid w:val="00B4172C"/>
    <w:rsid w:val="00B43836"/>
    <w:rsid w:val="00B461C4"/>
    <w:rsid w:val="00B462CA"/>
    <w:rsid w:val="00B46563"/>
    <w:rsid w:val="00B52B53"/>
    <w:rsid w:val="00B52C15"/>
    <w:rsid w:val="00B548E1"/>
    <w:rsid w:val="00B624E3"/>
    <w:rsid w:val="00B635F1"/>
    <w:rsid w:val="00B63A42"/>
    <w:rsid w:val="00B63BF5"/>
    <w:rsid w:val="00B65DB7"/>
    <w:rsid w:val="00B67438"/>
    <w:rsid w:val="00B67C24"/>
    <w:rsid w:val="00B720EF"/>
    <w:rsid w:val="00B7285E"/>
    <w:rsid w:val="00B736C0"/>
    <w:rsid w:val="00B7434A"/>
    <w:rsid w:val="00B74D62"/>
    <w:rsid w:val="00B7613B"/>
    <w:rsid w:val="00B768CE"/>
    <w:rsid w:val="00B76FC6"/>
    <w:rsid w:val="00B7795E"/>
    <w:rsid w:val="00B80653"/>
    <w:rsid w:val="00B80D77"/>
    <w:rsid w:val="00B80EE9"/>
    <w:rsid w:val="00B810BE"/>
    <w:rsid w:val="00B81B11"/>
    <w:rsid w:val="00B81CDD"/>
    <w:rsid w:val="00B82563"/>
    <w:rsid w:val="00B82753"/>
    <w:rsid w:val="00B839C2"/>
    <w:rsid w:val="00B83D71"/>
    <w:rsid w:val="00B84D39"/>
    <w:rsid w:val="00B85071"/>
    <w:rsid w:val="00B85E64"/>
    <w:rsid w:val="00B8693D"/>
    <w:rsid w:val="00B86CE4"/>
    <w:rsid w:val="00B86D25"/>
    <w:rsid w:val="00B8778A"/>
    <w:rsid w:val="00B87C1B"/>
    <w:rsid w:val="00B9046B"/>
    <w:rsid w:val="00B91A2F"/>
    <w:rsid w:val="00B91F7F"/>
    <w:rsid w:val="00B936E0"/>
    <w:rsid w:val="00B93BCC"/>
    <w:rsid w:val="00B94924"/>
    <w:rsid w:val="00B94BE8"/>
    <w:rsid w:val="00B94C79"/>
    <w:rsid w:val="00B94D3D"/>
    <w:rsid w:val="00B94FBE"/>
    <w:rsid w:val="00B95619"/>
    <w:rsid w:val="00B967BA"/>
    <w:rsid w:val="00B96D47"/>
    <w:rsid w:val="00B96EF7"/>
    <w:rsid w:val="00B972E2"/>
    <w:rsid w:val="00B97A0D"/>
    <w:rsid w:val="00BA0486"/>
    <w:rsid w:val="00BA0734"/>
    <w:rsid w:val="00BA0F93"/>
    <w:rsid w:val="00BA16A3"/>
    <w:rsid w:val="00BA17DA"/>
    <w:rsid w:val="00BA3036"/>
    <w:rsid w:val="00BA3755"/>
    <w:rsid w:val="00BA3869"/>
    <w:rsid w:val="00BA3B9D"/>
    <w:rsid w:val="00BA3E7C"/>
    <w:rsid w:val="00BA58EB"/>
    <w:rsid w:val="00BA5B1D"/>
    <w:rsid w:val="00BA6CC7"/>
    <w:rsid w:val="00BB033C"/>
    <w:rsid w:val="00BB1096"/>
    <w:rsid w:val="00BB1BD8"/>
    <w:rsid w:val="00BB1FF8"/>
    <w:rsid w:val="00BB214E"/>
    <w:rsid w:val="00BB486E"/>
    <w:rsid w:val="00BB79F3"/>
    <w:rsid w:val="00BC051A"/>
    <w:rsid w:val="00BC1428"/>
    <w:rsid w:val="00BC18A3"/>
    <w:rsid w:val="00BC239F"/>
    <w:rsid w:val="00BC2AE6"/>
    <w:rsid w:val="00BC4A42"/>
    <w:rsid w:val="00BC4DF2"/>
    <w:rsid w:val="00BC596B"/>
    <w:rsid w:val="00BC60CD"/>
    <w:rsid w:val="00BC66B5"/>
    <w:rsid w:val="00BC6767"/>
    <w:rsid w:val="00BD0227"/>
    <w:rsid w:val="00BD0567"/>
    <w:rsid w:val="00BD0E87"/>
    <w:rsid w:val="00BD23D0"/>
    <w:rsid w:val="00BD2A3F"/>
    <w:rsid w:val="00BD378B"/>
    <w:rsid w:val="00BD4234"/>
    <w:rsid w:val="00BD4D5F"/>
    <w:rsid w:val="00BD547A"/>
    <w:rsid w:val="00BD5D26"/>
    <w:rsid w:val="00BD60E2"/>
    <w:rsid w:val="00BD66A4"/>
    <w:rsid w:val="00BD79CF"/>
    <w:rsid w:val="00BD7B18"/>
    <w:rsid w:val="00BE09B0"/>
    <w:rsid w:val="00BE1B7B"/>
    <w:rsid w:val="00BE1C45"/>
    <w:rsid w:val="00BE1F57"/>
    <w:rsid w:val="00BE2300"/>
    <w:rsid w:val="00BE2DFB"/>
    <w:rsid w:val="00BE3B05"/>
    <w:rsid w:val="00BE5BCE"/>
    <w:rsid w:val="00BE797D"/>
    <w:rsid w:val="00BF0556"/>
    <w:rsid w:val="00BF13AC"/>
    <w:rsid w:val="00BF19E5"/>
    <w:rsid w:val="00BF2FED"/>
    <w:rsid w:val="00BF3155"/>
    <w:rsid w:val="00BF340A"/>
    <w:rsid w:val="00BF4057"/>
    <w:rsid w:val="00BF54F2"/>
    <w:rsid w:val="00BF56ED"/>
    <w:rsid w:val="00BF5EDF"/>
    <w:rsid w:val="00BF610F"/>
    <w:rsid w:val="00BF61DA"/>
    <w:rsid w:val="00BF64F2"/>
    <w:rsid w:val="00BF66C3"/>
    <w:rsid w:val="00BF66DE"/>
    <w:rsid w:val="00BF6E85"/>
    <w:rsid w:val="00BF7399"/>
    <w:rsid w:val="00BF767E"/>
    <w:rsid w:val="00C015D2"/>
    <w:rsid w:val="00C01D15"/>
    <w:rsid w:val="00C04957"/>
    <w:rsid w:val="00C05734"/>
    <w:rsid w:val="00C061DF"/>
    <w:rsid w:val="00C066A2"/>
    <w:rsid w:val="00C06A68"/>
    <w:rsid w:val="00C11126"/>
    <w:rsid w:val="00C11A37"/>
    <w:rsid w:val="00C14754"/>
    <w:rsid w:val="00C14BEE"/>
    <w:rsid w:val="00C15CAC"/>
    <w:rsid w:val="00C1609E"/>
    <w:rsid w:val="00C16C88"/>
    <w:rsid w:val="00C17BE9"/>
    <w:rsid w:val="00C17C59"/>
    <w:rsid w:val="00C17ED6"/>
    <w:rsid w:val="00C2060A"/>
    <w:rsid w:val="00C219F5"/>
    <w:rsid w:val="00C23039"/>
    <w:rsid w:val="00C2349E"/>
    <w:rsid w:val="00C25292"/>
    <w:rsid w:val="00C25F34"/>
    <w:rsid w:val="00C2604D"/>
    <w:rsid w:val="00C2610A"/>
    <w:rsid w:val="00C26A42"/>
    <w:rsid w:val="00C26FC6"/>
    <w:rsid w:val="00C307BE"/>
    <w:rsid w:val="00C30B2A"/>
    <w:rsid w:val="00C3108C"/>
    <w:rsid w:val="00C317DA"/>
    <w:rsid w:val="00C3249B"/>
    <w:rsid w:val="00C32E8F"/>
    <w:rsid w:val="00C33EF8"/>
    <w:rsid w:val="00C34231"/>
    <w:rsid w:val="00C34352"/>
    <w:rsid w:val="00C349CB"/>
    <w:rsid w:val="00C34CFA"/>
    <w:rsid w:val="00C34E85"/>
    <w:rsid w:val="00C355F4"/>
    <w:rsid w:val="00C355FC"/>
    <w:rsid w:val="00C36B53"/>
    <w:rsid w:val="00C36C74"/>
    <w:rsid w:val="00C36D5F"/>
    <w:rsid w:val="00C36D75"/>
    <w:rsid w:val="00C40B12"/>
    <w:rsid w:val="00C40E22"/>
    <w:rsid w:val="00C4108D"/>
    <w:rsid w:val="00C422CB"/>
    <w:rsid w:val="00C43C84"/>
    <w:rsid w:val="00C43D49"/>
    <w:rsid w:val="00C44340"/>
    <w:rsid w:val="00C4486A"/>
    <w:rsid w:val="00C459C0"/>
    <w:rsid w:val="00C4654C"/>
    <w:rsid w:val="00C466BE"/>
    <w:rsid w:val="00C474AB"/>
    <w:rsid w:val="00C474B4"/>
    <w:rsid w:val="00C47592"/>
    <w:rsid w:val="00C4775E"/>
    <w:rsid w:val="00C504F8"/>
    <w:rsid w:val="00C51637"/>
    <w:rsid w:val="00C518E3"/>
    <w:rsid w:val="00C522E4"/>
    <w:rsid w:val="00C5245A"/>
    <w:rsid w:val="00C525E7"/>
    <w:rsid w:val="00C52F89"/>
    <w:rsid w:val="00C53058"/>
    <w:rsid w:val="00C532F5"/>
    <w:rsid w:val="00C54529"/>
    <w:rsid w:val="00C555DA"/>
    <w:rsid w:val="00C56BE1"/>
    <w:rsid w:val="00C57B58"/>
    <w:rsid w:val="00C607E6"/>
    <w:rsid w:val="00C60CAC"/>
    <w:rsid w:val="00C612B1"/>
    <w:rsid w:val="00C615A8"/>
    <w:rsid w:val="00C62101"/>
    <w:rsid w:val="00C6219F"/>
    <w:rsid w:val="00C6286C"/>
    <w:rsid w:val="00C63063"/>
    <w:rsid w:val="00C63086"/>
    <w:rsid w:val="00C63A57"/>
    <w:rsid w:val="00C6586A"/>
    <w:rsid w:val="00C6637D"/>
    <w:rsid w:val="00C67A1E"/>
    <w:rsid w:val="00C67B2A"/>
    <w:rsid w:val="00C7153B"/>
    <w:rsid w:val="00C7166E"/>
    <w:rsid w:val="00C71DF3"/>
    <w:rsid w:val="00C72D3B"/>
    <w:rsid w:val="00C73F11"/>
    <w:rsid w:val="00C74044"/>
    <w:rsid w:val="00C742E7"/>
    <w:rsid w:val="00C7571B"/>
    <w:rsid w:val="00C776A9"/>
    <w:rsid w:val="00C77A9B"/>
    <w:rsid w:val="00C77CCE"/>
    <w:rsid w:val="00C8035A"/>
    <w:rsid w:val="00C80899"/>
    <w:rsid w:val="00C80F06"/>
    <w:rsid w:val="00C81B01"/>
    <w:rsid w:val="00C82657"/>
    <w:rsid w:val="00C8285B"/>
    <w:rsid w:val="00C837BD"/>
    <w:rsid w:val="00C84B7E"/>
    <w:rsid w:val="00C85A2C"/>
    <w:rsid w:val="00C868CE"/>
    <w:rsid w:val="00C86920"/>
    <w:rsid w:val="00C8783D"/>
    <w:rsid w:val="00C922A3"/>
    <w:rsid w:val="00C92757"/>
    <w:rsid w:val="00C928E1"/>
    <w:rsid w:val="00C932F5"/>
    <w:rsid w:val="00C94545"/>
    <w:rsid w:val="00C9488A"/>
    <w:rsid w:val="00C9549B"/>
    <w:rsid w:val="00C96747"/>
    <w:rsid w:val="00CA08D6"/>
    <w:rsid w:val="00CA2143"/>
    <w:rsid w:val="00CA47C7"/>
    <w:rsid w:val="00CA492E"/>
    <w:rsid w:val="00CA52F9"/>
    <w:rsid w:val="00CA55D9"/>
    <w:rsid w:val="00CA5936"/>
    <w:rsid w:val="00CA789D"/>
    <w:rsid w:val="00CB068B"/>
    <w:rsid w:val="00CB09E5"/>
    <w:rsid w:val="00CB0A5E"/>
    <w:rsid w:val="00CB0E0C"/>
    <w:rsid w:val="00CB200E"/>
    <w:rsid w:val="00CB47D9"/>
    <w:rsid w:val="00CB64FC"/>
    <w:rsid w:val="00CB6BE4"/>
    <w:rsid w:val="00CB6E21"/>
    <w:rsid w:val="00CB7728"/>
    <w:rsid w:val="00CC1A82"/>
    <w:rsid w:val="00CC1B78"/>
    <w:rsid w:val="00CC1E77"/>
    <w:rsid w:val="00CC2272"/>
    <w:rsid w:val="00CC2412"/>
    <w:rsid w:val="00CC24A6"/>
    <w:rsid w:val="00CC27A9"/>
    <w:rsid w:val="00CC459D"/>
    <w:rsid w:val="00CC5432"/>
    <w:rsid w:val="00CC5F42"/>
    <w:rsid w:val="00CC61E1"/>
    <w:rsid w:val="00CC747A"/>
    <w:rsid w:val="00CC7598"/>
    <w:rsid w:val="00CC79C4"/>
    <w:rsid w:val="00CD02AF"/>
    <w:rsid w:val="00CD1AB0"/>
    <w:rsid w:val="00CD24CA"/>
    <w:rsid w:val="00CD38BD"/>
    <w:rsid w:val="00CD3F4A"/>
    <w:rsid w:val="00CD5343"/>
    <w:rsid w:val="00CD572A"/>
    <w:rsid w:val="00CD584D"/>
    <w:rsid w:val="00CD6003"/>
    <w:rsid w:val="00CD65D4"/>
    <w:rsid w:val="00CD6C4B"/>
    <w:rsid w:val="00CD6C75"/>
    <w:rsid w:val="00CD7E24"/>
    <w:rsid w:val="00CE0B1C"/>
    <w:rsid w:val="00CE1C4C"/>
    <w:rsid w:val="00CE2294"/>
    <w:rsid w:val="00CE294A"/>
    <w:rsid w:val="00CE46C1"/>
    <w:rsid w:val="00CE4B48"/>
    <w:rsid w:val="00CE4D08"/>
    <w:rsid w:val="00CE50BC"/>
    <w:rsid w:val="00CE5F80"/>
    <w:rsid w:val="00CE5FFF"/>
    <w:rsid w:val="00CE7002"/>
    <w:rsid w:val="00CE763F"/>
    <w:rsid w:val="00CE7874"/>
    <w:rsid w:val="00CF0438"/>
    <w:rsid w:val="00CF1584"/>
    <w:rsid w:val="00CF1C6B"/>
    <w:rsid w:val="00CF379A"/>
    <w:rsid w:val="00CF3B4E"/>
    <w:rsid w:val="00CF42D0"/>
    <w:rsid w:val="00CF48BA"/>
    <w:rsid w:val="00CF5BAD"/>
    <w:rsid w:val="00CF5C16"/>
    <w:rsid w:val="00CF6B94"/>
    <w:rsid w:val="00D004FF"/>
    <w:rsid w:val="00D00DF5"/>
    <w:rsid w:val="00D014ED"/>
    <w:rsid w:val="00D0294C"/>
    <w:rsid w:val="00D03AB3"/>
    <w:rsid w:val="00D06727"/>
    <w:rsid w:val="00D06C25"/>
    <w:rsid w:val="00D0753F"/>
    <w:rsid w:val="00D07A54"/>
    <w:rsid w:val="00D105E1"/>
    <w:rsid w:val="00D10AA9"/>
    <w:rsid w:val="00D12F05"/>
    <w:rsid w:val="00D12FE0"/>
    <w:rsid w:val="00D1417D"/>
    <w:rsid w:val="00D14827"/>
    <w:rsid w:val="00D14D60"/>
    <w:rsid w:val="00D156E1"/>
    <w:rsid w:val="00D15AD8"/>
    <w:rsid w:val="00D163B9"/>
    <w:rsid w:val="00D17510"/>
    <w:rsid w:val="00D17E80"/>
    <w:rsid w:val="00D203EE"/>
    <w:rsid w:val="00D21190"/>
    <w:rsid w:val="00D21934"/>
    <w:rsid w:val="00D21B81"/>
    <w:rsid w:val="00D21C1F"/>
    <w:rsid w:val="00D22943"/>
    <w:rsid w:val="00D2358A"/>
    <w:rsid w:val="00D235A4"/>
    <w:rsid w:val="00D24B6C"/>
    <w:rsid w:val="00D24C87"/>
    <w:rsid w:val="00D279E8"/>
    <w:rsid w:val="00D27C09"/>
    <w:rsid w:val="00D30125"/>
    <w:rsid w:val="00D3079A"/>
    <w:rsid w:val="00D30EB5"/>
    <w:rsid w:val="00D31044"/>
    <w:rsid w:val="00D3114A"/>
    <w:rsid w:val="00D313D6"/>
    <w:rsid w:val="00D319F1"/>
    <w:rsid w:val="00D31AD9"/>
    <w:rsid w:val="00D33481"/>
    <w:rsid w:val="00D337C5"/>
    <w:rsid w:val="00D33940"/>
    <w:rsid w:val="00D3467E"/>
    <w:rsid w:val="00D347BF"/>
    <w:rsid w:val="00D35474"/>
    <w:rsid w:val="00D365B8"/>
    <w:rsid w:val="00D37EE4"/>
    <w:rsid w:val="00D40290"/>
    <w:rsid w:val="00D404E2"/>
    <w:rsid w:val="00D40E92"/>
    <w:rsid w:val="00D4100F"/>
    <w:rsid w:val="00D42090"/>
    <w:rsid w:val="00D431C8"/>
    <w:rsid w:val="00D4328F"/>
    <w:rsid w:val="00D434FA"/>
    <w:rsid w:val="00D4371B"/>
    <w:rsid w:val="00D43B79"/>
    <w:rsid w:val="00D44252"/>
    <w:rsid w:val="00D442A9"/>
    <w:rsid w:val="00D44E4C"/>
    <w:rsid w:val="00D4552E"/>
    <w:rsid w:val="00D45550"/>
    <w:rsid w:val="00D456B1"/>
    <w:rsid w:val="00D4590A"/>
    <w:rsid w:val="00D45C4C"/>
    <w:rsid w:val="00D45E7A"/>
    <w:rsid w:val="00D4656A"/>
    <w:rsid w:val="00D507C0"/>
    <w:rsid w:val="00D51055"/>
    <w:rsid w:val="00D5214C"/>
    <w:rsid w:val="00D52C3D"/>
    <w:rsid w:val="00D53580"/>
    <w:rsid w:val="00D5432F"/>
    <w:rsid w:val="00D54422"/>
    <w:rsid w:val="00D5493F"/>
    <w:rsid w:val="00D54BE5"/>
    <w:rsid w:val="00D54D4C"/>
    <w:rsid w:val="00D54DF4"/>
    <w:rsid w:val="00D55D63"/>
    <w:rsid w:val="00D56711"/>
    <w:rsid w:val="00D5683D"/>
    <w:rsid w:val="00D568B8"/>
    <w:rsid w:val="00D569F0"/>
    <w:rsid w:val="00D60D22"/>
    <w:rsid w:val="00D611D1"/>
    <w:rsid w:val="00D62178"/>
    <w:rsid w:val="00D629B5"/>
    <w:rsid w:val="00D63A28"/>
    <w:rsid w:val="00D63D91"/>
    <w:rsid w:val="00D63DBF"/>
    <w:rsid w:val="00D640B1"/>
    <w:rsid w:val="00D67836"/>
    <w:rsid w:val="00D67B60"/>
    <w:rsid w:val="00D67F58"/>
    <w:rsid w:val="00D7090C"/>
    <w:rsid w:val="00D70993"/>
    <w:rsid w:val="00D72086"/>
    <w:rsid w:val="00D725C0"/>
    <w:rsid w:val="00D72808"/>
    <w:rsid w:val="00D728DD"/>
    <w:rsid w:val="00D729C0"/>
    <w:rsid w:val="00D73AB4"/>
    <w:rsid w:val="00D745CC"/>
    <w:rsid w:val="00D75070"/>
    <w:rsid w:val="00D7532A"/>
    <w:rsid w:val="00D75C0D"/>
    <w:rsid w:val="00D7643E"/>
    <w:rsid w:val="00D82350"/>
    <w:rsid w:val="00D82AF3"/>
    <w:rsid w:val="00D82E4A"/>
    <w:rsid w:val="00D83540"/>
    <w:rsid w:val="00D83B06"/>
    <w:rsid w:val="00D840B6"/>
    <w:rsid w:val="00D85BC9"/>
    <w:rsid w:val="00D85FC8"/>
    <w:rsid w:val="00D87D94"/>
    <w:rsid w:val="00D87F15"/>
    <w:rsid w:val="00D900C1"/>
    <w:rsid w:val="00D91881"/>
    <w:rsid w:val="00D92ADA"/>
    <w:rsid w:val="00D93182"/>
    <w:rsid w:val="00D958B5"/>
    <w:rsid w:val="00D95F4E"/>
    <w:rsid w:val="00D969DF"/>
    <w:rsid w:val="00D969F0"/>
    <w:rsid w:val="00DA1A7E"/>
    <w:rsid w:val="00DA1C00"/>
    <w:rsid w:val="00DA26B4"/>
    <w:rsid w:val="00DA2BFD"/>
    <w:rsid w:val="00DA2DBD"/>
    <w:rsid w:val="00DA3537"/>
    <w:rsid w:val="00DA3935"/>
    <w:rsid w:val="00DA3AA8"/>
    <w:rsid w:val="00DA49A3"/>
    <w:rsid w:val="00DA4C7F"/>
    <w:rsid w:val="00DA5CF3"/>
    <w:rsid w:val="00DA6646"/>
    <w:rsid w:val="00DA6D96"/>
    <w:rsid w:val="00DB05C6"/>
    <w:rsid w:val="00DB0961"/>
    <w:rsid w:val="00DB25AD"/>
    <w:rsid w:val="00DB27D9"/>
    <w:rsid w:val="00DB2C46"/>
    <w:rsid w:val="00DB3F6B"/>
    <w:rsid w:val="00DB4B3C"/>
    <w:rsid w:val="00DC002C"/>
    <w:rsid w:val="00DC0212"/>
    <w:rsid w:val="00DC0C81"/>
    <w:rsid w:val="00DC243A"/>
    <w:rsid w:val="00DC2B8D"/>
    <w:rsid w:val="00DC36E1"/>
    <w:rsid w:val="00DC42A5"/>
    <w:rsid w:val="00DC5132"/>
    <w:rsid w:val="00DC5D18"/>
    <w:rsid w:val="00DC6A53"/>
    <w:rsid w:val="00DC6E06"/>
    <w:rsid w:val="00DC6F17"/>
    <w:rsid w:val="00DC7399"/>
    <w:rsid w:val="00DD0316"/>
    <w:rsid w:val="00DD2090"/>
    <w:rsid w:val="00DD22F9"/>
    <w:rsid w:val="00DD23EC"/>
    <w:rsid w:val="00DD286C"/>
    <w:rsid w:val="00DD3041"/>
    <w:rsid w:val="00DD39C0"/>
    <w:rsid w:val="00DD3BCC"/>
    <w:rsid w:val="00DD43A7"/>
    <w:rsid w:val="00DD44E8"/>
    <w:rsid w:val="00DD4647"/>
    <w:rsid w:val="00DD51D9"/>
    <w:rsid w:val="00DD5704"/>
    <w:rsid w:val="00DD63EA"/>
    <w:rsid w:val="00DD7BA9"/>
    <w:rsid w:val="00DD7F3D"/>
    <w:rsid w:val="00DE028C"/>
    <w:rsid w:val="00DE091F"/>
    <w:rsid w:val="00DE13D8"/>
    <w:rsid w:val="00DE14B5"/>
    <w:rsid w:val="00DE16E2"/>
    <w:rsid w:val="00DE268D"/>
    <w:rsid w:val="00DE27B7"/>
    <w:rsid w:val="00DE2881"/>
    <w:rsid w:val="00DE3110"/>
    <w:rsid w:val="00DE5F92"/>
    <w:rsid w:val="00DE632D"/>
    <w:rsid w:val="00DE6A07"/>
    <w:rsid w:val="00DF10ED"/>
    <w:rsid w:val="00DF1385"/>
    <w:rsid w:val="00DF17AC"/>
    <w:rsid w:val="00DF197D"/>
    <w:rsid w:val="00DF25AC"/>
    <w:rsid w:val="00DF37AF"/>
    <w:rsid w:val="00DF3A01"/>
    <w:rsid w:val="00DF4026"/>
    <w:rsid w:val="00DF4845"/>
    <w:rsid w:val="00DF58EB"/>
    <w:rsid w:val="00DF610A"/>
    <w:rsid w:val="00DF6F74"/>
    <w:rsid w:val="00E00473"/>
    <w:rsid w:val="00E004F0"/>
    <w:rsid w:val="00E005D9"/>
    <w:rsid w:val="00E00C5F"/>
    <w:rsid w:val="00E01E5F"/>
    <w:rsid w:val="00E02399"/>
    <w:rsid w:val="00E03B89"/>
    <w:rsid w:val="00E0481D"/>
    <w:rsid w:val="00E05077"/>
    <w:rsid w:val="00E057C0"/>
    <w:rsid w:val="00E117C4"/>
    <w:rsid w:val="00E125E5"/>
    <w:rsid w:val="00E12A33"/>
    <w:rsid w:val="00E12A9C"/>
    <w:rsid w:val="00E12E3D"/>
    <w:rsid w:val="00E1388A"/>
    <w:rsid w:val="00E14819"/>
    <w:rsid w:val="00E1516D"/>
    <w:rsid w:val="00E15931"/>
    <w:rsid w:val="00E159DC"/>
    <w:rsid w:val="00E16D9E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1CF8"/>
    <w:rsid w:val="00E22386"/>
    <w:rsid w:val="00E230B5"/>
    <w:rsid w:val="00E23824"/>
    <w:rsid w:val="00E23964"/>
    <w:rsid w:val="00E23E05"/>
    <w:rsid w:val="00E23FBA"/>
    <w:rsid w:val="00E248ED"/>
    <w:rsid w:val="00E268FA"/>
    <w:rsid w:val="00E269A0"/>
    <w:rsid w:val="00E26B9A"/>
    <w:rsid w:val="00E301AD"/>
    <w:rsid w:val="00E306D9"/>
    <w:rsid w:val="00E3106A"/>
    <w:rsid w:val="00E3123F"/>
    <w:rsid w:val="00E319F2"/>
    <w:rsid w:val="00E329D8"/>
    <w:rsid w:val="00E330F5"/>
    <w:rsid w:val="00E348B0"/>
    <w:rsid w:val="00E34A1A"/>
    <w:rsid w:val="00E34AC4"/>
    <w:rsid w:val="00E356E4"/>
    <w:rsid w:val="00E3672A"/>
    <w:rsid w:val="00E369B8"/>
    <w:rsid w:val="00E369CF"/>
    <w:rsid w:val="00E37A6F"/>
    <w:rsid w:val="00E37C8F"/>
    <w:rsid w:val="00E37E99"/>
    <w:rsid w:val="00E413E5"/>
    <w:rsid w:val="00E4175D"/>
    <w:rsid w:val="00E41C20"/>
    <w:rsid w:val="00E41EA8"/>
    <w:rsid w:val="00E41F05"/>
    <w:rsid w:val="00E425DE"/>
    <w:rsid w:val="00E42E1D"/>
    <w:rsid w:val="00E43113"/>
    <w:rsid w:val="00E449BF"/>
    <w:rsid w:val="00E4541D"/>
    <w:rsid w:val="00E45702"/>
    <w:rsid w:val="00E4739F"/>
    <w:rsid w:val="00E4752C"/>
    <w:rsid w:val="00E47611"/>
    <w:rsid w:val="00E47C64"/>
    <w:rsid w:val="00E47C96"/>
    <w:rsid w:val="00E50A5C"/>
    <w:rsid w:val="00E51026"/>
    <w:rsid w:val="00E513EE"/>
    <w:rsid w:val="00E514D4"/>
    <w:rsid w:val="00E514D9"/>
    <w:rsid w:val="00E51DAD"/>
    <w:rsid w:val="00E52295"/>
    <w:rsid w:val="00E527E6"/>
    <w:rsid w:val="00E535B9"/>
    <w:rsid w:val="00E5397E"/>
    <w:rsid w:val="00E5661C"/>
    <w:rsid w:val="00E56BFE"/>
    <w:rsid w:val="00E56FA4"/>
    <w:rsid w:val="00E60EB1"/>
    <w:rsid w:val="00E6177B"/>
    <w:rsid w:val="00E623D2"/>
    <w:rsid w:val="00E6534A"/>
    <w:rsid w:val="00E664C2"/>
    <w:rsid w:val="00E66851"/>
    <w:rsid w:val="00E67F8D"/>
    <w:rsid w:val="00E704EC"/>
    <w:rsid w:val="00E70CFC"/>
    <w:rsid w:val="00E71077"/>
    <w:rsid w:val="00E71A25"/>
    <w:rsid w:val="00E72715"/>
    <w:rsid w:val="00E7295F"/>
    <w:rsid w:val="00E733F4"/>
    <w:rsid w:val="00E7391C"/>
    <w:rsid w:val="00E74203"/>
    <w:rsid w:val="00E75439"/>
    <w:rsid w:val="00E756B9"/>
    <w:rsid w:val="00E76170"/>
    <w:rsid w:val="00E76C81"/>
    <w:rsid w:val="00E76E68"/>
    <w:rsid w:val="00E7716D"/>
    <w:rsid w:val="00E80236"/>
    <w:rsid w:val="00E804F9"/>
    <w:rsid w:val="00E80880"/>
    <w:rsid w:val="00E80B90"/>
    <w:rsid w:val="00E812CF"/>
    <w:rsid w:val="00E81706"/>
    <w:rsid w:val="00E81F88"/>
    <w:rsid w:val="00E828EA"/>
    <w:rsid w:val="00E83270"/>
    <w:rsid w:val="00E83FFA"/>
    <w:rsid w:val="00E8540E"/>
    <w:rsid w:val="00E858FE"/>
    <w:rsid w:val="00E8599F"/>
    <w:rsid w:val="00E8622C"/>
    <w:rsid w:val="00E86299"/>
    <w:rsid w:val="00E90469"/>
    <w:rsid w:val="00E916BC"/>
    <w:rsid w:val="00E927FA"/>
    <w:rsid w:val="00E92F5B"/>
    <w:rsid w:val="00E94828"/>
    <w:rsid w:val="00E95696"/>
    <w:rsid w:val="00E95776"/>
    <w:rsid w:val="00E97A5F"/>
    <w:rsid w:val="00EA0A4B"/>
    <w:rsid w:val="00EA1246"/>
    <w:rsid w:val="00EA1823"/>
    <w:rsid w:val="00EA285C"/>
    <w:rsid w:val="00EA3EA6"/>
    <w:rsid w:val="00EA4270"/>
    <w:rsid w:val="00EA5008"/>
    <w:rsid w:val="00EA5483"/>
    <w:rsid w:val="00EA567A"/>
    <w:rsid w:val="00EA63C9"/>
    <w:rsid w:val="00EA68D1"/>
    <w:rsid w:val="00EA7BA0"/>
    <w:rsid w:val="00EA7FED"/>
    <w:rsid w:val="00EB0501"/>
    <w:rsid w:val="00EB2DB3"/>
    <w:rsid w:val="00EB3A98"/>
    <w:rsid w:val="00EB3ACE"/>
    <w:rsid w:val="00EB3E5D"/>
    <w:rsid w:val="00EB4AAE"/>
    <w:rsid w:val="00EB524E"/>
    <w:rsid w:val="00EB6886"/>
    <w:rsid w:val="00EB6BAA"/>
    <w:rsid w:val="00EB73F7"/>
    <w:rsid w:val="00EB7AF5"/>
    <w:rsid w:val="00EC1DB5"/>
    <w:rsid w:val="00EC2854"/>
    <w:rsid w:val="00EC3103"/>
    <w:rsid w:val="00EC32B5"/>
    <w:rsid w:val="00EC3B5A"/>
    <w:rsid w:val="00EC50A7"/>
    <w:rsid w:val="00EC556C"/>
    <w:rsid w:val="00EC61B8"/>
    <w:rsid w:val="00ED06A9"/>
    <w:rsid w:val="00ED15E6"/>
    <w:rsid w:val="00ED1BFE"/>
    <w:rsid w:val="00ED26FB"/>
    <w:rsid w:val="00ED2D2C"/>
    <w:rsid w:val="00ED31F1"/>
    <w:rsid w:val="00ED3F43"/>
    <w:rsid w:val="00ED4A72"/>
    <w:rsid w:val="00ED5BB6"/>
    <w:rsid w:val="00ED6899"/>
    <w:rsid w:val="00ED72E0"/>
    <w:rsid w:val="00ED7658"/>
    <w:rsid w:val="00ED7730"/>
    <w:rsid w:val="00EE154E"/>
    <w:rsid w:val="00EE1787"/>
    <w:rsid w:val="00EE2470"/>
    <w:rsid w:val="00EE2677"/>
    <w:rsid w:val="00EE36F1"/>
    <w:rsid w:val="00EE4FF1"/>
    <w:rsid w:val="00EE7247"/>
    <w:rsid w:val="00EE7537"/>
    <w:rsid w:val="00EF19DE"/>
    <w:rsid w:val="00EF22AD"/>
    <w:rsid w:val="00EF53D5"/>
    <w:rsid w:val="00EF58B2"/>
    <w:rsid w:val="00EF5A41"/>
    <w:rsid w:val="00EF5A96"/>
    <w:rsid w:val="00EF5C1A"/>
    <w:rsid w:val="00EF5E4D"/>
    <w:rsid w:val="00EF5F4E"/>
    <w:rsid w:val="00EF6FEF"/>
    <w:rsid w:val="00EF7A6F"/>
    <w:rsid w:val="00F0046F"/>
    <w:rsid w:val="00F005C6"/>
    <w:rsid w:val="00F00E93"/>
    <w:rsid w:val="00F0242E"/>
    <w:rsid w:val="00F04BF6"/>
    <w:rsid w:val="00F056AA"/>
    <w:rsid w:val="00F060B7"/>
    <w:rsid w:val="00F06B2F"/>
    <w:rsid w:val="00F075ED"/>
    <w:rsid w:val="00F10C45"/>
    <w:rsid w:val="00F115C1"/>
    <w:rsid w:val="00F116B6"/>
    <w:rsid w:val="00F11B57"/>
    <w:rsid w:val="00F13869"/>
    <w:rsid w:val="00F13A7B"/>
    <w:rsid w:val="00F14B15"/>
    <w:rsid w:val="00F14B9C"/>
    <w:rsid w:val="00F154D2"/>
    <w:rsid w:val="00F1592E"/>
    <w:rsid w:val="00F218BA"/>
    <w:rsid w:val="00F2261E"/>
    <w:rsid w:val="00F22FCA"/>
    <w:rsid w:val="00F23D71"/>
    <w:rsid w:val="00F23DFD"/>
    <w:rsid w:val="00F24A1A"/>
    <w:rsid w:val="00F251E8"/>
    <w:rsid w:val="00F25A5F"/>
    <w:rsid w:val="00F25DB7"/>
    <w:rsid w:val="00F25F5F"/>
    <w:rsid w:val="00F26B98"/>
    <w:rsid w:val="00F27926"/>
    <w:rsid w:val="00F30725"/>
    <w:rsid w:val="00F30AB0"/>
    <w:rsid w:val="00F31532"/>
    <w:rsid w:val="00F32A3C"/>
    <w:rsid w:val="00F331D0"/>
    <w:rsid w:val="00F33250"/>
    <w:rsid w:val="00F3746B"/>
    <w:rsid w:val="00F37C27"/>
    <w:rsid w:val="00F37F11"/>
    <w:rsid w:val="00F40719"/>
    <w:rsid w:val="00F40C2F"/>
    <w:rsid w:val="00F40E79"/>
    <w:rsid w:val="00F41899"/>
    <w:rsid w:val="00F41C9D"/>
    <w:rsid w:val="00F423A4"/>
    <w:rsid w:val="00F43321"/>
    <w:rsid w:val="00F4360B"/>
    <w:rsid w:val="00F437B7"/>
    <w:rsid w:val="00F4436F"/>
    <w:rsid w:val="00F449CB"/>
    <w:rsid w:val="00F4507C"/>
    <w:rsid w:val="00F46490"/>
    <w:rsid w:val="00F466BB"/>
    <w:rsid w:val="00F46ADC"/>
    <w:rsid w:val="00F470B5"/>
    <w:rsid w:val="00F47F97"/>
    <w:rsid w:val="00F518DA"/>
    <w:rsid w:val="00F51A22"/>
    <w:rsid w:val="00F51CEF"/>
    <w:rsid w:val="00F529C8"/>
    <w:rsid w:val="00F5352F"/>
    <w:rsid w:val="00F55003"/>
    <w:rsid w:val="00F55517"/>
    <w:rsid w:val="00F557C0"/>
    <w:rsid w:val="00F576E6"/>
    <w:rsid w:val="00F61C9E"/>
    <w:rsid w:val="00F62965"/>
    <w:rsid w:val="00F6321A"/>
    <w:rsid w:val="00F64517"/>
    <w:rsid w:val="00F653B1"/>
    <w:rsid w:val="00F659E0"/>
    <w:rsid w:val="00F65D7B"/>
    <w:rsid w:val="00F65E25"/>
    <w:rsid w:val="00F6664A"/>
    <w:rsid w:val="00F66DB3"/>
    <w:rsid w:val="00F71452"/>
    <w:rsid w:val="00F71C24"/>
    <w:rsid w:val="00F71EF7"/>
    <w:rsid w:val="00F72504"/>
    <w:rsid w:val="00F72BDC"/>
    <w:rsid w:val="00F73C04"/>
    <w:rsid w:val="00F73EA3"/>
    <w:rsid w:val="00F74090"/>
    <w:rsid w:val="00F75D2F"/>
    <w:rsid w:val="00F7650D"/>
    <w:rsid w:val="00F765FE"/>
    <w:rsid w:val="00F7735A"/>
    <w:rsid w:val="00F808CC"/>
    <w:rsid w:val="00F80E60"/>
    <w:rsid w:val="00F817CB"/>
    <w:rsid w:val="00F81B8B"/>
    <w:rsid w:val="00F85146"/>
    <w:rsid w:val="00F862AA"/>
    <w:rsid w:val="00F863B0"/>
    <w:rsid w:val="00F86C2C"/>
    <w:rsid w:val="00F86F15"/>
    <w:rsid w:val="00F87AE2"/>
    <w:rsid w:val="00F90556"/>
    <w:rsid w:val="00F91C43"/>
    <w:rsid w:val="00F92898"/>
    <w:rsid w:val="00F93213"/>
    <w:rsid w:val="00F933B7"/>
    <w:rsid w:val="00F93765"/>
    <w:rsid w:val="00F9380A"/>
    <w:rsid w:val="00F93F77"/>
    <w:rsid w:val="00F953FD"/>
    <w:rsid w:val="00F95820"/>
    <w:rsid w:val="00F97F68"/>
    <w:rsid w:val="00FA0AEB"/>
    <w:rsid w:val="00FA1515"/>
    <w:rsid w:val="00FA1F20"/>
    <w:rsid w:val="00FA25B2"/>
    <w:rsid w:val="00FA261C"/>
    <w:rsid w:val="00FA3B0A"/>
    <w:rsid w:val="00FA50DA"/>
    <w:rsid w:val="00FA581D"/>
    <w:rsid w:val="00FA66FB"/>
    <w:rsid w:val="00FA6828"/>
    <w:rsid w:val="00FA7A6C"/>
    <w:rsid w:val="00FA7DED"/>
    <w:rsid w:val="00FB05FA"/>
    <w:rsid w:val="00FB06EA"/>
    <w:rsid w:val="00FB1542"/>
    <w:rsid w:val="00FB1826"/>
    <w:rsid w:val="00FB2568"/>
    <w:rsid w:val="00FB31C8"/>
    <w:rsid w:val="00FB320C"/>
    <w:rsid w:val="00FB3843"/>
    <w:rsid w:val="00FB4851"/>
    <w:rsid w:val="00FB5F8A"/>
    <w:rsid w:val="00FB6192"/>
    <w:rsid w:val="00FB68BF"/>
    <w:rsid w:val="00FB6A75"/>
    <w:rsid w:val="00FB7428"/>
    <w:rsid w:val="00FC257D"/>
    <w:rsid w:val="00FC2817"/>
    <w:rsid w:val="00FC321C"/>
    <w:rsid w:val="00FC41B0"/>
    <w:rsid w:val="00FC47AC"/>
    <w:rsid w:val="00FC4F70"/>
    <w:rsid w:val="00FC4FAB"/>
    <w:rsid w:val="00FC5FB0"/>
    <w:rsid w:val="00FC6224"/>
    <w:rsid w:val="00FC6879"/>
    <w:rsid w:val="00FC69DD"/>
    <w:rsid w:val="00FC6F15"/>
    <w:rsid w:val="00FC6F7B"/>
    <w:rsid w:val="00FC6FB2"/>
    <w:rsid w:val="00FD0949"/>
    <w:rsid w:val="00FD0F7C"/>
    <w:rsid w:val="00FD104F"/>
    <w:rsid w:val="00FD1DA8"/>
    <w:rsid w:val="00FD1DAF"/>
    <w:rsid w:val="00FD2832"/>
    <w:rsid w:val="00FD43A4"/>
    <w:rsid w:val="00FD4853"/>
    <w:rsid w:val="00FD489C"/>
    <w:rsid w:val="00FD48E2"/>
    <w:rsid w:val="00FD4945"/>
    <w:rsid w:val="00FD4E86"/>
    <w:rsid w:val="00FD5227"/>
    <w:rsid w:val="00FD5519"/>
    <w:rsid w:val="00FD6C14"/>
    <w:rsid w:val="00FD6C5F"/>
    <w:rsid w:val="00FD7415"/>
    <w:rsid w:val="00FD74D3"/>
    <w:rsid w:val="00FD7610"/>
    <w:rsid w:val="00FE012A"/>
    <w:rsid w:val="00FE0A87"/>
    <w:rsid w:val="00FE0EFE"/>
    <w:rsid w:val="00FE12BA"/>
    <w:rsid w:val="00FE1E8B"/>
    <w:rsid w:val="00FE3433"/>
    <w:rsid w:val="00FE36C3"/>
    <w:rsid w:val="00FE3976"/>
    <w:rsid w:val="00FE40FE"/>
    <w:rsid w:val="00FE42CA"/>
    <w:rsid w:val="00FE52AA"/>
    <w:rsid w:val="00FE5A99"/>
    <w:rsid w:val="00FE5F0A"/>
    <w:rsid w:val="00FE5F5B"/>
    <w:rsid w:val="00FE6181"/>
    <w:rsid w:val="00FE6710"/>
    <w:rsid w:val="00FE6AD5"/>
    <w:rsid w:val="00FE6F32"/>
    <w:rsid w:val="00FE752E"/>
    <w:rsid w:val="00FE7F33"/>
    <w:rsid w:val="00FF017A"/>
    <w:rsid w:val="00FF021E"/>
    <w:rsid w:val="00FF04E7"/>
    <w:rsid w:val="00FF1A52"/>
    <w:rsid w:val="00FF2B6D"/>
    <w:rsid w:val="00FF2DC6"/>
    <w:rsid w:val="00FF3F4A"/>
    <w:rsid w:val="00FF43D5"/>
    <w:rsid w:val="00FF4544"/>
    <w:rsid w:val="00FF4CED"/>
    <w:rsid w:val="00FF518F"/>
    <w:rsid w:val="00FF52F7"/>
    <w:rsid w:val="00FF530B"/>
    <w:rsid w:val="00FF58F5"/>
    <w:rsid w:val="00FF5961"/>
    <w:rsid w:val="00FF656C"/>
    <w:rsid w:val="00FF6597"/>
    <w:rsid w:val="00FF66B6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364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77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16A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7716A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C52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364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77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16A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7716A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C5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2327-BF5C-447B-9D2C-74F99117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acer</cp:lastModifiedBy>
  <cp:revision>3</cp:revision>
  <cp:lastPrinted>2015-03-12T03:55:00Z</cp:lastPrinted>
  <dcterms:created xsi:type="dcterms:W3CDTF">2015-09-11T08:22:00Z</dcterms:created>
  <dcterms:modified xsi:type="dcterms:W3CDTF">2015-09-11T08:24:00Z</dcterms:modified>
</cp:coreProperties>
</file>